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D43C7" w14:textId="77777777" w:rsidR="00945EAB" w:rsidRDefault="00945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bookmarkStart w:id="0" w:name="_GoBack"/>
      <w:bookmarkEnd w:id="0"/>
    </w:p>
    <w:p w14:paraId="01309D20" w14:textId="419F4B0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WNIOSEK</w:t>
      </w:r>
    </w:p>
    <w:p w14:paraId="41088794" w14:textId="77777777" w:rsidR="008E502C" w:rsidRPr="004B4761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O UDZIELENIE DOFINANSOWANIA </w:t>
      </w:r>
      <w:r w:rsidR="00E7523D">
        <w:rPr>
          <w:rFonts w:ascii="Arial Narrow" w:eastAsia="Arial Narrow" w:hAnsi="Arial Narrow" w:cs="Arial Narrow"/>
          <w:b/>
          <w:color w:val="000000"/>
        </w:rPr>
        <w:t>NA REALIZACJĘ Z</w:t>
      </w:r>
      <w:r w:rsidR="00E7523D" w:rsidRPr="00525379">
        <w:rPr>
          <w:rFonts w:ascii="Arial Narrow" w:eastAsia="Arial Narrow" w:hAnsi="Arial Narrow" w:cs="Arial Narrow"/>
          <w:b/>
          <w:color w:val="000000"/>
        </w:rPr>
        <w:t xml:space="preserve">ADANIA Z ZAKRESU </w:t>
      </w:r>
      <w:r w:rsidR="00E7523D" w:rsidRPr="004B4761">
        <w:rPr>
          <w:rFonts w:ascii="Arial Narrow" w:eastAsia="Arial Narrow" w:hAnsi="Arial Narrow" w:cs="Arial Narrow"/>
          <w:b/>
          <w:color w:val="000000"/>
        </w:rPr>
        <w:t xml:space="preserve">ZDROWIA PUBLICZNEGO DOFINANSOWANEGO </w:t>
      </w:r>
      <w:r w:rsidR="001C2271" w:rsidRPr="004B4761">
        <w:rPr>
          <w:rFonts w:ascii="Arial Narrow" w:eastAsia="Arial Narrow" w:hAnsi="Arial Narrow" w:cs="Arial Narrow"/>
          <w:b/>
          <w:color w:val="000000"/>
        </w:rPr>
        <w:t>ZE </w:t>
      </w:r>
      <w:r w:rsidRPr="004B4761">
        <w:rPr>
          <w:rFonts w:ascii="Arial Narrow" w:eastAsia="Arial Narrow" w:hAnsi="Arial Narrow" w:cs="Arial Narrow"/>
          <w:b/>
          <w:color w:val="000000"/>
        </w:rPr>
        <w:t>ŚRODKÓW FUNDUSZU ROZWIĄZYWANIA PROBLEMÓW HAZARDOWYCH POZOSTAJĄCYCH W DYSPOZYCJI MINISTRA</w:t>
      </w:r>
      <w:r w:rsidR="002B173F" w:rsidRPr="004B4761">
        <w:rPr>
          <w:rFonts w:ascii="Arial Narrow" w:eastAsia="Arial Narrow" w:hAnsi="Arial Narrow" w:cs="Arial Narrow"/>
          <w:b/>
          <w:color w:val="000000"/>
        </w:rPr>
        <w:t xml:space="preserve"> WŁAŚCIWEGO DO SPRAW</w:t>
      </w:r>
      <w:r w:rsidR="00F16F95" w:rsidRPr="004B4761">
        <w:rPr>
          <w:rFonts w:ascii="Arial Narrow" w:eastAsia="Arial Narrow" w:hAnsi="Arial Narrow" w:cs="Arial Narrow"/>
          <w:b/>
          <w:color w:val="000000"/>
        </w:rPr>
        <w:t xml:space="preserve"> ZDROWIA</w:t>
      </w:r>
      <w:r w:rsidRPr="004B4761"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7F460005" w14:textId="0DC25B6E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9A11CC">
        <w:rPr>
          <w:rFonts w:ascii="Arial Narrow" w:eastAsia="Arial Narrow" w:hAnsi="Arial Narrow" w:cs="Arial Narrow"/>
          <w:color w:val="000000"/>
        </w:rPr>
        <w:t xml:space="preserve">składany na podstawie art. 88 ust. 4 pkt 5 </w:t>
      </w:r>
      <w:sdt>
        <w:sdtPr>
          <w:tag w:val="goog_rdk_4"/>
          <w:id w:val="1918595478"/>
        </w:sdtPr>
        <w:sdtEndPr/>
        <w:sdtContent>
          <w:r w:rsidRPr="009A11CC">
            <w:rPr>
              <w:rFonts w:ascii="Arial Narrow" w:eastAsia="Arial Narrow" w:hAnsi="Arial Narrow" w:cs="Arial Narrow"/>
              <w:color w:val="000000"/>
            </w:rPr>
            <w:t xml:space="preserve"> </w:t>
          </w:r>
        </w:sdtContent>
      </w:sdt>
      <w:r w:rsidRPr="009A11CC">
        <w:rPr>
          <w:rFonts w:ascii="Arial Narrow" w:eastAsia="Arial Narrow" w:hAnsi="Arial Narrow" w:cs="Arial Narrow"/>
          <w:color w:val="000000"/>
        </w:rPr>
        <w:t>ustawy z dnia 19 listopada 2009 r. o grach hazardowych</w:t>
      </w:r>
      <w:r w:rsidR="005B5222" w:rsidRPr="009A11CC">
        <w:rPr>
          <w:rFonts w:ascii="Arial Narrow" w:eastAsia="Arial Narrow" w:hAnsi="Arial Narrow" w:cs="Arial Narrow"/>
          <w:color w:val="000000"/>
        </w:rPr>
        <w:t xml:space="preserve"> </w:t>
      </w:r>
      <w:r w:rsidR="00433592" w:rsidRPr="009A11CC">
        <w:rPr>
          <w:rFonts w:ascii="Arial Narrow" w:eastAsia="Arial Narrow" w:hAnsi="Arial Narrow" w:cs="Arial Narrow"/>
          <w:color w:val="000000"/>
        </w:rPr>
        <w:t>(Dz. U. z 2025 r. poz. 595)</w:t>
      </w:r>
      <w:r w:rsidRPr="009A11CC">
        <w:rPr>
          <w:rFonts w:ascii="Arial Narrow" w:eastAsia="Arial Narrow" w:hAnsi="Arial Narrow" w:cs="Arial Narrow"/>
          <w:color w:val="000000"/>
        </w:rPr>
        <w:t xml:space="preserve"> oraz </w:t>
      </w:r>
      <w:sdt>
        <w:sdtPr>
          <w:tag w:val="goog_rdk_5"/>
          <w:id w:val="-263001854"/>
        </w:sdtPr>
        <w:sdtEndPr/>
        <w:sdtContent>
          <w:r w:rsidRPr="009A11CC">
            <w:rPr>
              <w:rFonts w:ascii="Arial Narrow" w:eastAsia="Arial Narrow" w:hAnsi="Arial Narrow" w:cs="Arial Narrow"/>
              <w:color w:val="000000"/>
            </w:rPr>
            <w:t>§ 5</w:t>
          </w:r>
          <w:r w:rsidR="00E03EA0" w:rsidRPr="009A11CC">
            <w:rPr>
              <w:rFonts w:ascii="Arial Narrow" w:eastAsia="Arial Narrow" w:hAnsi="Arial Narrow" w:cs="Arial Narrow"/>
              <w:color w:val="000000"/>
            </w:rPr>
            <w:t xml:space="preserve"> w związku z</w:t>
          </w:r>
          <w:r w:rsidRPr="009A11CC">
            <w:rPr>
              <w:rFonts w:ascii="Arial Narrow" w:eastAsia="Arial Narrow" w:hAnsi="Arial Narrow" w:cs="Arial Narrow"/>
              <w:color w:val="000000"/>
            </w:rPr>
            <w:t xml:space="preserve"> § 8 </w:t>
          </w:r>
        </w:sdtContent>
      </w:sdt>
      <w:r w:rsidRPr="009A11CC">
        <w:rPr>
          <w:rFonts w:ascii="Arial Narrow" w:eastAsia="Arial Narrow" w:hAnsi="Arial Narrow" w:cs="Arial Narrow"/>
          <w:color w:val="000000"/>
        </w:rPr>
        <w:t>rozporządzenia Ministra Zdrowia z dnia 31 października 2017 r. w sprawie uzyskiwania dofinansowania realizacji zadań ze środków Funduszu Rozwiązywania</w:t>
      </w:r>
      <w:r w:rsidRPr="00C33051">
        <w:rPr>
          <w:rFonts w:ascii="Arial Narrow" w:eastAsia="Arial Narrow" w:hAnsi="Arial Narrow" w:cs="Arial Narrow"/>
          <w:color w:val="000000"/>
        </w:rPr>
        <w:t xml:space="preserve"> Problemów Hazardowych (Dz.U. z 2017 r., poz. 2029) w związku z</w:t>
      </w:r>
      <w:r w:rsidR="009A11CC">
        <w:rPr>
          <w:rFonts w:ascii="Arial Narrow" w:eastAsia="Arial Narrow" w:hAnsi="Arial Narrow" w:cs="Arial Narrow"/>
          <w:color w:val="000000"/>
        </w:rPr>
        <w:t xml:space="preserve"> 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art. 2 oraz art. 13 pkt 1 i </w:t>
      </w:r>
      <w:r w:rsidR="009A11CC">
        <w:rPr>
          <w:rFonts w:ascii="Arial Narrow" w:eastAsia="Arial Narrow" w:hAnsi="Arial Narrow" w:cs="Arial Narrow"/>
          <w:color w:val="000000"/>
        </w:rPr>
        <w:t xml:space="preserve">art. 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14 ust. 5 </w:t>
      </w:r>
      <w:r w:rsidR="005B5222" w:rsidRPr="00C33051">
        <w:rPr>
          <w:rFonts w:ascii="Arial Narrow" w:eastAsia="Arial Narrow" w:hAnsi="Arial Narrow" w:cs="Arial Narrow"/>
          <w:color w:val="000000"/>
        </w:rPr>
        <w:t xml:space="preserve">ustawy z dnia </w:t>
      </w:r>
      <w:r w:rsidRPr="00C33051">
        <w:rPr>
          <w:rFonts w:ascii="Arial Narrow" w:eastAsia="Arial Narrow" w:hAnsi="Arial Narrow" w:cs="Arial Narrow"/>
          <w:color w:val="000000"/>
        </w:rPr>
        <w:t xml:space="preserve">11 września 2015 r. o zdrowiu publicznym </w:t>
      </w:r>
      <w:r w:rsidR="001B44A0">
        <w:rPr>
          <w:rFonts w:ascii="Arial Narrow" w:eastAsia="Arial Narrow" w:hAnsi="Arial Narrow" w:cs="Arial Narrow"/>
          <w:color w:val="000000"/>
        </w:rPr>
        <w:t>(</w:t>
      </w:r>
      <w:r w:rsidR="001B44A0" w:rsidRPr="009A11CC">
        <w:rPr>
          <w:rFonts w:ascii="Arial Narrow" w:eastAsia="Arial Narrow" w:hAnsi="Arial Narrow" w:cs="Arial Narrow"/>
          <w:color w:val="000000"/>
        </w:rPr>
        <w:t>Dz. U</w:t>
      </w:r>
      <w:r w:rsidR="001B44A0" w:rsidRPr="001B44A0">
        <w:rPr>
          <w:rFonts w:ascii="Arial Narrow" w:hAnsi="Arial Narrow"/>
        </w:rPr>
        <w:t xml:space="preserve">. z 2024 r. poz. 1670, z </w:t>
      </w:r>
      <w:proofErr w:type="spellStart"/>
      <w:r w:rsidR="001B44A0" w:rsidRPr="001B44A0">
        <w:rPr>
          <w:rFonts w:ascii="Arial Narrow" w:hAnsi="Arial Narrow"/>
        </w:rPr>
        <w:t>późn</w:t>
      </w:r>
      <w:proofErr w:type="spellEnd"/>
      <w:r w:rsidR="001B44A0" w:rsidRPr="001B44A0">
        <w:rPr>
          <w:rFonts w:ascii="Arial Narrow" w:hAnsi="Arial Narrow"/>
        </w:rPr>
        <w:t>. zm.)</w:t>
      </w:r>
    </w:p>
    <w:p w14:paraId="3B7BC185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04"/>
      </w:tblGrid>
      <w:tr w:rsidR="008E502C" w14:paraId="2B8B1ECE" w14:textId="77777777" w:rsidTr="00494CDD">
        <w:trPr>
          <w:trHeight w:val="1043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CCCCCC"/>
          </w:tcPr>
          <w:p w14:paraId="15BBCEF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Adresat wniosku </w:t>
            </w:r>
          </w:p>
          <w:p w14:paraId="6100277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Podmiot upoważniony </w:t>
            </w:r>
          </w:p>
        </w:tc>
        <w:tc>
          <w:tcPr>
            <w:tcW w:w="700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F791A4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Minister Zdrowia </w:t>
            </w:r>
          </w:p>
          <w:p w14:paraId="78F02353" w14:textId="77777777" w:rsidR="0092409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Dyrektor </w:t>
            </w:r>
            <w:r w:rsidR="00AE518A" w:rsidRPr="003476BB">
              <w:rPr>
                <w:rFonts w:ascii="Arial Narrow" w:eastAsia="Arial Narrow" w:hAnsi="Arial Narrow" w:cs="Arial Narrow"/>
                <w:b/>
                <w:color w:val="000000"/>
              </w:rPr>
              <w:t>Krajowego Centrum Przeciwdziałania Uzależnieniom</w:t>
            </w:r>
          </w:p>
          <w:p w14:paraId="46F47722" w14:textId="14AE2791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02-776 Warszawa, ul. Dereniowa 52/54 </w:t>
            </w:r>
          </w:p>
        </w:tc>
      </w:tr>
      <w:tr w:rsidR="008E502C" w14:paraId="7D5A3E9F" w14:textId="77777777" w:rsidTr="00494CDD">
        <w:trPr>
          <w:trHeight w:val="547"/>
        </w:trPr>
        <w:tc>
          <w:tcPr>
            <w:tcW w:w="3256" w:type="dxa"/>
            <w:shd w:val="clear" w:color="auto" w:fill="C9C9C9"/>
            <w:vAlign w:val="center"/>
          </w:tcPr>
          <w:p w14:paraId="13299B4E" w14:textId="77777777" w:rsidR="008E502C" w:rsidRPr="00E103E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E103E6">
              <w:rPr>
                <w:rFonts w:ascii="Arial Narrow" w:eastAsia="Arial Narrow" w:hAnsi="Arial Narrow" w:cs="Arial Narrow"/>
                <w:b/>
                <w:color w:val="000000"/>
              </w:rPr>
              <w:t>Termin składania wniosków</w:t>
            </w:r>
            <w:r w:rsidRPr="00E103E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E103E6">
              <w:rPr>
                <w:rFonts w:ascii="Arial Narrow" w:eastAsia="Arial Narrow" w:hAnsi="Arial Narrow" w:cs="Arial Narrow"/>
                <w:color w:val="000000"/>
                <w:vertAlign w:val="superscript"/>
              </w:rPr>
              <w:footnoteReference w:id="1"/>
            </w:r>
          </w:p>
        </w:tc>
        <w:tc>
          <w:tcPr>
            <w:tcW w:w="7004" w:type="dxa"/>
            <w:shd w:val="clear" w:color="auto" w:fill="C9C9C9"/>
            <w:vAlign w:val="center"/>
          </w:tcPr>
          <w:p w14:paraId="3E37CA57" w14:textId="6BA3A196" w:rsidR="008E502C" w:rsidRPr="008345DB" w:rsidRDefault="001A4FAD" w:rsidP="008D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12</w:t>
            </w:r>
            <w:r w:rsidR="000D5D6A">
              <w:rPr>
                <w:rFonts w:ascii="Arial Narrow" w:eastAsia="Arial Narrow" w:hAnsi="Arial Narrow" w:cs="Arial Narrow"/>
                <w:b/>
              </w:rPr>
              <w:t xml:space="preserve"> listopada</w:t>
            </w:r>
            <w:r w:rsidR="00CE1256" w:rsidRPr="008345DB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DD65A4" w:rsidRPr="008345DB">
              <w:rPr>
                <w:rFonts w:ascii="Arial Narrow" w:eastAsia="Arial Narrow" w:hAnsi="Arial Narrow" w:cs="Arial Narrow"/>
                <w:b/>
              </w:rPr>
              <w:t>2025</w:t>
            </w:r>
            <w:r w:rsidR="0049671D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967FEC" w:rsidRPr="008345DB">
              <w:rPr>
                <w:rFonts w:ascii="Arial Narrow" w:eastAsia="Arial Narrow" w:hAnsi="Arial Narrow" w:cs="Arial Narrow"/>
                <w:b/>
              </w:rPr>
              <w:t>r.</w:t>
            </w:r>
          </w:p>
        </w:tc>
      </w:tr>
      <w:tr w:rsidR="008E502C" w14:paraId="7351BA14" w14:textId="77777777" w:rsidTr="00494CDD">
        <w:trPr>
          <w:trHeight w:val="697"/>
        </w:trPr>
        <w:tc>
          <w:tcPr>
            <w:tcW w:w="3256" w:type="dxa"/>
            <w:shd w:val="clear" w:color="auto" w:fill="CCCCCC"/>
            <w:vAlign w:val="center"/>
          </w:tcPr>
          <w:p w14:paraId="0A2163DC" w14:textId="77777777" w:rsidR="008E502C" w:rsidRDefault="00CC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Numer archiwizacyjny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2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3E009968" w14:textId="77777777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80A043F" w14:textId="79743D89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8E502C" w14:paraId="1299D8AA" w14:textId="77777777" w:rsidTr="00494CDD">
        <w:trPr>
          <w:trHeight w:val="619"/>
        </w:trPr>
        <w:tc>
          <w:tcPr>
            <w:tcW w:w="3256" w:type="dxa"/>
            <w:shd w:val="clear" w:color="auto" w:fill="CCCCCC"/>
            <w:vAlign w:val="center"/>
          </w:tcPr>
          <w:p w14:paraId="215C7F4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Data wpływu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CC344E"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3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748AF9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94CF7EA" w14:textId="77777777" w:rsidTr="00494CDD">
        <w:trPr>
          <w:trHeight w:val="850"/>
        </w:trPr>
        <w:tc>
          <w:tcPr>
            <w:tcW w:w="3256" w:type="dxa"/>
            <w:vAlign w:val="center"/>
          </w:tcPr>
          <w:p w14:paraId="3319B1D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Numer i nazwa zadania </w:t>
            </w:r>
          </w:p>
          <w:p w14:paraId="7BC7AAB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konkursowego</w:t>
            </w:r>
          </w:p>
        </w:tc>
        <w:tc>
          <w:tcPr>
            <w:tcW w:w="7004" w:type="dxa"/>
            <w:vAlign w:val="center"/>
          </w:tcPr>
          <w:p w14:paraId="35EE12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0AB5541" w14:textId="77777777" w:rsidTr="00494CDD">
        <w:trPr>
          <w:trHeight w:val="821"/>
        </w:trPr>
        <w:tc>
          <w:tcPr>
            <w:tcW w:w="3256" w:type="dxa"/>
            <w:vAlign w:val="center"/>
          </w:tcPr>
          <w:p w14:paraId="68CF8E8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Nazwa i adres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nioskodawcy/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nioskodawców</w:t>
            </w:r>
          </w:p>
        </w:tc>
        <w:tc>
          <w:tcPr>
            <w:tcW w:w="7004" w:type="dxa"/>
            <w:vAlign w:val="center"/>
          </w:tcPr>
          <w:p w14:paraId="7D9C4F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3646BA" w14:textId="77777777" w:rsidTr="00494CDD">
        <w:trPr>
          <w:trHeight w:val="846"/>
        </w:trPr>
        <w:tc>
          <w:tcPr>
            <w:tcW w:w="3256" w:type="dxa"/>
            <w:vAlign w:val="center"/>
          </w:tcPr>
          <w:p w14:paraId="77F291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Nazwa własna projektu</w:t>
            </w:r>
          </w:p>
        </w:tc>
        <w:tc>
          <w:tcPr>
            <w:tcW w:w="7004" w:type="dxa"/>
            <w:vAlign w:val="center"/>
          </w:tcPr>
          <w:p w14:paraId="2FD51F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0AC27" w14:textId="77777777" w:rsidTr="00494CDD">
        <w:trPr>
          <w:trHeight w:val="845"/>
        </w:trPr>
        <w:tc>
          <w:tcPr>
            <w:tcW w:w="3256" w:type="dxa"/>
            <w:vAlign w:val="center"/>
          </w:tcPr>
          <w:p w14:paraId="2344049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Termin realizacji projektu</w:t>
            </w:r>
          </w:p>
        </w:tc>
        <w:tc>
          <w:tcPr>
            <w:tcW w:w="7004" w:type="dxa"/>
            <w:vAlign w:val="center"/>
          </w:tcPr>
          <w:p w14:paraId="037014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992"/>
        <w:gridCol w:w="1108"/>
        <w:gridCol w:w="1041"/>
        <w:gridCol w:w="1253"/>
      </w:tblGrid>
      <w:tr w:rsidR="00494CDD" w:rsidRPr="002616F9" w14:paraId="2013B26D" w14:textId="4330E64A" w:rsidTr="00494CDD">
        <w:trPr>
          <w:cantSplit/>
          <w:trHeight w:val="534"/>
        </w:trPr>
        <w:tc>
          <w:tcPr>
            <w:tcW w:w="3256" w:type="dxa"/>
            <w:vMerge w:val="restart"/>
            <w:vAlign w:val="center"/>
          </w:tcPr>
          <w:p w14:paraId="7C55CE06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>Całkowity koszt projektu</w:t>
            </w:r>
          </w:p>
        </w:tc>
        <w:tc>
          <w:tcPr>
            <w:tcW w:w="992" w:type="dxa"/>
            <w:vAlign w:val="center"/>
          </w:tcPr>
          <w:p w14:paraId="02CDB68B" w14:textId="0A164FBC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28E09770" w14:textId="145945B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4B1E6C38" w14:textId="60D771E0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692A8A97" w14:textId="1A26FAA4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62C856B3" w14:textId="487D9D05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45FF8D1C" w14:textId="1D727488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494CDD" w:rsidRPr="002616F9" w14:paraId="042335E2" w14:textId="1CBE2872" w:rsidTr="00581D8E">
        <w:trPr>
          <w:cantSplit/>
          <w:trHeight w:val="469"/>
        </w:trPr>
        <w:tc>
          <w:tcPr>
            <w:tcW w:w="3256" w:type="dxa"/>
            <w:vMerge/>
            <w:vAlign w:val="center"/>
          </w:tcPr>
          <w:p w14:paraId="2EB0C4D5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46224DD1" w14:textId="47930147" w:rsidR="00494CDD" w:rsidRPr="00D35691" w:rsidRDefault="00494CDD" w:rsidP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</w:tr>
      <w:tr w:rsidR="00494CDD" w:rsidRPr="002616F9" w14:paraId="7EE4E946" w14:textId="777F7482" w:rsidTr="00494CDD">
        <w:trPr>
          <w:cantSplit/>
          <w:trHeight w:val="506"/>
        </w:trPr>
        <w:tc>
          <w:tcPr>
            <w:tcW w:w="3256" w:type="dxa"/>
            <w:vMerge w:val="restart"/>
            <w:vAlign w:val="center"/>
          </w:tcPr>
          <w:p w14:paraId="55D6D307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 xml:space="preserve">Kwota wnioskowanego dofinansowania </w:t>
            </w:r>
          </w:p>
        </w:tc>
        <w:tc>
          <w:tcPr>
            <w:tcW w:w="992" w:type="dxa"/>
            <w:vAlign w:val="center"/>
          </w:tcPr>
          <w:p w14:paraId="2D6A88AA" w14:textId="45126B8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6B09A26B" w14:textId="7777777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6BA8D9B4" w14:textId="0F96269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47B4D1E4" w14:textId="5E01BEC1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3DC79F62" w14:textId="01B44F66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6FA5A319" w14:textId="4AED35BC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2616F9" w:rsidRPr="002616F9" w14:paraId="700734F8" w14:textId="77777777" w:rsidTr="00494CDD">
        <w:trPr>
          <w:cantSplit/>
          <w:trHeight w:val="556"/>
        </w:trPr>
        <w:tc>
          <w:tcPr>
            <w:tcW w:w="3256" w:type="dxa"/>
            <w:vMerge/>
            <w:vAlign w:val="center"/>
          </w:tcPr>
          <w:p w14:paraId="2ED60D47" w14:textId="77777777" w:rsidR="002616F9" w:rsidRPr="002616F9" w:rsidRDefault="002616F9" w:rsidP="002616F9">
            <w:pPr>
              <w:suppressAutoHyphens w:val="0"/>
              <w:spacing w:line="240" w:lineRule="auto"/>
              <w:ind w:leftChars="0" w:left="357" w:firstLineChars="0" w:hanging="76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64C83787" w14:textId="77777777" w:rsidR="002616F9" w:rsidRPr="002616F9" w:rsidRDefault="002616F9" w:rsidP="002616F9">
            <w:pPr>
              <w:suppressAutoHyphens w:val="0"/>
              <w:spacing w:line="36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2616F9">
              <w:rPr>
                <w:rFonts w:ascii="Arial" w:hAnsi="Arial" w:cs="Arial"/>
                <w:bCs/>
                <w:position w:val="0"/>
              </w:rPr>
              <w:t>Łącznie:</w:t>
            </w:r>
          </w:p>
        </w:tc>
      </w:tr>
    </w:tbl>
    <w:p w14:paraId="5F8802C1" w14:textId="77777777" w:rsidR="002616F9" w:rsidRPr="002616F9" w:rsidRDefault="002616F9" w:rsidP="002616F9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</w:p>
    <w:p w14:paraId="5CEFAA0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715BC88E" w14:textId="77777777" w:rsidR="008E502C" w:rsidRDefault="0050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C820" wp14:editId="01F22635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197485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C2AFB7D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8pt" to="15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ZCqQEAAKcDAAAOAAAAZHJzL2Uyb0RvYy54bWysU8tu2zAQvBfoPxC815KMtkkFyzkkaC9B&#10;EqTtBzDU0iLCF5asJf99l7QsB22RQ5ELRXJ3Zmd2qc3VZA3bA0btXcebVc0ZOOl77XYd//nj64dL&#10;zmISrhfGO+j4ASK/2r5/txlDC2s/eNMDMiJxsR1Dx4eUQltVUQ5gRVz5AI6CyqMViY64q3oUI7Fb&#10;U63r+nM1euwDegkx0u3NMci3hV8pkOleqQiJmY6TtlRWLOtTXqvtRrQ7FGHQcpYh/kOFFdpR0YXq&#10;RiTBfqH+i8pqiT56lVbS28orpSUUD+Smqf9w830QAYoXak4MS5vi29HKu/21e0BqwxhiG8MDZheT&#10;Qpu/pI9NpVmHpVkwJSbpsvly8fHyE/VUnmLVGRgwpm/gLcubjhvtsg/Riv1tTFSMUk8p+do4NhLj&#10;+qKeJwJldHPuWVnZpYOBI+gRFNM9aVkX8vJo4Nog2wsad//c5PFSKeMoM0OUNmYB1a+D5twMO6pZ&#10;gM3rwCW7VPQuLUCrncd/gdN0kqqO+ST7hde8ffL9ocypBOg1FGfzy83P7eW5wM//1/Y3AAAA//8D&#10;AFBLAwQUAAYACAAAACEAxg/eatwAAAAHAQAADwAAAGRycy9kb3ducmV2LnhtbEyPQUvDQBCF74L/&#10;YZmCN7uJLUViNqUIIjko2HrpbZsdN6G7szG7TeK/d8SDnoZ5b3jzvXI7eydGHGIXSEG+zEAgNcF0&#10;ZBW8H55u70HEpMloFwgVfGGEbXV9VerChInecNwnKziEYqEVtCn1hZSxadHruAw9EnsfYfA68TpY&#10;aQY9cbh38i7LNtLrjvhDq3t8bLE57y9eQTD282XcrfOpDs/Ho+vr19rWSt0s5t0DiIRz+juGH3xG&#10;h4qZTuFCJgqnYMVNEo98A4LtVb5m4fQryKqU//mrbwAAAP//AwBQSwECLQAUAAYACAAAACEAtoM4&#10;kv4AAADhAQAAEwAAAAAAAAAAAAAAAAAAAAAAW0NvbnRlbnRfVHlwZXNdLnhtbFBLAQItABQABgAI&#10;AAAAIQA4/SH/1gAAAJQBAAALAAAAAAAAAAAAAAAAAC8BAABfcmVscy8ucmVsc1BLAQItABQABgAI&#10;AAAAIQC8jnZCqQEAAKcDAAAOAAAAAAAAAAAAAAAAAC4CAABkcnMvZTJvRG9jLnhtbFBLAQItABQA&#10;BgAIAAAAIQDGD95q3AAAAAcBAAAPAAAAAAAAAAAAAAAAAAMEAABkcnMvZG93bnJldi54bWxQSwUG&#10;AAAAAAQABADzAAAADAUAAAAA&#10;" strokecolor="black [3200]" strokeweight="1pt"/>
            </w:pict>
          </mc:Fallback>
        </mc:AlternateContent>
      </w:r>
    </w:p>
    <w:p w14:paraId="6929D7E2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 Pieczęć </w:t>
      </w:r>
      <w:r>
        <w:rPr>
          <w:rFonts w:ascii="Arial Narrow" w:eastAsia="Arial Narrow" w:hAnsi="Arial Narrow" w:cs="Arial Narrow"/>
          <w:i/>
        </w:rPr>
        <w:t>W</w:t>
      </w:r>
      <w:r>
        <w:rPr>
          <w:rFonts w:ascii="Arial Narrow" w:eastAsia="Arial Narrow" w:hAnsi="Arial Narrow" w:cs="Arial Narrow"/>
          <w:i/>
          <w:color w:val="000000"/>
        </w:rPr>
        <w:t xml:space="preserve">nioskodawcy/ </w:t>
      </w:r>
      <w:r w:rsidR="00501841">
        <w:rPr>
          <w:rFonts w:ascii="Arial Narrow" w:eastAsia="Arial Narrow" w:hAnsi="Arial Narrow" w:cs="Arial Narrow"/>
          <w:i/>
        </w:rPr>
        <w:t>W</w:t>
      </w:r>
      <w:r w:rsidR="00501841">
        <w:rPr>
          <w:rFonts w:ascii="Arial Narrow" w:eastAsia="Arial Narrow" w:hAnsi="Arial Narrow" w:cs="Arial Narrow"/>
          <w:i/>
          <w:color w:val="000000"/>
        </w:rPr>
        <w:t>nioskodawców</w:t>
      </w:r>
      <w:r>
        <w:rPr>
          <w:rFonts w:ascii="Arial Narrow" w:eastAsia="Arial Narrow" w:hAnsi="Arial Narrow" w:cs="Arial Narrow"/>
          <w:i/>
          <w:color w:val="000000"/>
        </w:rPr>
        <w:t xml:space="preserve">                                                                                                          Miejscowość, data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1B063AB" wp14:editId="26EC7B9B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0" cy="127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F202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78pt;margin-top:1pt;width:90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Db0QEAAJoDAAAOAAAAZHJzL2Uyb0RvYy54bWysU02PEzEMvSPxH6Lc6cx0W7pUTffQslwQ&#10;rLTwA9wkMxMpX4pDp/33OGnZ8nFBiDlknMR+fs92Ng8nZ9lRJzTBC97NWs60l0EZPwj+9cvjm3vO&#10;MINXYIPXgp818oft61ebKa71PIzBKp0YgXhcT1HwMee4bhqUo3aAsxC1p8s+JAeZtmloVIKJ0J1t&#10;5m37tplCUjEFqRHpdH+55NuK3/da5s99jzozKzhxy3VNdT2UtdluYD0kiKORVxrwDywcGE9JX6D2&#10;kIF9S+YPKGdkChj6PJPBNaHvjdRVA6np2t/UPI8QddVCxcH4Uib8f7Dy03HnnxKVYYq4xviUiopT&#10;n1z5Ez92EnyxWi2WLZXvLPjd6r6l71I4fcpMkkPXLe7KIZPkUe+aG0hMmD/o4FgxBMecwAxj3gXv&#10;qT0hdbVwcPyImWhQ4I+AwsCHR2Nt7ZL1bBL83XK+pDxAs9JbyGS6qAjVDxUGgzWqhJRgTMNhZxM7&#10;Qul+/QpvSvGLW8m3BxwvfvXqIs+ZTMNpjRO8ir6qHjWo916xfI400Z7mmhdmTivOrKZnUKxKOYOx&#10;f+NJjKwnYrceFOsQ1Lm2pp7TAFTq12EtE/bzvkbfntT2OwAAAP//AwBQSwMEFAAGAAgAAAAhAK0B&#10;ViXaAAAABwEAAA8AAABkcnMvZG93bnJldi54bWxMj8FOwzAQRO9I/IO1SNyo3VBKCXEqhAhnSBBn&#10;N94mUeN1ZLtt+Hu2JziNRrOaeVtsZzeKE4Y4eNKwXCgQSK23A3UavprqbgMiJkPWjJ5Qww9G2JbX&#10;V4XJrT/TJ57q1AkuoZgbDX1KUy5lbHt0Ji78hMTZ3gdnEtvQSRvMmcvdKDOl1tKZgXihNxO+9tge&#10;6qPTUNfV6nuvQjyo903TqLcqZB9LrW9v5pdnEAnn9HcMF3xGh5KZdv5INopRw+PDmn9JGjIWzp/u&#10;L36nYaVAloX8z1/+AgAA//8DAFBLAQItABQABgAIAAAAIQC2gziS/gAAAOEBAAATAAAAAAAAAAAA&#10;AAAAAAAAAABbQ29udGVudF9UeXBlc10ueG1sUEsBAi0AFAAGAAgAAAAhADj9If/WAAAAlAEAAAsA&#10;AAAAAAAAAAAAAAAALwEAAF9yZWxzLy5yZWxzUEsBAi0AFAAGAAgAAAAhAMvtUNvRAQAAmgMAAA4A&#10;AAAAAAAAAAAAAAAALgIAAGRycy9lMm9Eb2MueG1sUEsBAi0AFAAGAAgAAAAhAK0BViXaAAAABwEA&#10;AA8AAAAAAAAAAAAAAAAAKwQAAGRycy9kb3ducmV2LnhtbFBLBQYAAAAABAAEAPMAAAAyBQAAAAA=&#10;">
                <v:stroke joinstyle="miter"/>
              </v:shape>
            </w:pict>
          </mc:Fallback>
        </mc:AlternateContent>
      </w:r>
    </w:p>
    <w:p w14:paraId="054BF35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  <w:t xml:space="preserve">                               </w:t>
      </w:r>
    </w:p>
    <w:p w14:paraId="26BAC9DD" w14:textId="77777777" w:rsidR="008E502C" w:rsidRDefault="00A43E25" w:rsidP="00304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–</w:t>
      </w:r>
      <w:r w:rsidRPr="003045B3"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>DANE NA TEMAT WNIOSKODAWCY</w:t>
      </w:r>
      <w:r w:rsidR="00DC7C8C"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4"/>
      </w:r>
    </w:p>
    <w:p w14:paraId="66DEF9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FF"/>
        </w:rPr>
        <w:t>1</w:t>
      </w:r>
      <w:r w:rsidR="00DF2F2F">
        <w:rPr>
          <w:rFonts w:ascii="Arial Narrow" w:eastAsia="Arial Narrow" w:hAnsi="Arial Narrow" w:cs="Arial Narrow"/>
          <w:b/>
          <w:color w:val="0000FF"/>
        </w:rPr>
        <w:t>.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>PEŁNA NAZWA WNIOSKODAWCY</w:t>
      </w:r>
    </w:p>
    <w:tbl>
      <w:tblPr>
        <w:tblStyle w:val="a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0D621B4" w14:textId="77777777">
        <w:tc>
          <w:tcPr>
            <w:tcW w:w="10418" w:type="dxa"/>
          </w:tcPr>
          <w:p w14:paraId="1325EB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1D7B48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6B34A8F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FORMA PRAWNA</w:t>
      </w:r>
    </w:p>
    <w:tbl>
      <w:tblPr>
        <w:tblStyle w:val="a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A6779CE" w14:textId="77777777">
        <w:tc>
          <w:tcPr>
            <w:tcW w:w="10418" w:type="dxa"/>
          </w:tcPr>
          <w:p w14:paraId="5E428EA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EB8A53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7CA6C62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3. ORGANIZACJA POŻYTKU PUBLICZNEGO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>(zaznaczyć właściwe)</w:t>
      </w:r>
    </w:p>
    <w:tbl>
      <w:tblPr>
        <w:tblStyle w:val="a2"/>
        <w:tblW w:w="104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953"/>
      </w:tblGrid>
      <w:tr w:rsidR="008E502C" w14:paraId="6A1BA33D" w14:textId="7777777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0BE51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TAK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61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NIE</w:t>
            </w:r>
          </w:p>
        </w:tc>
      </w:tr>
    </w:tbl>
    <w:p w14:paraId="415241B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B0BCB1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4. NUMER WPISU W KRAJOWYM REJESTRZE SĄDOWYM LUB INNYM REJESTRZE </w:t>
      </w:r>
    </w:p>
    <w:tbl>
      <w:tblPr>
        <w:tblStyle w:val="a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5DD8712" w14:textId="77777777">
        <w:tc>
          <w:tcPr>
            <w:tcW w:w="10418" w:type="dxa"/>
          </w:tcPr>
          <w:p w14:paraId="16437B4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E93986E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4F4B7419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5. DATA WPISU, REJESTRACJI LUB UTWORZENIA</w:t>
      </w:r>
    </w:p>
    <w:tbl>
      <w:tblPr>
        <w:tblStyle w:val="a4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E502C" w14:paraId="6C725B55" w14:textId="77777777">
        <w:trPr>
          <w:trHeight w:val="304"/>
        </w:trPr>
        <w:tc>
          <w:tcPr>
            <w:tcW w:w="10348" w:type="dxa"/>
          </w:tcPr>
          <w:p w14:paraId="1CB1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A26B30D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39AFFE9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NR NIP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(zgodnie z formatem XXX </w:t>
      </w:r>
      <w:proofErr w:type="spellStart"/>
      <w:r>
        <w:rPr>
          <w:rFonts w:ascii="Arial Narrow" w:eastAsia="Arial Narrow" w:hAnsi="Arial Narrow" w:cs="Arial Narrow"/>
          <w:color w:val="0000FF"/>
          <w:sz w:val="16"/>
          <w:szCs w:val="16"/>
        </w:rPr>
        <w:t>XXX</w:t>
      </w:r>
      <w:proofErr w:type="spellEnd"/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XX XX)</w:t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tbl>
      <w:tblPr>
        <w:tblStyle w:val="a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5A67460C" w14:textId="77777777">
        <w:tc>
          <w:tcPr>
            <w:tcW w:w="10418" w:type="dxa"/>
          </w:tcPr>
          <w:p w14:paraId="2FC602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6F71BB1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10EE2D45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7. NR REGON </w:t>
      </w:r>
    </w:p>
    <w:tbl>
      <w:tblPr>
        <w:tblStyle w:val="a6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4A0CCE0" w14:textId="77777777">
        <w:tc>
          <w:tcPr>
            <w:tcW w:w="10418" w:type="dxa"/>
          </w:tcPr>
          <w:p w14:paraId="1C4B6C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7E0723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788B3EDC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8. DANE ADRESOWE SIEDZIBY WNIOSKODAWCY</w:t>
      </w:r>
    </w:p>
    <w:tbl>
      <w:tblPr>
        <w:tblStyle w:val="a7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503E5A7A" w14:textId="77777777">
        <w:tc>
          <w:tcPr>
            <w:tcW w:w="10418" w:type="dxa"/>
          </w:tcPr>
          <w:p w14:paraId="10F780D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215DEB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1C0DF7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EED636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540BD7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54FF0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Telefon/Fax:................................................................... e-mail.........................................................................</w:t>
            </w:r>
          </w:p>
          <w:p w14:paraId="46DA9E4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BF6A5A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http://.............................................................................</w:t>
            </w:r>
          </w:p>
        </w:tc>
      </w:tr>
    </w:tbl>
    <w:p w14:paraId="0321CD7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2D52614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8a. ADRES PROWADZENIA DZIAŁALNOŚCI GOSPODARCZEJ OSÓB FIZYCZNYCH PROWADZĄCYCH DZIAŁALNOŚĆ GOSPODARCZĄ</w:t>
      </w:r>
      <w:r w:rsidR="00884828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5"/>
      </w:r>
    </w:p>
    <w:tbl>
      <w:tblPr>
        <w:tblStyle w:val="a8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B3AA2B9" w14:textId="77777777">
        <w:tc>
          <w:tcPr>
            <w:tcW w:w="10418" w:type="dxa"/>
          </w:tcPr>
          <w:p w14:paraId="062295C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7D99D5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72769B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B3D34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061F50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A67ADA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Telefon/Fax:................................................................... e-mail.........................................................................</w:t>
            </w:r>
          </w:p>
          <w:p w14:paraId="767DDC9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583C57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http://.............................................................................</w:t>
            </w:r>
          </w:p>
        </w:tc>
      </w:tr>
    </w:tbl>
    <w:p w14:paraId="538153C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378829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lastRenderedPageBreak/>
        <w:t xml:space="preserve">9. ADRES DO KORESPONDENCJI </w:t>
      </w:r>
    </w:p>
    <w:tbl>
      <w:tblPr>
        <w:tblStyle w:val="a9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CFB7A71" w14:textId="77777777">
        <w:tc>
          <w:tcPr>
            <w:tcW w:w="10418" w:type="dxa"/>
          </w:tcPr>
          <w:p w14:paraId="6137A2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E54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6DA2A62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13CCA5A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Telefon/Fax:................................................................... e-mail.........................................................................</w:t>
            </w:r>
          </w:p>
        </w:tc>
      </w:tr>
    </w:tbl>
    <w:p w14:paraId="4695102D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5F9A60F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NAZWA BANKU I NUMER RACHUNKU BANKOWEGO </w:t>
      </w:r>
    </w:p>
    <w:p w14:paraId="4087D786" w14:textId="737EF5D1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numer rachunku bieżącego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wg. formatu NRB XX XXXX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 Zgodnie z § 13. rozporządzenia Ministra Zdrowia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vertAlign w:val="superscript"/>
        </w:rPr>
        <w:footnoteReference w:id="6"/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 xml:space="preserve">którym zostaną przyznane środki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 dofinansowanie realizacji zadania, zobowiązani będą do założenia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wyodrębnionego rachunku bankowego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przeznaczonego wyłącznie do rozliczeń związanych z przyznaną dotacją. Podanie numeru wyodrębnionego rachunku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będzie wymagane na etapie przedkładania </w:t>
      </w:r>
      <w:r w:rsidR="00451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kosztorysu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o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którym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mowa w </w:t>
      </w:r>
      <w:r w:rsidR="0005322A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pkt</w:t>
      </w:r>
      <w:r w:rsidR="004A298E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  <w:r w:rsidR="00A7457D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7879E7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8.6</w:t>
      </w:r>
      <w:r w:rsidR="00211115"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a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888B113" w14:textId="77777777">
        <w:trPr>
          <w:trHeight w:val="550"/>
        </w:trPr>
        <w:tc>
          <w:tcPr>
            <w:tcW w:w="10418" w:type="dxa"/>
          </w:tcPr>
          <w:p w14:paraId="3664150F" w14:textId="77777777" w:rsidR="008E502C" w:rsidRDefault="008E502C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FDEA76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1E1892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</w:t>
      </w:r>
      <w:r>
        <w:rPr>
          <w:rFonts w:ascii="Arial Narrow" w:eastAsia="Arial Narrow" w:hAnsi="Arial Narrow" w:cs="Arial Narrow"/>
          <w:b/>
          <w:color w:val="0000FF"/>
        </w:rPr>
        <w:tab/>
      </w:r>
      <w:r w:rsidR="004D421F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OSOBY UPOWAŻNIONE DO REPREZENTOWANIA WNIOSKODAWCY, SKŁADANIA OSWIADCZEŃ WOLI I ZACIĄGANIA </w:t>
      </w:r>
      <w:r>
        <w:rPr>
          <w:rFonts w:ascii="Arial Narrow" w:eastAsia="Arial Narrow" w:hAnsi="Arial Narrow" w:cs="Arial Narrow"/>
          <w:b/>
          <w:color w:val="0000FF"/>
        </w:rPr>
        <w:br/>
        <w:t xml:space="preserve">W JEGO IMIENIU ZOBOWIĄZAŃ FINANSOWYCH ZGODNIE Z WPISEM W ODPOWIEDNIM REJESTRZE </w:t>
      </w:r>
    </w:p>
    <w:tbl>
      <w:tblPr>
        <w:tblStyle w:val="ab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38BDA87" w14:textId="77777777" w:rsidTr="001708EA">
        <w:trPr>
          <w:trHeight w:val="2231"/>
        </w:trPr>
        <w:tc>
          <w:tcPr>
            <w:tcW w:w="10418" w:type="dxa"/>
          </w:tcPr>
          <w:p w14:paraId="2FB62642" w14:textId="77777777" w:rsidR="001708EA" w:rsidRDefault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9E6707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187571C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C9BA6F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2A60C48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D60E38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6905CCD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1E905EA6" w14:textId="77777777" w:rsidR="008E502C" w:rsidRDefault="00A43E25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</w:tc>
      </w:tr>
    </w:tbl>
    <w:p w14:paraId="474B26D0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 Narrow" w:eastAsia="Arial Narrow" w:hAnsi="Arial Narrow" w:cs="Arial Narrow"/>
          <w:color w:val="0000FF"/>
          <w:sz w:val="12"/>
          <w:szCs w:val="16"/>
        </w:rPr>
      </w:pPr>
    </w:p>
    <w:p w14:paraId="291CD520" w14:textId="77777777" w:rsidR="008E502C" w:rsidRDefault="00E465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</w:t>
      </w:r>
      <w:r w:rsidR="00A43E25">
        <w:rPr>
          <w:rFonts w:ascii="Arial Narrow" w:eastAsia="Arial Narrow" w:hAnsi="Arial Narrow" w:cs="Arial Narrow"/>
          <w:b/>
          <w:color w:val="0000FF"/>
        </w:rPr>
        <w:t>OSOBY UPOWAŻNIONE DO SKŁADANIA WYJAŚNIEŃ DOTYCZĄCYCH WNIOSKU</w:t>
      </w:r>
    </w:p>
    <w:tbl>
      <w:tblPr>
        <w:tblStyle w:val="ac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9ECC808" w14:textId="77777777">
        <w:tc>
          <w:tcPr>
            <w:tcW w:w="10418" w:type="dxa"/>
          </w:tcPr>
          <w:p w14:paraId="522905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AB6173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1) KOORDYNATOR MERYTORYCZNY</w:t>
            </w:r>
          </w:p>
          <w:p w14:paraId="06A6094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ABEB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07D523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12C7A0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F72D71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</w:t>
            </w:r>
          </w:p>
          <w:p w14:paraId="43B2458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92314E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2) KOORDYNATOR FINANSOWY</w:t>
            </w:r>
          </w:p>
          <w:p w14:paraId="41E5C4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6A5A48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BA5EFD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67EEDD4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1ACB6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e-mail..............................................................................................</w:t>
            </w:r>
          </w:p>
        </w:tc>
      </w:tr>
    </w:tbl>
    <w:p w14:paraId="3BC2CFA5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12"/>
          <w:szCs w:val="16"/>
        </w:rPr>
      </w:pPr>
    </w:p>
    <w:p w14:paraId="3BA4C6A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13. ZAKRES DZIAŁALNOŚCI STATUTOWEJ WNIOSKODAWCY</w:t>
      </w:r>
    </w:p>
    <w:tbl>
      <w:tblPr>
        <w:tblStyle w:val="ad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BA17420" w14:textId="77777777">
        <w:tc>
          <w:tcPr>
            <w:tcW w:w="10418" w:type="dxa"/>
          </w:tcPr>
          <w:p w14:paraId="3B64F896" w14:textId="77777777" w:rsidR="008E502C" w:rsidRDefault="008E502C" w:rsidP="00CD5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BF0BD19" w14:textId="77777777" w:rsidR="00F00678" w:rsidRPr="007C1FE3" w:rsidRDefault="00F006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</w:rPr>
      </w:pPr>
    </w:p>
    <w:p w14:paraId="0D93613F" w14:textId="77777777" w:rsidR="008E502C" w:rsidRDefault="00A43E25" w:rsidP="007C1FE3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14. PRZEDMIOT DZIAŁALNOŚCI GOSPODARCZEJ WNIOSKODAWCY</w:t>
      </w:r>
    </w:p>
    <w:tbl>
      <w:tblPr>
        <w:tblStyle w:val="ae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502C" w14:paraId="102E5158" w14:textId="77777777" w:rsidTr="00740705">
        <w:trPr>
          <w:trHeight w:val="430"/>
        </w:trPr>
        <w:tc>
          <w:tcPr>
            <w:tcW w:w="10343" w:type="dxa"/>
          </w:tcPr>
          <w:p w14:paraId="6A06566C" w14:textId="77777777" w:rsidR="008E502C" w:rsidRDefault="008E502C" w:rsidP="007C1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BF343D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II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-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SZCZEGÓŁOWE INFORMACJE DOTYCZACE PROGRAMU MERYTORYCZNEGO</w:t>
      </w:r>
    </w:p>
    <w:p w14:paraId="1E7F0CD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1B62C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1. NUMER I NAZWA ZADANIA KONKURSOWEGO </w:t>
      </w:r>
    </w:p>
    <w:tbl>
      <w:tblPr>
        <w:tblStyle w:val="a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49113E43" w14:textId="77777777">
        <w:trPr>
          <w:trHeight w:val="824"/>
        </w:trPr>
        <w:tc>
          <w:tcPr>
            <w:tcW w:w="10418" w:type="dxa"/>
          </w:tcPr>
          <w:p w14:paraId="34A83BC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350983C7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58E696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36F79A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NAZWA WŁASNA PROJEKTU</w:t>
      </w:r>
    </w:p>
    <w:tbl>
      <w:tblPr>
        <w:tblStyle w:val="af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0C91691" w14:textId="77777777">
        <w:trPr>
          <w:trHeight w:val="1027"/>
        </w:trPr>
        <w:tc>
          <w:tcPr>
            <w:tcW w:w="10418" w:type="dxa"/>
          </w:tcPr>
          <w:p w14:paraId="569BBE15" w14:textId="77777777" w:rsidR="008E502C" w:rsidRDefault="00A43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2FD81C79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D736C88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24"/>
          <w:szCs w:val="24"/>
        </w:rPr>
      </w:pPr>
    </w:p>
    <w:p w14:paraId="196FCC57" w14:textId="73FD12A8" w:rsidR="0005322A" w:rsidRPr="0060477C" w:rsidRDefault="00A43E25" w:rsidP="00604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TERMIN REALIZACJI PROJEKTU</w:t>
      </w:r>
    </w:p>
    <w:tbl>
      <w:tblPr>
        <w:tblStyle w:val="a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D978061" w14:textId="77777777">
        <w:trPr>
          <w:trHeight w:val="493"/>
        </w:trPr>
        <w:tc>
          <w:tcPr>
            <w:tcW w:w="10418" w:type="dxa"/>
          </w:tcPr>
          <w:p w14:paraId="4E8F61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2507A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FA308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4. ZASIĘG PROJEKTU</w:t>
      </w:r>
    </w:p>
    <w:p w14:paraId="5C995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ogólnopolski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ponadwojewódzki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wojewódzki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lokalny </w:t>
      </w:r>
    </w:p>
    <w:p w14:paraId="018897F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703B5A0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5. MIEJSCE WYKONYWANIA PROJEKTU </w:t>
      </w:r>
    </w:p>
    <w:p w14:paraId="2FFA1404" w14:textId="0B4B6B1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szczegółowo określić miejsce/miejsca, gdzie będzie realizowane zadanie (rodzaj placówki, liczba placówek, adresy wraz ze wskazaniem województwa, wszelkie inne informacje identyfikujące miejsce realizacji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). W przypadku planowanych konferencji/ szkoleń należy podać propozycję miejsc, w których zostaną one przeprowadzone. </w:t>
      </w:r>
      <w:r w:rsidR="00AE518A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 </w:t>
      </w:r>
    </w:p>
    <w:tbl>
      <w:tblPr>
        <w:tblStyle w:val="af2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0"/>
        <w:gridCol w:w="1981"/>
        <w:gridCol w:w="1981"/>
        <w:gridCol w:w="1981"/>
        <w:gridCol w:w="1981"/>
      </w:tblGrid>
      <w:tr w:rsidR="008E502C" w14:paraId="0308CE83" w14:textId="77777777">
        <w:tc>
          <w:tcPr>
            <w:tcW w:w="392" w:type="dxa"/>
            <w:vAlign w:val="center"/>
          </w:tcPr>
          <w:p w14:paraId="27DEAF8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80" w:type="dxa"/>
            <w:vAlign w:val="center"/>
          </w:tcPr>
          <w:p w14:paraId="24FF97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placówki</w:t>
            </w:r>
          </w:p>
        </w:tc>
        <w:tc>
          <w:tcPr>
            <w:tcW w:w="1981" w:type="dxa"/>
            <w:vAlign w:val="center"/>
          </w:tcPr>
          <w:p w14:paraId="7C5ED1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placówki</w:t>
            </w:r>
          </w:p>
        </w:tc>
        <w:tc>
          <w:tcPr>
            <w:tcW w:w="1981" w:type="dxa"/>
            <w:vAlign w:val="center"/>
          </w:tcPr>
          <w:p w14:paraId="5C89D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Adres placówki</w:t>
            </w:r>
          </w:p>
        </w:tc>
        <w:tc>
          <w:tcPr>
            <w:tcW w:w="1981" w:type="dxa"/>
            <w:vAlign w:val="center"/>
          </w:tcPr>
          <w:p w14:paraId="2E6FA18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981" w:type="dxa"/>
            <w:vAlign w:val="center"/>
          </w:tcPr>
          <w:p w14:paraId="0B958B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Województwo</w:t>
            </w:r>
          </w:p>
        </w:tc>
      </w:tr>
      <w:tr w:rsidR="008E502C" w14:paraId="67433A37" w14:textId="77777777">
        <w:tc>
          <w:tcPr>
            <w:tcW w:w="392" w:type="dxa"/>
          </w:tcPr>
          <w:p w14:paraId="03E71B8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0" w:type="dxa"/>
          </w:tcPr>
          <w:p w14:paraId="5418F7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CE061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7169D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99B44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449D72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7403B582" w14:textId="77777777">
        <w:tc>
          <w:tcPr>
            <w:tcW w:w="392" w:type="dxa"/>
          </w:tcPr>
          <w:p w14:paraId="191D44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12E7E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493BF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131E35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906A5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F023D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48F62AAE" w14:textId="77777777">
        <w:tc>
          <w:tcPr>
            <w:tcW w:w="392" w:type="dxa"/>
          </w:tcPr>
          <w:p w14:paraId="4D5742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0" w:type="dxa"/>
          </w:tcPr>
          <w:p w14:paraId="27AD4E9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3EACA7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0AAB5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FF190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13F002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6D02815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A9E836D" w14:textId="43EE90E2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ramce poniżej należy wskazać miejsce wykonywania projektu w przypadku braku możliwości wypełnienia powyższej tabeli</w:t>
      </w:r>
    </w:p>
    <w:tbl>
      <w:tblPr>
        <w:tblStyle w:val="af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8E502C" w14:paraId="339F21E5" w14:textId="77777777">
        <w:tc>
          <w:tcPr>
            <w:tcW w:w="10296" w:type="dxa"/>
            <w:vAlign w:val="center"/>
          </w:tcPr>
          <w:p w14:paraId="4E249F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6DFE2B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4AEAB5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2954C1E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7AE40E67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A0978CF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KRÓTKA CHARAKTERYSTYKA PROJEKTU </w:t>
      </w:r>
    </w:p>
    <w:p w14:paraId="786C6C8C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przedstawić streszczenie projektu. Opis powinien zawierać wszystkie ważne informacje na temat projektu, m.in. informację o celu, odbiorcach, działaniach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i przewidywanych rezultatach.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Opis powinien być zwięzły i nie powinien przekraczać 1/2 strony. </w:t>
      </w:r>
    </w:p>
    <w:tbl>
      <w:tblPr>
        <w:tblStyle w:val="af4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AD47D2F" w14:textId="77777777">
        <w:trPr>
          <w:trHeight w:val="3263"/>
        </w:trPr>
        <w:tc>
          <w:tcPr>
            <w:tcW w:w="10418" w:type="dxa"/>
          </w:tcPr>
          <w:p w14:paraId="728D1E6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4D3423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7A06FDB" w14:textId="473E551B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D53D350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0EFF4A8" w14:textId="77777777" w:rsidR="008E502C" w:rsidRDefault="00A43E25" w:rsidP="002F70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UZASADNIENIE POTRZEBY REALIZACJI PROJEKTU – OKREŚLENIE PROBLEMU</w:t>
      </w:r>
    </w:p>
    <w:p w14:paraId="2089B18B" w14:textId="3239015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Należy opisać problem, którego dotyczy realizacja projektu oraz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potrzeby, które wskazują na konieczność jego realizacji.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Uzasadnienie powinno zostać poparte najnowszymi dostępnymi i adekwatnymi do problemu badaniami oraz własnym doświadczeniem w przypadku realizacji projektów o podobnym charakterze.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Opis powinien</w:t>
      </w:r>
      <w:r w:rsidR="00AE518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być zwięzły, nie 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przekraczać 1,5 </w:t>
      </w:r>
      <w:r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stron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wniosku. </w:t>
      </w:r>
    </w:p>
    <w:tbl>
      <w:tblPr>
        <w:tblStyle w:val="af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5B0AC00" w14:textId="77777777" w:rsidTr="009E34C6">
        <w:trPr>
          <w:trHeight w:val="1590"/>
        </w:trPr>
        <w:tc>
          <w:tcPr>
            <w:tcW w:w="10418" w:type="dxa"/>
          </w:tcPr>
          <w:p w14:paraId="5D6CD3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2EE293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5C3679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046A2C22" w14:textId="77777777" w:rsidR="008E502C" w:rsidRDefault="00A4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GRUPA DOCELOWA PROJEKTU </w:t>
      </w:r>
    </w:p>
    <w:p w14:paraId="782BB5C4" w14:textId="19134FB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Grupa docelowa powinna być adekwatna do projektu i opisu zadania konkursowego. Należy rzetelnie oszacować jej liczebność oraz wskazać szczegółowe informacje na temat sposobu rekrutacji i kryteriów udziału w projekcie. Stwierdzenie nieadekwatności grupy docelowej do opisu zadania konkursowego skutkować będzie odrzuceniem wniosku, jako niespełniającego warunków realizacji zadania. 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P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roszę wypełnić tylko te pola, które dotyczą wniosku. W tych, które są nieadekwatne proszę wpisać – nie dotyczy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3FE920D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C0D21BE" w14:textId="77777777" w:rsidTr="00FB394A">
        <w:trPr>
          <w:trHeight w:val="3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6C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Charakterystyka grupy docelowej </w:t>
            </w:r>
          </w:p>
        </w:tc>
      </w:tr>
    </w:tbl>
    <w:p w14:paraId="4ED468BD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22"/>
        </w:rPr>
      </w:pPr>
    </w:p>
    <w:tbl>
      <w:tblPr>
        <w:tblStyle w:val="af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2126"/>
        <w:gridCol w:w="2268"/>
      </w:tblGrid>
      <w:tr w:rsidR="008E502C" w14:paraId="6092DB03" w14:textId="77777777">
        <w:trPr>
          <w:trHeight w:val="6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C2F8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7E6E6"/>
            <w:vAlign w:val="center"/>
          </w:tcPr>
          <w:p w14:paraId="63B49DF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pon. 18 r.ż.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231CE0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19-34 lata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25CF0BD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pow. 34 lat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305CCE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</w:t>
            </w:r>
          </w:p>
        </w:tc>
      </w:tr>
      <w:tr w:rsidR="008E502C" w14:paraId="4810E914" w14:textId="77777777">
        <w:tc>
          <w:tcPr>
            <w:tcW w:w="1951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7CE8F028" w14:textId="394C06BC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zagrożone</w:t>
            </w:r>
            <w:r w:rsidR="00F65460">
              <w:rPr>
                <w:rFonts w:ascii="Arial Narrow" w:eastAsia="Arial Narrow" w:hAnsi="Arial Narrow" w:cs="Arial Narrow"/>
                <w:b/>
                <w:color w:val="000000"/>
              </w:rPr>
              <w:t xml:space="preserve"> uzależnieniem</w:t>
            </w:r>
          </w:p>
        </w:tc>
        <w:tc>
          <w:tcPr>
            <w:tcW w:w="2126" w:type="dxa"/>
            <w:vAlign w:val="center"/>
          </w:tcPr>
          <w:p w14:paraId="0F5228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D9F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20E0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4FC3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8E1AA69" w14:textId="77777777">
        <w:tc>
          <w:tcPr>
            <w:tcW w:w="1951" w:type="dxa"/>
            <w:shd w:val="clear" w:color="auto" w:fill="E7E6E6"/>
            <w:vAlign w:val="center"/>
          </w:tcPr>
          <w:p w14:paraId="4BCA8C31" w14:textId="79E03FA6" w:rsidR="008E502C" w:rsidRDefault="00AE5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używające substancji psychoaktywnych 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</w:rPr>
              <w:t xml:space="preserve"> okazjonalnie </w:t>
            </w:r>
          </w:p>
        </w:tc>
        <w:tc>
          <w:tcPr>
            <w:tcW w:w="2126" w:type="dxa"/>
            <w:vAlign w:val="center"/>
          </w:tcPr>
          <w:p w14:paraId="34710B2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6428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2B0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6049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D59CD23" w14:textId="77777777">
        <w:tc>
          <w:tcPr>
            <w:tcW w:w="1951" w:type="dxa"/>
            <w:shd w:val="clear" w:color="auto" w:fill="E7E6E6"/>
            <w:vAlign w:val="center"/>
          </w:tcPr>
          <w:p w14:paraId="045365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Problemowi użytkownicy</w:t>
            </w:r>
          </w:p>
        </w:tc>
        <w:tc>
          <w:tcPr>
            <w:tcW w:w="2126" w:type="dxa"/>
            <w:vAlign w:val="center"/>
          </w:tcPr>
          <w:p w14:paraId="0E79D83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697D4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F783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6E52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3F2414A" w14:textId="77777777">
        <w:tc>
          <w:tcPr>
            <w:tcW w:w="1951" w:type="dxa"/>
            <w:shd w:val="clear" w:color="auto" w:fill="E7E6E6"/>
            <w:vAlign w:val="center"/>
          </w:tcPr>
          <w:p w14:paraId="791FA9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uzależnione </w:t>
            </w:r>
          </w:p>
        </w:tc>
        <w:tc>
          <w:tcPr>
            <w:tcW w:w="2126" w:type="dxa"/>
            <w:vAlign w:val="center"/>
          </w:tcPr>
          <w:p w14:paraId="4EB1DD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80148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0ED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C8871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4EC52F3F" w14:textId="77777777">
        <w:tc>
          <w:tcPr>
            <w:tcW w:w="1951" w:type="dxa"/>
            <w:shd w:val="clear" w:color="auto" w:fill="E7E6E6"/>
            <w:vAlign w:val="center"/>
          </w:tcPr>
          <w:p w14:paraId="1FBF6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Inne, podać jakie ………</w:t>
            </w:r>
          </w:p>
        </w:tc>
        <w:tc>
          <w:tcPr>
            <w:tcW w:w="2126" w:type="dxa"/>
            <w:vAlign w:val="center"/>
          </w:tcPr>
          <w:p w14:paraId="0D65C0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</w:tcPr>
          <w:p w14:paraId="139CFF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</w:tcPr>
          <w:p w14:paraId="090348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E110A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DB266B7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Cs w:val="28"/>
        </w:rPr>
      </w:pPr>
    </w:p>
    <w:tbl>
      <w:tblPr>
        <w:tblStyle w:val="af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268"/>
      </w:tblGrid>
      <w:tr w:rsidR="008E502C" w14:paraId="27FBB84F" w14:textId="77777777">
        <w:trPr>
          <w:trHeight w:val="535"/>
        </w:trPr>
        <w:tc>
          <w:tcPr>
            <w:tcW w:w="8188" w:type="dxa"/>
            <w:shd w:val="clear" w:color="auto" w:fill="E7E6E6"/>
            <w:vAlign w:val="center"/>
          </w:tcPr>
          <w:p w14:paraId="401B6A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Rodziny i bliscy osób uzależnionych.</w:t>
            </w:r>
          </w:p>
        </w:tc>
        <w:tc>
          <w:tcPr>
            <w:tcW w:w="2268" w:type="dxa"/>
            <w:vAlign w:val="center"/>
          </w:tcPr>
          <w:p w14:paraId="76DA18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1D4B0F1F" w14:textId="77777777">
        <w:trPr>
          <w:trHeight w:val="557"/>
        </w:trPr>
        <w:tc>
          <w:tcPr>
            <w:tcW w:w="10456" w:type="dxa"/>
            <w:gridSpan w:val="2"/>
            <w:shd w:val="clear" w:color="auto" w:fill="E7E6E6"/>
            <w:vAlign w:val="center"/>
          </w:tcPr>
          <w:p w14:paraId="7EDA71C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Przedstawiciele grupy zawodowych:</w:t>
            </w:r>
          </w:p>
        </w:tc>
      </w:tr>
      <w:tr w:rsidR="008E502C" w14:paraId="617A60F8" w14:textId="77777777">
        <w:trPr>
          <w:trHeight w:val="224"/>
        </w:trPr>
        <w:tc>
          <w:tcPr>
            <w:tcW w:w="8188" w:type="dxa"/>
            <w:vAlign w:val="center"/>
          </w:tcPr>
          <w:p w14:paraId="638FE49D" w14:textId="072E0C90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Specjaliści psychoterapii uzależnień / instruktorzy psychoterapii uzależnień  (po</w:t>
            </w:r>
            <w:r w:rsidR="0079263E">
              <w:rPr>
                <w:rFonts w:ascii="Arial Narrow" w:eastAsia="Arial Narrow" w:hAnsi="Arial Narrow" w:cs="Arial Narrow"/>
                <w:b/>
                <w:color w:val="000000"/>
              </w:rPr>
              <w:t>d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kreśl właściwe)</w:t>
            </w:r>
          </w:p>
        </w:tc>
        <w:tc>
          <w:tcPr>
            <w:tcW w:w="2268" w:type="dxa"/>
          </w:tcPr>
          <w:p w14:paraId="2242386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F2F23E9" w14:textId="77777777" w:rsidTr="009E34C6">
        <w:trPr>
          <w:trHeight w:val="462"/>
        </w:trPr>
        <w:tc>
          <w:tcPr>
            <w:tcW w:w="8188" w:type="dxa"/>
            <w:vAlign w:val="center"/>
          </w:tcPr>
          <w:p w14:paraId="2EE6E19D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Profilaktycy </w:t>
            </w:r>
          </w:p>
        </w:tc>
        <w:tc>
          <w:tcPr>
            <w:tcW w:w="2268" w:type="dxa"/>
          </w:tcPr>
          <w:p w14:paraId="6A69FD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F93430A" w14:textId="77777777">
        <w:trPr>
          <w:trHeight w:val="298"/>
        </w:trPr>
        <w:tc>
          <w:tcPr>
            <w:tcW w:w="8188" w:type="dxa"/>
            <w:vAlign w:val="center"/>
          </w:tcPr>
          <w:p w14:paraId="4E81B0FB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Pracownicy oświaty</w:t>
            </w:r>
          </w:p>
        </w:tc>
        <w:tc>
          <w:tcPr>
            <w:tcW w:w="2268" w:type="dxa"/>
          </w:tcPr>
          <w:p w14:paraId="606F79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0009C960" w14:textId="77777777" w:rsidTr="009E34C6">
        <w:trPr>
          <w:trHeight w:val="566"/>
        </w:trPr>
        <w:tc>
          <w:tcPr>
            <w:tcW w:w="8188" w:type="dxa"/>
            <w:vAlign w:val="center"/>
          </w:tcPr>
          <w:p w14:paraId="3F7F9FB0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Lekarze</w:t>
            </w:r>
          </w:p>
        </w:tc>
        <w:tc>
          <w:tcPr>
            <w:tcW w:w="2268" w:type="dxa"/>
          </w:tcPr>
          <w:p w14:paraId="1E1E009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3DEEB3A3" w14:textId="77777777" w:rsidTr="009E34C6">
        <w:trPr>
          <w:trHeight w:val="476"/>
        </w:trPr>
        <w:tc>
          <w:tcPr>
            <w:tcW w:w="8188" w:type="dxa"/>
            <w:vAlign w:val="center"/>
          </w:tcPr>
          <w:p w14:paraId="127F088C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Pielęgniarki</w:t>
            </w:r>
          </w:p>
        </w:tc>
        <w:tc>
          <w:tcPr>
            <w:tcW w:w="2268" w:type="dxa"/>
          </w:tcPr>
          <w:p w14:paraId="2E779D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789444B" w14:textId="77777777">
        <w:trPr>
          <w:trHeight w:val="534"/>
        </w:trPr>
        <w:tc>
          <w:tcPr>
            <w:tcW w:w="8188" w:type="dxa"/>
            <w:vAlign w:val="center"/>
          </w:tcPr>
          <w:p w14:paraId="096E51E1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Inne, podać jakie ………………………….. </w:t>
            </w:r>
          </w:p>
        </w:tc>
        <w:tc>
          <w:tcPr>
            <w:tcW w:w="2268" w:type="dxa"/>
          </w:tcPr>
          <w:p w14:paraId="6847D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1AFD432" w14:textId="77777777">
        <w:trPr>
          <w:trHeight w:val="534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0DAC3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9491F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tbl>
      <w:tblPr>
        <w:tblStyle w:val="af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1DA572FF" w14:textId="77777777">
        <w:trPr>
          <w:trHeight w:val="605"/>
        </w:trPr>
        <w:tc>
          <w:tcPr>
            <w:tcW w:w="3510" w:type="dxa"/>
            <w:shd w:val="clear" w:color="auto" w:fill="BFBFBF"/>
          </w:tcPr>
          <w:p w14:paraId="716C4F7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Uzasadnienie liczebności planowanej grupy odbiorców</w:t>
            </w:r>
          </w:p>
        </w:tc>
        <w:tc>
          <w:tcPr>
            <w:tcW w:w="6946" w:type="dxa"/>
          </w:tcPr>
          <w:p w14:paraId="633259A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C831CA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6F395D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Sposób rekrutacji</w:t>
            </w:r>
          </w:p>
          <w:p w14:paraId="06C9BDC9" w14:textId="77777777" w:rsidR="008E502C" w:rsidRDefault="00A43E25" w:rsidP="0040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s</w:t>
            </w:r>
            <w:r w:rsidR="00405E4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zczegółowo opisać w jaki sposób Wnioskodawca p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lanuje pozyskać potencjalnych odbiorców/ respondentów projektu, jakie działania zostaną podjęte oraz w jakich lokalizacjach.</w:t>
            </w:r>
          </w:p>
        </w:tc>
        <w:tc>
          <w:tcPr>
            <w:tcW w:w="6946" w:type="dxa"/>
          </w:tcPr>
          <w:p w14:paraId="048288D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3461E63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012AE72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Kryteria udziału</w:t>
            </w:r>
          </w:p>
          <w:p w14:paraId="65F1A12C" w14:textId="562DC204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Należy szczegółowo określić kryteria, które muszą spełnić potencjalni odbiorcy/ respondenci/ grupy, aby zakwalifikować się do uczestnictwa w projekcie. W niezbędnych przypadkach należy także określić kryteria wykluczające.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br/>
              <w:t>W przypadku planowanej diagnozy należy wskazać jakie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zw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alidowane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narzędzia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będą wykorzystywane do zakwalifikowania uczestników do projektu.</w:t>
            </w:r>
          </w:p>
        </w:tc>
        <w:tc>
          <w:tcPr>
            <w:tcW w:w="6946" w:type="dxa"/>
          </w:tcPr>
          <w:p w14:paraId="01C0FA1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408AF5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2C3C1C6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9. MATERIAŁY INFORMACYJNO-EDUKACYJNE</w:t>
      </w:r>
    </w:p>
    <w:p w14:paraId="191AC6A2" w14:textId="3478FC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wypełnić w przypadku planowania publikacji lub zaplanowania w projekcie wydania materiałów informacyjno-edukacyjnych oraz podejmowania innych działań mających na celu promocję projektu (ulotki, publikacje, plakaty, itp.). Wnioskowanie o dofinansowanie wydania materiałów nieopisanych w poniższej tabeli skutkować może nieprzyjęciem pozycji do realizacji.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Jeśli  nie są planowane publikacje materiałów proszę wpisać – nie dotyczy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tbl>
      <w:tblPr>
        <w:tblStyle w:val="a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3A6F5218" w14:textId="77777777">
        <w:trPr>
          <w:trHeight w:val="6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3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Rodzaj planowanych do wydania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8C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3FF436E" w14:textId="77777777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A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Planowany nakład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ECE9D93" w14:textId="77777777">
        <w:trPr>
          <w:trHeight w:val="6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C5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Parametry techniczne</w:t>
            </w:r>
          </w:p>
          <w:p w14:paraId="26A70B6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(format, liczba stron, gramatura papieru)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23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4934220" w14:textId="77777777">
        <w:trPr>
          <w:trHeight w:val="5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02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Sposób dystrybucji materiałów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44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05CC08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5210E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ZAKŁADANE CELE PROJEKTU </w:t>
      </w:r>
    </w:p>
    <w:p w14:paraId="445E0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Cele planowanego zadania powinny być adekwatne do opisu problemu określonego w uzasadnieniu potrzeby realizacji projektu oraz grupy docelowej, a także adekwatne do celów zadania konkursowego. Powinny być także mierzalne i możliwe do osiągnięcia w przewidzianym czasie. Cele określone w szczegółowych warunkach konkursu są celami ogólnymi, sformułowanymi w odniesieniu do zadania konkursowego. 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wymaga się doprecyzowania i określenia celów ogólnych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>i szczegółowych w odniesieniu do przedkładanego projektu.</w:t>
      </w:r>
    </w:p>
    <w:tbl>
      <w:tblPr>
        <w:tblStyle w:val="af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FB5CA44" w14:textId="77777777" w:rsidTr="008B191F">
        <w:trPr>
          <w:trHeight w:val="1744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8B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</w:tr>
    </w:tbl>
    <w:p w14:paraId="2C1D813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2F33E8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 OPIS SPOSOBU REALIZACJI I ZAŁOŻEŃ PROJEKTU</w:t>
      </w:r>
    </w:p>
    <w:tbl>
      <w:tblPr>
        <w:tblStyle w:val="afc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502C" w14:paraId="029A723B" w14:textId="77777777">
        <w:trPr>
          <w:trHeight w:val="342"/>
        </w:trPr>
        <w:tc>
          <w:tcPr>
            <w:tcW w:w="10490" w:type="dxa"/>
          </w:tcPr>
          <w:p w14:paraId="48B36E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A. Opis sposobu realizacji projektu </w:t>
            </w:r>
          </w:p>
          <w:p w14:paraId="26AAD42C" w14:textId="204F075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opisać sposób realizacji projektu, w tym przedstawić szczegółowo jego koncepcję, np. konspekt programu szkoleniowego, programu profilaktycznego itp.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ub podać inne adekwatne informacje biorąc pod uwagę specyfikę projektu.</w:t>
            </w:r>
          </w:p>
        </w:tc>
      </w:tr>
      <w:tr w:rsidR="008E502C" w14:paraId="4450FBCB" w14:textId="77777777">
        <w:trPr>
          <w:trHeight w:val="1101"/>
        </w:trPr>
        <w:tc>
          <w:tcPr>
            <w:tcW w:w="10490" w:type="dxa"/>
          </w:tcPr>
          <w:p w14:paraId="7A1CF78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8906E6C" w14:textId="77777777">
        <w:trPr>
          <w:trHeight w:val="440"/>
        </w:trPr>
        <w:tc>
          <w:tcPr>
            <w:tcW w:w="10490" w:type="dxa"/>
          </w:tcPr>
          <w:p w14:paraId="71D86D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>B. Zasadność teoretyczna i empiryczna przyjętych założeń projektu.</w:t>
            </w:r>
          </w:p>
          <w:p w14:paraId="17007B8C" w14:textId="26D38A8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Założenia projektu powinny opierać się na teoriach naukowych/ wynikach badań/ wynikach ewaluacji </w:t>
            </w:r>
            <w:r w:rsidR="00F65460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własnych projektów lub innych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programów adekwatnych do przedmiotu zadania.</w:t>
            </w: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tr w:rsidR="008E502C" w14:paraId="2BF6A278" w14:textId="77777777">
        <w:trPr>
          <w:trHeight w:val="1321"/>
        </w:trPr>
        <w:tc>
          <w:tcPr>
            <w:tcW w:w="10490" w:type="dxa"/>
          </w:tcPr>
          <w:p w14:paraId="27E8E0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FC3AC8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OPIS DZIAŁAŃ PLANOWANYCH DO REALIZACJI W RAMACH PROJEKTU </w:t>
      </w:r>
    </w:p>
    <w:p w14:paraId="4283CD5C" w14:textId="6B7C0676" w:rsidR="00BB55CB" w:rsidRDefault="00A43E25" w:rsidP="00BB55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Zaplanowane działania powinny być adekwatne do założeń teoretycznych i empirycznych projektu, opisu zadania konkursowego, a także do celu projektu oraz grupy docelowej. Działania powinny być także 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adekwatne do kosztorysu projektu oraz szczegółowo opisane w poniższej tabeli. W przypadku braku uzasadnienia lub braku opisu </w:t>
      </w:r>
      <w:r w:rsidR="005C418D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działania może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ono nie zostać przyjęte do realizacji. </w:t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Dofinansowanie nie będzie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udziela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ne na działania określone w </w:t>
      </w:r>
      <w:r w:rsidR="00847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D50C32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3.15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="00BB55CB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</w:p>
    <w:p w14:paraId="00BDEC0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1151C4B" w14:textId="7DAAC21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71EB28D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d"/>
        <w:tblW w:w="10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4253"/>
        <w:gridCol w:w="1417"/>
        <w:gridCol w:w="2092"/>
      </w:tblGrid>
      <w:tr w:rsidR="008E502C" w14:paraId="2EA6664A" w14:textId="77777777">
        <w:tc>
          <w:tcPr>
            <w:tcW w:w="817" w:type="dxa"/>
            <w:vAlign w:val="center"/>
          </w:tcPr>
          <w:p w14:paraId="658B6D6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Numer działania </w:t>
            </w:r>
          </w:p>
        </w:tc>
        <w:tc>
          <w:tcPr>
            <w:tcW w:w="1701" w:type="dxa"/>
            <w:vAlign w:val="center"/>
          </w:tcPr>
          <w:p w14:paraId="30F1ED9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</w:t>
            </w:r>
          </w:p>
        </w:tc>
        <w:tc>
          <w:tcPr>
            <w:tcW w:w="4253" w:type="dxa"/>
            <w:vAlign w:val="center"/>
          </w:tcPr>
          <w:p w14:paraId="4C350237" w14:textId="1958555F" w:rsidR="008E502C" w:rsidRDefault="0084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pis działania wraz z uzasadnieniem potrzeby jego realizacji</w:t>
            </w:r>
          </w:p>
        </w:tc>
        <w:tc>
          <w:tcPr>
            <w:tcW w:w="1417" w:type="dxa"/>
            <w:vAlign w:val="center"/>
          </w:tcPr>
          <w:p w14:paraId="28A2C69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Liczebność oraz rodzaj grupy odbiorców działania</w:t>
            </w:r>
          </w:p>
        </w:tc>
        <w:tc>
          <w:tcPr>
            <w:tcW w:w="2092" w:type="dxa"/>
            <w:vAlign w:val="center"/>
          </w:tcPr>
          <w:p w14:paraId="07A90A5D" w14:textId="4433AC93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Liczba jednostek zaplanowanych do realizacji wraz ze wskazaniem sposobu wyliczenia (określenie częstotliwości, intensywności prowadzonych działań, liczby edycji, </w:t>
            </w:r>
            <w:r w:rsidR="001D0AF6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itp.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).</w:t>
            </w:r>
          </w:p>
          <w:p w14:paraId="7AFF49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1104F832" w14:textId="77777777">
        <w:tc>
          <w:tcPr>
            <w:tcW w:w="10280" w:type="dxa"/>
            <w:gridSpan w:val="5"/>
            <w:shd w:val="clear" w:color="auto" w:fill="D9D9D9"/>
          </w:tcPr>
          <w:p w14:paraId="40AEE7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Merytoryczne</w:t>
            </w:r>
          </w:p>
        </w:tc>
      </w:tr>
      <w:tr w:rsidR="008E502C" w14:paraId="03C8D0F6" w14:textId="77777777">
        <w:tc>
          <w:tcPr>
            <w:tcW w:w="817" w:type="dxa"/>
          </w:tcPr>
          <w:p w14:paraId="06B262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1M</w:t>
            </w:r>
          </w:p>
        </w:tc>
        <w:tc>
          <w:tcPr>
            <w:tcW w:w="1701" w:type="dxa"/>
          </w:tcPr>
          <w:p w14:paraId="04747F9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4EF29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3BC2EB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55909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FC1B6D4" w14:textId="77777777">
        <w:tc>
          <w:tcPr>
            <w:tcW w:w="817" w:type="dxa"/>
          </w:tcPr>
          <w:p w14:paraId="4A052C3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2M</w:t>
            </w:r>
          </w:p>
        </w:tc>
        <w:tc>
          <w:tcPr>
            <w:tcW w:w="1701" w:type="dxa"/>
          </w:tcPr>
          <w:p w14:paraId="437EBC7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7011AD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71473EA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553AE7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66E22F3" w14:textId="77777777">
        <w:tc>
          <w:tcPr>
            <w:tcW w:w="817" w:type="dxa"/>
          </w:tcPr>
          <w:p w14:paraId="558FB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3M</w:t>
            </w:r>
          </w:p>
        </w:tc>
        <w:tc>
          <w:tcPr>
            <w:tcW w:w="1701" w:type="dxa"/>
          </w:tcPr>
          <w:p w14:paraId="05139D5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5C876DB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289DDC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E0DE74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4D59FC1" w14:textId="77777777">
        <w:tc>
          <w:tcPr>
            <w:tcW w:w="10280" w:type="dxa"/>
            <w:gridSpan w:val="5"/>
            <w:shd w:val="clear" w:color="auto" w:fill="D9D9D9"/>
          </w:tcPr>
          <w:p w14:paraId="0A3F98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Administracyjne</w:t>
            </w:r>
          </w:p>
        </w:tc>
      </w:tr>
      <w:tr w:rsidR="008E502C" w14:paraId="5E9A7253" w14:textId="77777777">
        <w:tc>
          <w:tcPr>
            <w:tcW w:w="817" w:type="dxa"/>
          </w:tcPr>
          <w:p w14:paraId="525E7A3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1A</w:t>
            </w:r>
          </w:p>
        </w:tc>
        <w:tc>
          <w:tcPr>
            <w:tcW w:w="1701" w:type="dxa"/>
          </w:tcPr>
          <w:p w14:paraId="0D8283C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306BBF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1466D0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7568E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6A71C" w14:textId="77777777">
        <w:tc>
          <w:tcPr>
            <w:tcW w:w="817" w:type="dxa"/>
          </w:tcPr>
          <w:p w14:paraId="6620C9A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2A</w:t>
            </w:r>
          </w:p>
        </w:tc>
        <w:tc>
          <w:tcPr>
            <w:tcW w:w="1701" w:type="dxa"/>
          </w:tcPr>
          <w:p w14:paraId="12E4A3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863EF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CEFB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73C594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414F808" w14:textId="77777777">
        <w:tc>
          <w:tcPr>
            <w:tcW w:w="817" w:type="dxa"/>
          </w:tcPr>
          <w:p w14:paraId="14A5E8C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3A</w:t>
            </w:r>
          </w:p>
        </w:tc>
        <w:tc>
          <w:tcPr>
            <w:tcW w:w="1701" w:type="dxa"/>
          </w:tcPr>
          <w:p w14:paraId="3BDF69F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F0FC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C13973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69BDA5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73F62BF" w14:textId="77777777">
        <w:tc>
          <w:tcPr>
            <w:tcW w:w="10280" w:type="dxa"/>
            <w:gridSpan w:val="5"/>
            <w:shd w:val="clear" w:color="auto" w:fill="D9D9D9"/>
          </w:tcPr>
          <w:p w14:paraId="537C01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Koszty Rzeczowe</w:t>
            </w:r>
          </w:p>
        </w:tc>
      </w:tr>
      <w:tr w:rsidR="008E502C" w14:paraId="1CC0EDC2" w14:textId="77777777">
        <w:tc>
          <w:tcPr>
            <w:tcW w:w="817" w:type="dxa"/>
          </w:tcPr>
          <w:p w14:paraId="35BC1BF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1R</w:t>
            </w:r>
          </w:p>
        </w:tc>
        <w:tc>
          <w:tcPr>
            <w:tcW w:w="1701" w:type="dxa"/>
          </w:tcPr>
          <w:p w14:paraId="0C8ABA9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5DC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48D93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265EC5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5327F11" w14:textId="77777777">
        <w:tc>
          <w:tcPr>
            <w:tcW w:w="817" w:type="dxa"/>
          </w:tcPr>
          <w:p w14:paraId="306DDAF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2R</w:t>
            </w:r>
          </w:p>
        </w:tc>
        <w:tc>
          <w:tcPr>
            <w:tcW w:w="1701" w:type="dxa"/>
          </w:tcPr>
          <w:p w14:paraId="0176AF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AD2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2D09B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37EEF4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9202C0A" w14:textId="77777777" w:rsidTr="00DE387C">
        <w:trPr>
          <w:trHeight w:val="355"/>
        </w:trPr>
        <w:tc>
          <w:tcPr>
            <w:tcW w:w="817" w:type="dxa"/>
          </w:tcPr>
          <w:p w14:paraId="5D418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3R</w:t>
            </w:r>
          </w:p>
        </w:tc>
        <w:tc>
          <w:tcPr>
            <w:tcW w:w="1701" w:type="dxa"/>
          </w:tcPr>
          <w:p w14:paraId="371DE5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10FB00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083DB94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2FAC3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246364D" w14:textId="77777777" w:rsidR="008E502C" w:rsidRPr="00DE387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000000"/>
          <w:sz w:val="10"/>
          <w:szCs w:val="16"/>
        </w:rPr>
      </w:pPr>
    </w:p>
    <w:p w14:paraId="6A9E0A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13. HARMONOGRAM REALIZACJI PROJEKTU </w:t>
      </w:r>
    </w:p>
    <w:p w14:paraId="270C1A9D" w14:textId="4C03863A" w:rsidR="008E502C" w:rsidRDefault="00A43E25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Harmonogram powinien być adekwatny do zaplanowanych działań oraz opisany w kolejności chronologicznej z precyzyjnym określeniem terminów ich realizacji. W przypadku składania wniosku na realizację zadań wieloletnich należy przedstawić harmonogram działań w rozbiciu na poszczególne lata realizacji.</w:t>
      </w:r>
    </w:p>
    <w:p w14:paraId="3E413936" w14:textId="77777777" w:rsidR="00C33051" w:rsidRPr="00D433B8" w:rsidRDefault="00C33051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</w:p>
    <w:tbl>
      <w:tblPr>
        <w:tblStyle w:val="afe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374"/>
        <w:gridCol w:w="3240"/>
        <w:gridCol w:w="3260"/>
      </w:tblGrid>
      <w:tr w:rsidR="008E502C" w14:paraId="5A4F38F2" w14:textId="77777777" w:rsidTr="00DE387C">
        <w:trPr>
          <w:trHeight w:val="292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</w:tcPr>
          <w:p w14:paraId="1665CBFC" w14:textId="77777777" w:rsidR="008E502C" w:rsidRDefault="00A43E25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Zadanie realizowane w okresie od ………...……… do ……………...……</w:t>
            </w:r>
          </w:p>
        </w:tc>
      </w:tr>
      <w:tr w:rsidR="008E502C" w14:paraId="3A83AF0E" w14:textId="77777777">
        <w:trPr>
          <w:trHeight w:val="520"/>
        </w:trPr>
        <w:tc>
          <w:tcPr>
            <w:tcW w:w="3990" w:type="dxa"/>
            <w:gridSpan w:val="2"/>
            <w:shd w:val="clear" w:color="auto" w:fill="E6E6E6"/>
          </w:tcPr>
          <w:p w14:paraId="2C4870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Poszczególne działania w zakresie</w:t>
            </w:r>
          </w:p>
          <w:p w14:paraId="721C875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realizowanego projektu </w:t>
            </w:r>
          </w:p>
          <w:p w14:paraId="4B8031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(spójne z preliminarzem całkowitych kosztów realizacji zadania – część III wniosku, tabela 2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, wg. schematu: nazwa zadania, częstotliwość</w:t>
            </w:r>
            <w:r w:rsidRPr="00C3305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 intensywność działania)</w:t>
            </w:r>
          </w:p>
        </w:tc>
        <w:tc>
          <w:tcPr>
            <w:tcW w:w="3240" w:type="dxa"/>
            <w:shd w:val="clear" w:color="auto" w:fill="E6E6E6"/>
          </w:tcPr>
          <w:p w14:paraId="0FFCA3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Szczegółowe terminy realizacji</w:t>
            </w:r>
          </w:p>
          <w:p w14:paraId="6A0871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poszczególnych działań</w:t>
            </w:r>
          </w:p>
          <w:p w14:paraId="6101DE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6E6E6"/>
          </w:tcPr>
          <w:p w14:paraId="1FCB1E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Podmiot odpowiedzialny za działanie </w:t>
            </w:r>
          </w:p>
          <w:p w14:paraId="4E4EA7AE" w14:textId="7C1E0546" w:rsidR="008E502C" w:rsidRDefault="00A43E25" w:rsidP="008E6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 zakresie realizowanego projektu</w:t>
            </w:r>
            <w:r w:rsidR="008E65C0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</w:t>
            </w:r>
            <w:r w:rsidR="00893336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</w:t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mię i nazwisko oraz liczba godzin realizowanego działania)</w:t>
            </w:r>
          </w:p>
        </w:tc>
      </w:tr>
      <w:tr w:rsidR="008E502C" w14:paraId="5F8C8483" w14:textId="77777777" w:rsidTr="00DE387C">
        <w:trPr>
          <w:trHeight w:val="367"/>
        </w:trPr>
        <w:tc>
          <w:tcPr>
            <w:tcW w:w="10490" w:type="dxa"/>
            <w:gridSpan w:val="4"/>
            <w:vAlign w:val="center"/>
          </w:tcPr>
          <w:p w14:paraId="68DF7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Merytoryczne</w:t>
            </w:r>
          </w:p>
        </w:tc>
      </w:tr>
      <w:tr w:rsidR="008E502C" w14:paraId="5B3CBC0D" w14:textId="77777777">
        <w:trPr>
          <w:trHeight w:val="447"/>
        </w:trPr>
        <w:tc>
          <w:tcPr>
            <w:tcW w:w="616" w:type="dxa"/>
            <w:vAlign w:val="center"/>
          </w:tcPr>
          <w:p w14:paraId="2CC48A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1M.</w:t>
            </w:r>
          </w:p>
        </w:tc>
        <w:tc>
          <w:tcPr>
            <w:tcW w:w="3374" w:type="dxa"/>
            <w:vAlign w:val="center"/>
          </w:tcPr>
          <w:p w14:paraId="0AF2F29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255181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42DAE0E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1F408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04F08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A8C80F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73E95E30" w14:textId="77777777">
        <w:trPr>
          <w:trHeight w:val="510"/>
        </w:trPr>
        <w:tc>
          <w:tcPr>
            <w:tcW w:w="616" w:type="dxa"/>
            <w:vAlign w:val="center"/>
          </w:tcPr>
          <w:p w14:paraId="440738A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2M.</w:t>
            </w:r>
          </w:p>
        </w:tc>
        <w:tc>
          <w:tcPr>
            <w:tcW w:w="3374" w:type="dxa"/>
            <w:vAlign w:val="center"/>
          </w:tcPr>
          <w:p w14:paraId="641466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7DB22F2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C74D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DFAB090" w14:textId="77777777" w:rsidTr="00DE387C">
        <w:trPr>
          <w:trHeight w:val="329"/>
        </w:trPr>
        <w:tc>
          <w:tcPr>
            <w:tcW w:w="10490" w:type="dxa"/>
            <w:gridSpan w:val="4"/>
            <w:vAlign w:val="center"/>
          </w:tcPr>
          <w:p w14:paraId="5ACF4E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Administracyjne</w:t>
            </w:r>
          </w:p>
        </w:tc>
      </w:tr>
      <w:tr w:rsidR="008E502C" w14:paraId="1F6CF3A9" w14:textId="77777777" w:rsidTr="00DE387C">
        <w:trPr>
          <w:trHeight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7C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C3D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4EF2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B24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16C7D455" w14:textId="77777777" w:rsidTr="00DE387C">
        <w:trPr>
          <w:trHeight w:val="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AF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F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6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C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4162E0D" w14:textId="77777777" w:rsidTr="00DE387C">
        <w:trPr>
          <w:trHeight w:val="398"/>
        </w:trPr>
        <w:tc>
          <w:tcPr>
            <w:tcW w:w="10490" w:type="dxa"/>
            <w:gridSpan w:val="4"/>
            <w:vAlign w:val="center"/>
          </w:tcPr>
          <w:p w14:paraId="0B298D1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Rzeczowe</w:t>
            </w:r>
          </w:p>
        </w:tc>
      </w:tr>
      <w:tr w:rsidR="008E502C" w14:paraId="6B78A17E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7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C43FC4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9E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8E1801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88C56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1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FBD47D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832ECED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620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93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6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EC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34B8319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14. SPODZIEWANE REZULTATY WYNIKAJACE Z REALIZACJI PROJEKTU </w:t>
      </w:r>
    </w:p>
    <w:p w14:paraId="195434FF" w14:textId="2F70625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określić wskaźniki liczbowe dotyczące realizacji działań/projektu oraz opisać stopień wpływu projektu na ograniczenie zidentyfikowanego pr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oblemu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4E81CFC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0E2DC17F" w14:textId="77777777">
        <w:trPr>
          <w:trHeight w:val="150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D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19AE4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E32CE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C64D1C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12D13C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15. EWALUACJA PROJEKTU </w:t>
      </w:r>
    </w:p>
    <w:p w14:paraId="0009E519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oczekuje się przedstawienia planu ewaluacji adekwatnego do projektu, przy czym minimalnym oczekiwaniem jest zaplanowanie ewaluacji procesu, rozumianej jako forma oceny podejmowanych działań. W opisie planowanej ewaluacji procesu lub wyników należy uwzględnić: cele ewaluacji, opis grupy docelowej, sposób rekrutacji/kryteria kwalifikujące do udziału osób w badaniu ewaluacyjnym, sposób zbierania i analizy danych, forma w jakiej zostaną przedstawione wyniki. </w:t>
      </w:r>
    </w:p>
    <w:p w14:paraId="16A69C38" w14:textId="3D505E3B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procesu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realizacji projektu/programu, wykonania zadań w zgodny z planem sposób, frekwencji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 zajęciach,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dokumentowanie zaistniałych trudności i sposobów ich rozwiązania oraz zebranie opinii uczestników na temat ich udziału w programie.</w:t>
      </w:r>
    </w:p>
    <w:p w14:paraId="10C3C34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right="15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wyników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osiągnięcia celów programu oraz  ocenę bezpośrednich lub odroczonych wyników programu.</w:t>
      </w:r>
    </w:p>
    <w:p w14:paraId="41280F8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Wskazane jest dołączenie do wniosku narzędzi ewaluacyjnych. Spotkania zespołów, </w:t>
      </w:r>
      <w:r w:rsidR="007B5663">
        <w:rPr>
          <w:rFonts w:ascii="Arial Narrow" w:eastAsia="Arial Narrow" w:hAnsi="Arial Narrow" w:cs="Arial Narrow"/>
          <w:i/>
          <w:color w:val="000000"/>
          <w:sz w:val="16"/>
          <w:szCs w:val="16"/>
        </w:rPr>
        <w:t>prowadzenie dokumentacji klientów, lis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ty obecności oraz ocena realizatorów nie będą traktowane jako ewaluacja.</w:t>
      </w:r>
    </w:p>
    <w:tbl>
      <w:tblPr>
        <w:tblStyle w:val="af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439CCFD6" w14:textId="77777777">
        <w:trPr>
          <w:trHeight w:val="113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1F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1DE288B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72C65A99" w14:textId="77777777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16. PARTNERZY BIORĄCY UDZIAŁ W REALIZACJI PROJEKTU </w:t>
      </w:r>
    </w:p>
    <w:p w14:paraId="3E8E9465" w14:textId="61A7A4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przypadku podejmowania działań wspólnych, należy określić zakres działań podejmowanych przez każdego z </w:t>
      </w:r>
      <w:r w:rsid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partnerów. W przypadku składania wniosku </w:t>
      </w:r>
      <w:r w:rsidR="00471DAC" w:rsidRP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>wspólnego (</w:t>
      </w:r>
      <w:sdt>
        <w:sdtPr>
          <w:tag w:val="goog_rdk_22"/>
          <w:id w:val="-1571265325"/>
        </w:sdtPr>
        <w:sdtEndPr/>
        <w:sdtContent>
          <w:r w:rsidRPr="00471DAC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konsorcjum/ partnerstwo) wymagane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jest złożenie dokumentów formalno-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prawnych 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zgodnie z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</w:t>
      </w:r>
      <w:r w:rsidR="00AE3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5.2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ppkt.</w:t>
      </w:r>
      <w:r w:rsidR="007B78E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3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ff1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8"/>
      </w:tblGrid>
      <w:tr w:rsidR="008E502C" w14:paraId="69F2672E" w14:textId="77777777">
        <w:trPr>
          <w:trHeight w:val="757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7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36D2DC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E80D0A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17. EWENTUALNI PODWYKONAWCY PROJEKTU WRAZ ZE WSKAZANIEM PODZLECANYCH DZIAŁAŃ</w:t>
      </w:r>
      <w:r>
        <w:rPr>
          <w:rFonts w:ascii="Arial Narrow" w:eastAsia="Arial Narrow" w:hAnsi="Arial Narrow" w:cs="Arial Narrow"/>
          <w:color w:val="0000FF"/>
        </w:rPr>
        <w:t xml:space="preserve"> </w:t>
      </w:r>
    </w:p>
    <w:p w14:paraId="17A015FB" w14:textId="435632B7" w:rsidR="000D3EFF" w:rsidRPr="000D3EFF" w:rsidRDefault="000D3EFF" w:rsidP="000D3EF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16"/>
          <w:szCs w:val="16"/>
        </w:rPr>
      </w:pPr>
      <w:r w:rsidRPr="000D3EFF">
        <w:rPr>
          <w:rFonts w:ascii="Arial" w:hAnsi="Arial" w:cs="Arial"/>
          <w:b/>
          <w:i/>
          <w:position w:val="0"/>
          <w:sz w:val="16"/>
          <w:szCs w:val="16"/>
        </w:rPr>
        <w:t>UWAGA!</w:t>
      </w:r>
      <w:r w:rsidRPr="000D3EFF">
        <w:rPr>
          <w:rFonts w:ascii="Arial" w:hAnsi="Arial" w:cs="Arial"/>
          <w:i/>
          <w:position w:val="0"/>
          <w:sz w:val="16"/>
          <w:szCs w:val="16"/>
        </w:rPr>
        <w:t xml:space="preserve"> Wyłonienie podwykonawców niezbędnych do prawidłowej realizacji zadania musi uwzględniać przepisy powszechnie obowiązującego prawa w zakresie  ustawy z dnia 11 września 2019 r. - Prawo zamówień publicznych (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>Dz. U. z 2024 r. poz. 1320</w:t>
      </w:r>
      <w:r w:rsidR="00B304ED">
        <w:rPr>
          <w:rFonts w:ascii="Arial" w:hAnsi="Arial" w:cs="Arial"/>
          <w:i/>
          <w:position w:val="0"/>
          <w:sz w:val="16"/>
          <w:szCs w:val="16"/>
        </w:rPr>
        <w:t xml:space="preserve">, 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 xml:space="preserve">z </w:t>
      </w:r>
      <w:proofErr w:type="spellStart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. zm</w:t>
      </w:r>
      <w:r w:rsidR="00B304ED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 i ustawy z dnia 27 sierpnia 2009 r. o finansach publicznych (</w:t>
      </w:r>
      <w:r w:rsidR="00D65CB1" w:rsidRPr="00D65CB1">
        <w:rPr>
          <w:rFonts w:ascii="Arial" w:hAnsi="Arial" w:cs="Arial"/>
          <w:i/>
          <w:position w:val="0"/>
          <w:sz w:val="16"/>
          <w:szCs w:val="16"/>
        </w:rPr>
        <w:t>Dz. U. z 2024 r. poz. 1530</w:t>
      </w:r>
      <w:r w:rsidR="00D65CB1">
        <w:rPr>
          <w:rFonts w:ascii="Arial" w:hAnsi="Arial" w:cs="Arial"/>
          <w:i/>
          <w:position w:val="0"/>
          <w:sz w:val="16"/>
          <w:szCs w:val="16"/>
        </w:rPr>
        <w:t>,</w:t>
      </w:r>
      <w:r w:rsidR="00D65CB1" w:rsidRPr="00D65CB1">
        <w:rPr>
          <w:rFonts w:ascii="Arial" w:hAnsi="Arial" w:cs="Arial"/>
          <w:i/>
          <w:position w:val="0"/>
          <w:sz w:val="16"/>
          <w:szCs w:val="16"/>
        </w:rPr>
        <w:t xml:space="preserve"> z </w:t>
      </w:r>
      <w:proofErr w:type="spellStart"/>
      <w:r w:rsidR="00D65CB1" w:rsidRPr="00D65CB1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D65CB1" w:rsidRPr="00D65CB1">
        <w:rPr>
          <w:rFonts w:ascii="Arial" w:hAnsi="Arial" w:cs="Arial"/>
          <w:i/>
          <w:position w:val="0"/>
          <w:sz w:val="16"/>
          <w:szCs w:val="16"/>
        </w:rPr>
        <w:t>. zm</w:t>
      </w:r>
      <w:r w:rsidR="00FA7316" w:rsidRPr="00FA7316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</w:t>
      </w:r>
    </w:p>
    <w:p w14:paraId="0ED16F76" w14:textId="7411070E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2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0B7A127A" w14:textId="77777777">
        <w:trPr>
          <w:trHeight w:val="786"/>
        </w:trPr>
        <w:tc>
          <w:tcPr>
            <w:tcW w:w="10418" w:type="dxa"/>
          </w:tcPr>
          <w:p w14:paraId="13ADBE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239B4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209AFA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8A4ECA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18. INNE INFORMACJE </w:t>
      </w:r>
    </w:p>
    <w:p w14:paraId="1A1822C8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inne ważne informacje istotne z punktu widzenia realizowanego projektu, nieujęte we wniosku.</w:t>
      </w:r>
    </w:p>
    <w:tbl>
      <w:tblPr>
        <w:tblStyle w:val="aff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CCDA502" w14:textId="77777777">
        <w:trPr>
          <w:trHeight w:val="891"/>
        </w:trPr>
        <w:tc>
          <w:tcPr>
            <w:tcW w:w="10418" w:type="dxa"/>
          </w:tcPr>
          <w:p w14:paraId="2AFB112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840457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t>CZĘŚĆ III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– </w:t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 xml:space="preserve">KALKULACJA KOSZTÓW REALIZACJI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ZADANIA</w:t>
      </w:r>
    </w:p>
    <w:p w14:paraId="54B6F81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A57A9C7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PRZEWIDYWANE ŹRÓDŁA FINANSOWANIA ZADANIA</w:t>
      </w:r>
    </w:p>
    <w:p w14:paraId="6018E599" w14:textId="20570C3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określić poszczególne źródła finansowania projektu wraz ze wskazaniem procentowego udziału środków w realizowanym zadaniu.</w:t>
      </w:r>
      <w:r w:rsid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287C5F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Wnioskodawcy składający projekt przewidziany do realizacji wyłącznie na 1 rok wypełniają tylko część dotyczącą 202</w:t>
      </w:r>
      <w:r w:rsidR="003C35A4">
        <w:rPr>
          <w:rFonts w:ascii="Arial Narrow" w:eastAsia="Arial Narrow" w:hAnsi="Arial Narrow" w:cs="Arial Narrow"/>
          <w:i/>
          <w:color w:val="000000"/>
          <w:sz w:val="16"/>
          <w:szCs w:val="16"/>
        </w:rPr>
        <w:t>6</w:t>
      </w:r>
      <w:r w:rsidR="0060477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roku.</w:t>
      </w:r>
    </w:p>
    <w:p w14:paraId="362D022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105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1096"/>
        <w:gridCol w:w="1198"/>
        <w:gridCol w:w="749"/>
        <w:gridCol w:w="963"/>
        <w:gridCol w:w="1069"/>
        <w:gridCol w:w="1174"/>
        <w:gridCol w:w="6"/>
        <w:gridCol w:w="1388"/>
        <w:gridCol w:w="748"/>
        <w:gridCol w:w="1820"/>
      </w:tblGrid>
      <w:tr w:rsidR="00494CDD" w:rsidRPr="00424530" w14:paraId="0309A4B9" w14:textId="77777777" w:rsidTr="00494CDD">
        <w:trPr>
          <w:trHeight w:val="496"/>
        </w:trPr>
        <w:tc>
          <w:tcPr>
            <w:tcW w:w="1391" w:type="dxa"/>
            <w:gridSpan w:val="2"/>
            <w:vMerge w:val="restart"/>
            <w:shd w:val="clear" w:color="auto" w:fill="E6E6E6"/>
          </w:tcPr>
          <w:p w14:paraId="77B8C81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4E73026" w14:textId="1FA4C70E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2" w:type="dxa"/>
            <w:gridSpan w:val="2"/>
          </w:tcPr>
          <w:p w14:paraId="34C1BC2A" w14:textId="1B747136" w:rsidR="00494CDD" w:rsidRPr="00424530" w:rsidRDefault="00494CDD" w:rsidP="002B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  <w:highlight w:val="yellow"/>
              </w:rPr>
            </w:pPr>
            <w:r w:rsidRPr="00494CDD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568" w:type="dxa"/>
            <w:gridSpan w:val="3"/>
            <w:vAlign w:val="center"/>
          </w:tcPr>
          <w:p w14:paraId="265DFDE2" w14:textId="5BE1A110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568" w:type="dxa"/>
            <w:gridSpan w:val="2"/>
            <w:vAlign w:val="center"/>
          </w:tcPr>
          <w:p w14:paraId="342ED0B6" w14:textId="6BBC0022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Ogółem</w:t>
            </w:r>
          </w:p>
        </w:tc>
      </w:tr>
      <w:tr w:rsidR="00494CDD" w:rsidRPr="00424530" w14:paraId="66F9BC1B" w14:textId="77777777" w:rsidTr="00494CDD">
        <w:trPr>
          <w:trHeight w:val="496"/>
        </w:trPr>
        <w:tc>
          <w:tcPr>
            <w:tcW w:w="1391" w:type="dxa"/>
            <w:gridSpan w:val="2"/>
            <w:vMerge/>
            <w:shd w:val="clear" w:color="auto" w:fill="E6E6E6"/>
          </w:tcPr>
          <w:p w14:paraId="2400EF14" w14:textId="77777777" w:rsidR="00494CDD" w:rsidRPr="00424530" w:rsidRDefault="00494CDD" w:rsidP="0049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8" w:type="dxa"/>
          </w:tcPr>
          <w:p w14:paraId="135CCFAB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749" w:type="dxa"/>
          </w:tcPr>
          <w:p w14:paraId="6A978F4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CE2267D" w14:textId="52A7B44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19963007" w14:textId="06BCA952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BE0492A" w14:textId="220BF881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0D55EA0F" w14:textId="40493638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48" w:type="dxa"/>
          </w:tcPr>
          <w:p w14:paraId="5360DE40" w14:textId="06E80008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820" w:type="dxa"/>
          </w:tcPr>
          <w:p w14:paraId="463B2B52" w14:textId="77777777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494CDD" w:rsidRPr="00424530" w14:paraId="7C0F525C" w14:textId="77777777" w:rsidTr="00494CDD">
        <w:trPr>
          <w:trHeight w:val="496"/>
        </w:trPr>
        <w:tc>
          <w:tcPr>
            <w:tcW w:w="295" w:type="dxa"/>
            <w:shd w:val="clear" w:color="auto" w:fill="E6E6E6"/>
          </w:tcPr>
          <w:p w14:paraId="15B2576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5D03DCB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0DF8F1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Wnioskowana kwota dotacji</w:t>
            </w:r>
          </w:p>
        </w:tc>
        <w:tc>
          <w:tcPr>
            <w:tcW w:w="1198" w:type="dxa"/>
          </w:tcPr>
          <w:p w14:paraId="2C37F66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9F55F8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80B495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48AE88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436E0D3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493910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55DC2A3" w14:textId="16F80990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0900BAEA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4309EB15" w14:textId="77777777" w:rsidTr="00494CDD">
        <w:trPr>
          <w:trHeight w:val="494"/>
        </w:trPr>
        <w:tc>
          <w:tcPr>
            <w:tcW w:w="295" w:type="dxa"/>
            <w:shd w:val="clear" w:color="auto" w:fill="E6E6E6"/>
          </w:tcPr>
          <w:p w14:paraId="72D78BD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</w:p>
          <w:p w14:paraId="521C4052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20DC70D1" w14:textId="3C18F942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własne </w:t>
            </w:r>
          </w:p>
        </w:tc>
        <w:tc>
          <w:tcPr>
            <w:tcW w:w="1198" w:type="dxa"/>
          </w:tcPr>
          <w:p w14:paraId="167B19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B8B7D1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FB5856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549E7A3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EE07A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5A49F2F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14A6C98" w14:textId="560A0AB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1F34AE2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6CE4ADE1" w14:textId="77777777" w:rsidTr="00494CDD">
        <w:trPr>
          <w:trHeight w:val="657"/>
        </w:trPr>
        <w:tc>
          <w:tcPr>
            <w:tcW w:w="295" w:type="dxa"/>
            <w:shd w:val="clear" w:color="auto" w:fill="E6E6E6"/>
            <w:vAlign w:val="center"/>
          </w:tcPr>
          <w:p w14:paraId="6E8C4C9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17636226" w14:textId="49B0F61B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 z innych źródeł ogółem (suma poz. 3.1. – 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98" w:type="dxa"/>
          </w:tcPr>
          <w:p w14:paraId="174A0D0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EE3410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9E4136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4147E44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9FAA88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210CBFE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F418D51" w14:textId="0BB7B7BF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0D740F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8791950" w14:textId="77777777" w:rsidTr="00494CDD">
        <w:trPr>
          <w:trHeight w:val="4191"/>
        </w:trPr>
        <w:tc>
          <w:tcPr>
            <w:tcW w:w="295" w:type="dxa"/>
            <w:vMerge w:val="restart"/>
            <w:shd w:val="clear" w:color="auto" w:fill="E6E6E6"/>
            <w:vAlign w:val="center"/>
          </w:tcPr>
          <w:p w14:paraId="1BEF82A2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E7337EC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53545FB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CA8194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ED9EAF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591834FD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3.1. Środki finansowe z innych źródeł </w:t>
            </w:r>
          </w:p>
          <w:p w14:paraId="10B5A24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publicznych </w:t>
            </w: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w szczególności z: </w:t>
            </w:r>
          </w:p>
          <w:p w14:paraId="231F6BDD" w14:textId="77777777" w:rsidR="00494CDD" w:rsidRPr="008B191F" w:rsidRDefault="00494CDD" w:rsidP="004725D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8" w:right="28" w:firstLineChars="0" w:hanging="218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dotacji z budżetu państwa lub budżetu jednostki samorządu terytorialnego, </w:t>
            </w:r>
          </w:p>
          <w:p w14:paraId="0779D09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celowych, </w:t>
            </w:r>
          </w:p>
          <w:p w14:paraId="6744A38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strukturalnych, </w:t>
            </w:r>
          </w:p>
          <w:p w14:paraId="4F431883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Narodowego Funduszu Zdrowia</w:t>
            </w:r>
          </w:p>
        </w:tc>
        <w:tc>
          <w:tcPr>
            <w:tcW w:w="1198" w:type="dxa"/>
          </w:tcPr>
          <w:p w14:paraId="0022E0C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5515BD02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FF04C7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7CAF615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5B3F11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31C5A7B3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E00CE98" w14:textId="40A269E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026F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18BE5703" w14:textId="77777777" w:rsidTr="00494CDD">
        <w:trPr>
          <w:trHeight w:val="803"/>
        </w:trPr>
        <w:tc>
          <w:tcPr>
            <w:tcW w:w="295" w:type="dxa"/>
            <w:vMerge/>
            <w:shd w:val="clear" w:color="auto" w:fill="E6E6E6"/>
            <w:vAlign w:val="center"/>
          </w:tcPr>
          <w:p w14:paraId="08A8E10F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51CEAAAE" w14:textId="427D86F3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686BF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3.2. Wpłaty i opłaty adresatów zadania</w:t>
            </w:r>
          </w:p>
        </w:tc>
        <w:tc>
          <w:tcPr>
            <w:tcW w:w="1198" w:type="dxa"/>
          </w:tcPr>
          <w:p w14:paraId="0076B1D4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6490B2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E20E50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6EFF71D1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3260B5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6D1EFF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6044520" w14:textId="54AC32A0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CDCABF9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09614F29" w14:textId="77777777" w:rsidTr="00494CDD">
        <w:trPr>
          <w:trHeight w:val="1087"/>
        </w:trPr>
        <w:tc>
          <w:tcPr>
            <w:tcW w:w="295" w:type="dxa"/>
            <w:vMerge/>
            <w:shd w:val="clear" w:color="auto" w:fill="E6E6E6"/>
            <w:vAlign w:val="center"/>
          </w:tcPr>
          <w:p w14:paraId="18CCE9CE" w14:textId="77777777" w:rsidR="00494CDD" w:rsidRPr="008B191F" w:rsidRDefault="00494CDD" w:rsidP="00472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8325237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0D88BB4F" w14:textId="5DD3F208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Pozostałe, wskazać jakie: </w:t>
            </w:r>
          </w:p>
        </w:tc>
        <w:tc>
          <w:tcPr>
            <w:tcW w:w="1198" w:type="dxa"/>
          </w:tcPr>
          <w:p w14:paraId="6322AC7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443FBD7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AA7537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112484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622F7B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37C904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C54E682" w14:textId="53CB90BD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1BE65D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5189183" w14:textId="77777777" w:rsidTr="00494CDD">
        <w:trPr>
          <w:trHeight w:val="807"/>
        </w:trPr>
        <w:tc>
          <w:tcPr>
            <w:tcW w:w="295" w:type="dxa"/>
            <w:shd w:val="clear" w:color="auto" w:fill="E6E6E6"/>
          </w:tcPr>
          <w:p w14:paraId="7526956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43EBBD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5B98AD0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Wkład osobowy (w tym świadczenia wolontariuszy i praca społeczna członków)</w:t>
            </w:r>
          </w:p>
        </w:tc>
        <w:tc>
          <w:tcPr>
            <w:tcW w:w="1198" w:type="dxa"/>
          </w:tcPr>
          <w:p w14:paraId="5F7DC5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70B693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BF8168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C55279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FC4E34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A21F07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BD070E6" w14:textId="31D0964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687DC3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2F95EBEB" w14:textId="77777777" w:rsidTr="00731ED8">
        <w:trPr>
          <w:trHeight w:val="1114"/>
        </w:trPr>
        <w:tc>
          <w:tcPr>
            <w:tcW w:w="1391" w:type="dxa"/>
            <w:gridSpan w:val="2"/>
            <w:shd w:val="clear" w:color="auto" w:fill="E6E6E6"/>
            <w:vAlign w:val="center"/>
          </w:tcPr>
          <w:p w14:paraId="0A930C6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OGÓŁEM: </w:t>
            </w:r>
          </w:p>
        </w:tc>
        <w:tc>
          <w:tcPr>
            <w:tcW w:w="1198" w:type="dxa"/>
            <w:vAlign w:val="center"/>
          </w:tcPr>
          <w:p w14:paraId="5CAD2B9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749" w:type="dxa"/>
            <w:vAlign w:val="center"/>
          </w:tcPr>
          <w:p w14:paraId="7A6D750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542E6F98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147BF7F5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5EF458B2" w14:textId="737C6599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14:paraId="0652A22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2B23B0E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4022B2E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right w:val="single" w:sz="4" w:space="0" w:color="auto"/>
            </w:tcBorders>
            <w:vAlign w:val="center"/>
          </w:tcPr>
          <w:p w14:paraId="134CB375" w14:textId="7DADE0D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129849BE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7751AE3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CF7349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748" w:type="dxa"/>
            <w:vAlign w:val="center"/>
          </w:tcPr>
          <w:p w14:paraId="72E42E65" w14:textId="04DF7E26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820" w:type="dxa"/>
            <w:vAlign w:val="center"/>
          </w:tcPr>
          <w:p w14:paraId="36D4C1F7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1B22028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2C7370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58865F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7CBBE20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4EDA528C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br w:type="page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KOSZTORYS REALIZACJI ZADANIA </w:t>
      </w:r>
    </w:p>
    <w:p w14:paraId="289DAD6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 każdego zaplanowanego do realizacji działania powinien zostać uwzględniony w poniższej tabeli i mieć odzwierciedlenie w opisie działań planowanych do realizacji w 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>ramach projektu w części II, pkt 12 wniosku. Ocena kalkulacji kosztów obejmować będzie: poprawność rachunkową kosztorysu, szczegółowość kalkulacji kosztów, wysokość udziału kosztów administracyjnych i rzeczowych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projekcie, zgodność stawek planowanych działań z taryfikatorem oraz ich realność, zasadność jak również ekonomiczność kosztów do ich zakresu oraz liczby odbiorców.</w:t>
      </w:r>
    </w:p>
    <w:p w14:paraId="4A615DAF" w14:textId="62E846BF" w:rsidR="0084735A" w:rsidRDefault="0084735A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</w:pPr>
      <w:r w:rsidRPr="0084735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Nie dopuszcza się sumowania kilku pozycji  kosztów w jedną ogólną. np.  nie wolno kosztu autora publikacji, kosztu grafika, kosztu druku ujmować w jedną pozycję kosztową. Każde  działanie  oznacza oddzielny koszt.</w:t>
      </w:r>
    </w:p>
    <w:p w14:paraId="4411715A" w14:textId="74F08669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Kategorie poszczególnych wydatków:</w:t>
      </w:r>
    </w:p>
    <w:p w14:paraId="28F602F8" w14:textId="77777777" w:rsidR="00F27643" w:rsidRPr="002417EA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merytoryczne to: wszystkie koszty związane z bezpośrednią realizacją zadania, w tym m.in. wynagrodzenia realizatorów, wynajem </w:t>
      </w:r>
      <w:proofErr w:type="spellStart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>sal</w:t>
      </w:r>
      <w:proofErr w:type="spellEnd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koszty noclegu  wykładowców, wyżywienia uczestników szkolenia, koszty wynajmu mieszkań readaptacyjnych, koszty transportu realizatorów, </w:t>
      </w:r>
      <w:r w:rsidRPr="00B818C0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druk materiałów konferencyjnych, dystrybucja materiałów edukacyjnych, ewaluacja, promocja projektu. </w:t>
      </w:r>
    </w:p>
    <w:p w14:paraId="00DCADAD" w14:textId="77777777" w:rsidR="00F27643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administracyjne to: koszty związane z obsługą programu, np. obsługa finansowo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– 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księgowa, koordynacja merytoryczna, inne koszty administracyjne związane z realizacją umowy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które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powinny zostać wykazane w odrębnych pozycjach.</w:t>
      </w:r>
    </w:p>
    <w:p w14:paraId="2CFF8790" w14:textId="77777777" w:rsidR="00F27643" w:rsidRPr="00686BF8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hAnsi="Arial Narrow" w:cs="Arial Narrow"/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Koszty rzeczowe to: materiały biurowe oraz wyodrębnione składowe kosztów eksploatacyjnych (telefon, czynsz, obsługa wydzielonego konta bankowego itp.).</w:t>
      </w:r>
    </w:p>
    <w:p w14:paraId="76C88E74" w14:textId="2C6BE6B6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Podane w taryfikatorze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stawki godzinowe zawierają wyłącznie składki społeczne, płacone przez pracownika oraz zaliczkę na podatek dochodowy i kwotę składki zdrowotnej.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Wnioskodawca może ubiegać się o dofinansowanie obowiązkowych </w:t>
      </w:r>
      <w:r w:rsidR="0068704D">
        <w:rPr>
          <w:rFonts w:ascii="Arial Narrow" w:eastAsia="Arial Narrow" w:hAnsi="Arial Narrow" w:cs="Arial Narrow"/>
          <w:i/>
          <w:color w:val="000000"/>
          <w:sz w:val="16"/>
          <w:szCs w:val="16"/>
        </w:rPr>
        <w:t>składek społecznych ZUS,  składek na PPK oraz składek na Fundusz Pracy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powinny one jednak stanowić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o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drębną pozycję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sporządzanych kosztorysach, w odniesieniu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do działania objętego składkami wraz ze szczegółowym sposobem ich wyliczenia w odniesieniu do poszczególnych realizatorów objętych składkami.</w:t>
      </w:r>
    </w:p>
    <w:p w14:paraId="070DF5E0" w14:textId="77777777" w:rsidR="008E502C" w:rsidRPr="00DA2680" w:rsidRDefault="00CC2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  <w:r w:rsidRPr="00DA2680">
        <w:rPr>
          <w:rFonts w:ascii="Arial Narrow" w:eastAsia="Arial Narrow" w:hAnsi="Arial Narrow" w:cs="Arial Narrow"/>
          <w:b/>
          <w:i/>
        </w:rPr>
        <w:t>*</w:t>
      </w:r>
      <w:r w:rsidR="00A43E25" w:rsidRPr="00DA2680">
        <w:rPr>
          <w:rFonts w:ascii="Arial Narrow" w:eastAsia="Arial Narrow" w:hAnsi="Arial Narrow" w:cs="Arial Narrow"/>
          <w:b/>
          <w:i/>
        </w:rPr>
        <w:t>Uwaga!</w:t>
      </w:r>
      <w:r w:rsidR="00A43E25" w:rsidRPr="00DA2680">
        <w:rPr>
          <w:rFonts w:ascii="Arial Narrow" w:eastAsia="Arial Narrow" w:hAnsi="Arial Narrow" w:cs="Arial Narrow"/>
          <w:b/>
          <w:i/>
          <w:sz w:val="16"/>
          <w:szCs w:val="16"/>
        </w:rPr>
        <w:t xml:space="preserve"> W przypadku ubiegania się o realizację projektu kilkuletniego należy przedstawić kosztorys obejmujący całość projektu oraz w rozbiciu na poszczególne lata realizacji!! Przedłożenie kosztorysu obejmującego wyłącznie całość projektu (bez rozbicia na poszczególne lata) skutkować będzie odrzuceniem wniosku!</w:t>
      </w:r>
    </w:p>
    <w:tbl>
      <w:tblPr>
        <w:tblStyle w:val="aff5"/>
        <w:tblW w:w="103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554"/>
        <w:gridCol w:w="900"/>
        <w:gridCol w:w="97"/>
        <w:gridCol w:w="803"/>
        <w:gridCol w:w="900"/>
        <w:gridCol w:w="1395"/>
        <w:gridCol w:w="1395"/>
        <w:gridCol w:w="1395"/>
        <w:gridCol w:w="1341"/>
      </w:tblGrid>
      <w:tr w:rsidR="008B5D81" w14:paraId="23B65269" w14:textId="77777777" w:rsidTr="00CC5658">
        <w:trPr>
          <w:trHeight w:val="492"/>
        </w:trPr>
        <w:tc>
          <w:tcPr>
            <w:tcW w:w="10313" w:type="dxa"/>
            <w:gridSpan w:val="10"/>
            <w:shd w:val="clear" w:color="auto" w:fill="CCCCCC"/>
            <w:vAlign w:val="center"/>
          </w:tcPr>
          <w:p w14:paraId="3D9E3E0F" w14:textId="77777777" w:rsidR="009473A8" w:rsidRDefault="008B5D81" w:rsidP="00947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Kosztorys całoś</w:t>
            </w:r>
            <w:r w:rsidR="009473A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ci projektu </w:t>
            </w:r>
          </w:p>
          <w:p w14:paraId="7ABF9B50" w14:textId="2C575CBF" w:rsidR="008B5D81" w:rsidRPr="00172141" w:rsidRDefault="008B5D81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</w:pPr>
          </w:p>
        </w:tc>
      </w:tr>
      <w:tr w:rsidR="008E502C" w14:paraId="1BBB9D7B" w14:textId="77777777" w:rsidTr="008B5D81">
        <w:trPr>
          <w:trHeight w:val="1667"/>
        </w:trPr>
        <w:tc>
          <w:tcPr>
            <w:tcW w:w="533" w:type="dxa"/>
            <w:shd w:val="clear" w:color="auto" w:fill="CCCCCC"/>
          </w:tcPr>
          <w:p w14:paraId="248453D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4" w:type="dxa"/>
            <w:shd w:val="clear" w:color="auto" w:fill="CCCCCC"/>
          </w:tcPr>
          <w:p w14:paraId="03916D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 wraz ze sposobem kalkulacji (częstotliwość, liczba)</w:t>
            </w:r>
          </w:p>
        </w:tc>
        <w:tc>
          <w:tcPr>
            <w:tcW w:w="997" w:type="dxa"/>
            <w:gridSpan w:val="2"/>
            <w:shd w:val="clear" w:color="auto" w:fill="CCCCCC"/>
          </w:tcPr>
          <w:p w14:paraId="7D15F37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Ilość</w:t>
            </w:r>
          </w:p>
          <w:p w14:paraId="4E293AA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jednostek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803" w:type="dxa"/>
            <w:shd w:val="clear" w:color="auto" w:fill="CCCCCC"/>
          </w:tcPr>
          <w:p w14:paraId="1EBCC5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miary</w:t>
            </w:r>
          </w:p>
          <w:p w14:paraId="4AFD4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CCCCC"/>
          </w:tcPr>
          <w:p w14:paraId="7214629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 jedn.</w:t>
            </w:r>
          </w:p>
          <w:p w14:paraId="131803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1B5C05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CCCCC"/>
          </w:tcPr>
          <w:p w14:paraId="3447F3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całkowity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7560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wnioskowany do dofinansowania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ADE0B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Finansowe środki własne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shd w:val="clear" w:color="auto" w:fill="CCCCCC"/>
          </w:tcPr>
          <w:p w14:paraId="4361560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Wkład osobowy,</w:t>
            </w:r>
          </w:p>
          <w:p w14:paraId="082F5AD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 tym praca społeczna członków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i świadczeń wolontariuszy</w:t>
            </w:r>
          </w:p>
        </w:tc>
      </w:tr>
      <w:tr w:rsidR="008E502C" w14:paraId="59BF6807" w14:textId="77777777" w:rsidTr="008B5D81">
        <w:tc>
          <w:tcPr>
            <w:tcW w:w="533" w:type="dxa"/>
            <w:shd w:val="clear" w:color="auto" w:fill="E6E6E6"/>
          </w:tcPr>
          <w:p w14:paraId="079528D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04C799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10E0E27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E5C651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MERYTORYCZNE</w:t>
            </w:r>
          </w:p>
        </w:tc>
        <w:tc>
          <w:tcPr>
            <w:tcW w:w="1395" w:type="dxa"/>
            <w:shd w:val="clear" w:color="auto" w:fill="E6E6E6"/>
          </w:tcPr>
          <w:p w14:paraId="59A004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ACA1B1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14:paraId="667DD2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4131B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C15F2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1013A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471AF1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F9F9F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4E6E65F5" w14:textId="77777777" w:rsidTr="008B5D81">
        <w:tc>
          <w:tcPr>
            <w:tcW w:w="533" w:type="dxa"/>
          </w:tcPr>
          <w:p w14:paraId="1F06BD1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1M.</w:t>
            </w:r>
          </w:p>
        </w:tc>
        <w:tc>
          <w:tcPr>
            <w:tcW w:w="1554" w:type="dxa"/>
          </w:tcPr>
          <w:p w14:paraId="60901D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13D8E46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2BE9B4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56FF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82976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0DF6E5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3BF96A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78040C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2A56B7E6" w14:textId="77777777" w:rsidTr="008B5D81">
        <w:tc>
          <w:tcPr>
            <w:tcW w:w="533" w:type="dxa"/>
          </w:tcPr>
          <w:p w14:paraId="7C4A42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2M.</w:t>
            </w:r>
          </w:p>
        </w:tc>
        <w:tc>
          <w:tcPr>
            <w:tcW w:w="1554" w:type="dxa"/>
          </w:tcPr>
          <w:p w14:paraId="47E98B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A6DA5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D1466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BA61B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344270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89A77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8F5FD5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00567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5F4774D" w14:textId="77777777" w:rsidTr="008B5D81">
        <w:tc>
          <w:tcPr>
            <w:tcW w:w="533" w:type="dxa"/>
          </w:tcPr>
          <w:p w14:paraId="5BD9CE7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3M.</w:t>
            </w:r>
          </w:p>
        </w:tc>
        <w:tc>
          <w:tcPr>
            <w:tcW w:w="1554" w:type="dxa"/>
          </w:tcPr>
          <w:p w14:paraId="4DD38C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CB2E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8B4E7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185E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4EDABE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E8126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18068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6ABFAA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AD11F41" w14:textId="77777777" w:rsidTr="008B5D81">
        <w:tc>
          <w:tcPr>
            <w:tcW w:w="533" w:type="dxa"/>
            <w:shd w:val="clear" w:color="auto" w:fill="E6E6E6"/>
          </w:tcPr>
          <w:p w14:paraId="1E91BB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D071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72ABD06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4467831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ADMINISTRACYJNE</w:t>
            </w:r>
          </w:p>
        </w:tc>
        <w:tc>
          <w:tcPr>
            <w:tcW w:w="1395" w:type="dxa"/>
            <w:shd w:val="clear" w:color="auto" w:fill="E6E6E6"/>
          </w:tcPr>
          <w:p w14:paraId="521E05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4CA519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40A819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BE10D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53CFBA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33C03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10652E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4C1687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0A2FBC06" w14:textId="77777777" w:rsidTr="008B5D81">
        <w:tc>
          <w:tcPr>
            <w:tcW w:w="533" w:type="dxa"/>
          </w:tcPr>
          <w:p w14:paraId="23A8D6C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1A.</w:t>
            </w:r>
          </w:p>
        </w:tc>
        <w:tc>
          <w:tcPr>
            <w:tcW w:w="1554" w:type="dxa"/>
          </w:tcPr>
          <w:p w14:paraId="1F448C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C171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F24C5E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CA1A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46093F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819D6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233CB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281A0B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6D74D2C9" w14:textId="77777777" w:rsidTr="008B5D81">
        <w:tc>
          <w:tcPr>
            <w:tcW w:w="533" w:type="dxa"/>
          </w:tcPr>
          <w:p w14:paraId="644CF71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2A.</w:t>
            </w:r>
          </w:p>
        </w:tc>
        <w:tc>
          <w:tcPr>
            <w:tcW w:w="1554" w:type="dxa"/>
          </w:tcPr>
          <w:p w14:paraId="77B0F19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3046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905F7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EC299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303AA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B17A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9A3EE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0EE9FC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78478C61" w14:textId="77777777" w:rsidTr="008B5D81">
        <w:tc>
          <w:tcPr>
            <w:tcW w:w="533" w:type="dxa"/>
          </w:tcPr>
          <w:p w14:paraId="35C7510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3A.</w:t>
            </w:r>
          </w:p>
        </w:tc>
        <w:tc>
          <w:tcPr>
            <w:tcW w:w="1554" w:type="dxa"/>
          </w:tcPr>
          <w:p w14:paraId="3A7C0B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3C4A4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69F8A0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2769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F5CF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D392CE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7D4EE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34990D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13A86352" w14:textId="77777777" w:rsidTr="008B5D81">
        <w:tc>
          <w:tcPr>
            <w:tcW w:w="533" w:type="dxa"/>
            <w:shd w:val="clear" w:color="auto" w:fill="E6E6E6"/>
          </w:tcPr>
          <w:p w14:paraId="6BE16F7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27EA07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0EDEECE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932C3B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RZECZOWE</w:t>
            </w:r>
          </w:p>
        </w:tc>
        <w:tc>
          <w:tcPr>
            <w:tcW w:w="1395" w:type="dxa"/>
            <w:shd w:val="clear" w:color="auto" w:fill="E6E6E6"/>
          </w:tcPr>
          <w:p w14:paraId="4B8C0C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56C807A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52DA6F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0EAE56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E709E7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717C8F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529172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30DFC57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39A880FC" w14:textId="77777777" w:rsidTr="008B5D81">
        <w:trPr>
          <w:trHeight w:val="346"/>
        </w:trPr>
        <w:tc>
          <w:tcPr>
            <w:tcW w:w="533" w:type="dxa"/>
          </w:tcPr>
          <w:p w14:paraId="3DF6ED8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1R.</w:t>
            </w:r>
          </w:p>
        </w:tc>
        <w:tc>
          <w:tcPr>
            <w:tcW w:w="1554" w:type="dxa"/>
          </w:tcPr>
          <w:p w14:paraId="4502F20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0B501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60CEE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92D5F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CA282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17094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71067F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B71D9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277F2619" w14:textId="77777777" w:rsidTr="008B5D81">
        <w:trPr>
          <w:trHeight w:val="346"/>
        </w:trPr>
        <w:tc>
          <w:tcPr>
            <w:tcW w:w="533" w:type="dxa"/>
          </w:tcPr>
          <w:p w14:paraId="10690C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2R.</w:t>
            </w:r>
          </w:p>
        </w:tc>
        <w:tc>
          <w:tcPr>
            <w:tcW w:w="1554" w:type="dxa"/>
          </w:tcPr>
          <w:p w14:paraId="290CAD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7BD1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371E088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3928C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9DD89E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2FFF3D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03ACD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0AFD03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02EABE2E" w14:textId="77777777" w:rsidTr="008B5D81">
        <w:trPr>
          <w:trHeight w:val="346"/>
        </w:trPr>
        <w:tc>
          <w:tcPr>
            <w:tcW w:w="533" w:type="dxa"/>
          </w:tcPr>
          <w:p w14:paraId="53E565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3R.</w:t>
            </w:r>
          </w:p>
        </w:tc>
        <w:tc>
          <w:tcPr>
            <w:tcW w:w="1554" w:type="dxa"/>
          </w:tcPr>
          <w:p w14:paraId="226260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2240E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420C9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D1412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EBD04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46F11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3FC8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3B212D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4F319E11" w14:textId="77777777" w:rsidTr="008B5D81">
        <w:trPr>
          <w:trHeight w:val="892"/>
        </w:trPr>
        <w:tc>
          <w:tcPr>
            <w:tcW w:w="533" w:type="dxa"/>
            <w:shd w:val="clear" w:color="auto" w:fill="D9D9D9"/>
          </w:tcPr>
          <w:p w14:paraId="028E943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32D91A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4DD3441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4" w:type="dxa"/>
            <w:shd w:val="clear" w:color="auto" w:fill="D9D9D9"/>
          </w:tcPr>
          <w:p w14:paraId="3CE871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  <w:p w14:paraId="3C64EBA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14:paraId="06B11A4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gridSpan w:val="2"/>
            <w:shd w:val="clear" w:color="auto" w:fill="D9D9D9"/>
          </w:tcPr>
          <w:p w14:paraId="534990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shd w:val="clear" w:color="auto" w:fill="D9D9D9"/>
          </w:tcPr>
          <w:p w14:paraId="482CD0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7A3F54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6A9457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57EB54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41" w:type="dxa"/>
            <w:shd w:val="clear" w:color="auto" w:fill="D9D9D9"/>
          </w:tcPr>
          <w:p w14:paraId="7A028EE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</w:tr>
    </w:tbl>
    <w:p w14:paraId="3D89E42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E021D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EWENTUALNE DODATKOWE UWAGI DO KOSZTORYSU</w:t>
      </w:r>
    </w:p>
    <w:p w14:paraId="6231E0C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dodatkowe informacje nieujęte w kosztorysie, istotne dla jego oceny. Wnioskodawcy składający wniosek wspólny zobowiązani są podać informację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o wysokości współfinansowania realizacji zadania przez każdego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nioskodawcę</w:t>
      </w:r>
    </w:p>
    <w:tbl>
      <w:tblPr>
        <w:tblStyle w:val="aff6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8E502C" w14:paraId="355F5679" w14:textId="77777777"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9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7BB3EA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2585369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t xml:space="preserve">CZĘŚĆ IV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MOŻLIWOŚCI REALIZACJI PROJEKTU W ODNIESIENIU DO POSIADANYCH ZASOBÓW</w:t>
      </w:r>
    </w:p>
    <w:p w14:paraId="028B7E5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3C7AC0BF" w14:textId="77777777" w:rsidR="008E502C" w:rsidRDefault="00A43E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OPIS ZASOBÓW RZECZOWYCH WNIOSKODAWCY, KTÓRE ZOSTANĄ WYKORZYSTANE PRZY REALIZACJI PROJEKTU</w:t>
      </w:r>
      <w:r>
        <w:rPr>
          <w:rFonts w:ascii="Arial" w:eastAsia="Arial" w:hAnsi="Arial" w:cs="Arial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7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p w14:paraId="4C4143DE" w14:textId="64A51F98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szczegółowo określić zasoby rzeczowe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przewidywane do wykorzystania przy realizacji projektu, w tym lokal, sprzęt, materiały itp.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przypadku zaplanowania realizacji projektu poza siedzibą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 wymaga się opisu lokalizacji, w której będzie on prowadzony.</w:t>
      </w:r>
    </w:p>
    <w:p w14:paraId="7ED57C6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7"/>
        <w:tblW w:w="10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8E502C" w14:paraId="3DBC231C" w14:textId="77777777">
        <w:trPr>
          <w:trHeight w:val="986"/>
        </w:trPr>
        <w:tc>
          <w:tcPr>
            <w:tcW w:w="10250" w:type="dxa"/>
          </w:tcPr>
          <w:p w14:paraId="5F1182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Arial Narrow" w:eastAsia="Arial Narrow" w:hAnsi="Arial Narrow" w:cs="Arial Narrow"/>
                <w:color w:val="000000"/>
                <w:sz w:val="32"/>
                <w:szCs w:val="32"/>
              </w:rPr>
            </w:pPr>
          </w:p>
        </w:tc>
      </w:tr>
    </w:tbl>
    <w:p w14:paraId="759BC16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59FD2F0" w14:textId="454F4247" w:rsidR="0084735A" w:rsidRDefault="00A43E25" w:rsidP="00FB4C55">
      <w:pPr>
        <w:pStyle w:val="Tekstpodstawowywcity"/>
        <w:ind w:left="0" w:hanging="2"/>
        <w:jc w:val="left"/>
        <w:rPr>
          <w:rFonts w:cs="Arial"/>
          <w:b/>
          <w:i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>2. OPIS ZASOBÓW KADROWYCH WNIOSKODAWCY, KTÓRE ZOSTANĄ WYKORZYSTANE PRZY REALIZACJI PROJEKTU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8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br/>
      </w:r>
      <w:r w:rsidR="00FB4C55" w:rsidRPr="00F86BD4">
        <w:rPr>
          <w:rFonts w:cs="Arial"/>
          <w:b/>
          <w:i/>
          <w:sz w:val="16"/>
          <w:szCs w:val="16"/>
        </w:rPr>
        <w:t>UWAGA!</w:t>
      </w:r>
      <w:r w:rsidR="0084735A" w:rsidRPr="0084735A">
        <w:t xml:space="preserve"> </w:t>
      </w:r>
      <w:r w:rsidR="0084735A" w:rsidRPr="0084735A">
        <w:rPr>
          <w:rFonts w:cs="Arial"/>
          <w:b/>
          <w:i/>
          <w:sz w:val="16"/>
          <w:szCs w:val="16"/>
        </w:rPr>
        <w:t>Należy wskazać wszystkich realizatorów, którzy posiadają odpowiednie wykształcenie i doświadczenie niezbędne do prawidłowej realizacji zadania publicznego i którzy będą za to odpowiedzialni, a także koordynatora merytorycznego i koordynatora finansowego, których wynagrodzenia będą pokrywane z projektu, niezależnie od źródła ich finansowania. Nie ma konieczności wskazywania realizatorów, którzy uczestniczą jedynie w pracach technicznych i pomocniczych przy realizacji działań merytorycznych.</w:t>
      </w:r>
    </w:p>
    <w:p w14:paraId="1F1713BA" w14:textId="15F19BDD" w:rsidR="00FB4C55" w:rsidRPr="00F86BD4" w:rsidRDefault="00FB4C55" w:rsidP="00FB4C55">
      <w:pPr>
        <w:pStyle w:val="Tekstpodstawowywcity"/>
        <w:ind w:left="0" w:hanging="2"/>
        <w:jc w:val="left"/>
        <w:rPr>
          <w:rFonts w:cs="Arial"/>
          <w:i/>
          <w:sz w:val="16"/>
          <w:szCs w:val="16"/>
        </w:rPr>
      </w:pPr>
      <w:r w:rsidRPr="00F86BD4">
        <w:rPr>
          <w:rFonts w:cs="Arial"/>
          <w:i/>
          <w:sz w:val="16"/>
          <w:szCs w:val="16"/>
        </w:rPr>
        <w:t xml:space="preserve"> Należy wskazać wszystkich realizatorów, których wynagrodzenia będą pokrywane w ramach projektu, niezależnie od źródła ich finansowania. Ocenie podlegać będzie spójność i szczegółowość przedstawionego wykazu z planowanymi działaniami i kalkulacją kosztów.</w:t>
      </w:r>
    </w:p>
    <w:p w14:paraId="535C8FC6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 xml:space="preserve">W przypadku ubiegania się o dofinansowanie realizacji działań w formie etatu lub jego części należy szczegółowo wskazać rodzaj i zakres godzinowy w odniesieniu do każdego działania. </w:t>
      </w:r>
    </w:p>
    <w:p w14:paraId="21048A87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>Brak wskazania realizatora działania wymienionego w kosztorysie może skutkować nieprzyjęciem tego działania do realizacji, a w konsekwencji oddaleniem wniosku.</w:t>
      </w:r>
    </w:p>
    <w:p w14:paraId="2C97B8EE" w14:textId="77777777" w:rsidR="008E502C" w:rsidRDefault="008E502C" w:rsidP="00F1676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FF"/>
        </w:rPr>
      </w:pPr>
    </w:p>
    <w:p w14:paraId="539E516F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2552"/>
        <w:gridCol w:w="3685"/>
      </w:tblGrid>
      <w:tr w:rsidR="00F16766" w:rsidRPr="00EA18B9" w14:paraId="443B9F2C" w14:textId="77777777" w:rsidTr="005C41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B630D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353E009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68BD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Imię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F976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Wykształcenie</w:t>
            </w:r>
          </w:p>
          <w:p w14:paraId="1C8F9A7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(wyższe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w trakcie studiów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średnie)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5977A" w14:textId="488DFDAB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Informacje doty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czące kwalifikacji realizatora </w:t>
            </w:r>
            <w:r w:rsidRPr="00F7615C">
              <w:rPr>
                <w:rFonts w:ascii="Arial Narrow" w:hAnsi="Arial Narrow" w:cs="Arial"/>
                <w:b/>
                <w:sz w:val="16"/>
                <w:szCs w:val="16"/>
              </w:rPr>
              <w:t>zapewniających prawidłowe wykonanie zadania,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z uwzględnieniem szkoleń 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w zakresie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uzależ</w:t>
            </w:r>
            <w:r w:rsidR="00C80365">
              <w:rPr>
                <w:rFonts w:ascii="Arial Narrow" w:hAnsi="Arial Narrow" w:cs="Arial"/>
                <w:b/>
                <w:sz w:val="16"/>
                <w:szCs w:val="16"/>
              </w:rPr>
              <w:t>nień</w:t>
            </w:r>
          </w:p>
          <w:p w14:paraId="593111C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zkolenia wraz z podaniem nazw, 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organizatorów oraz daty ukończenia, certyfikaty, itp.)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35C00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C6D5700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Wymiar godzinowy zatrudnienia realizatora </w:t>
            </w: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(liczba godzin)</w:t>
            </w:r>
          </w:p>
          <w:p w14:paraId="79AF5D29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Zakres działań podejmowanych w projekcie</w:t>
            </w:r>
          </w:p>
          <w:p w14:paraId="5795D6A5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(numer i nazwa działania wg. kosztorysu)</w:t>
            </w:r>
          </w:p>
          <w:p w14:paraId="2A584F62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8EA3B78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CF82E67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8190E06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16766" w:rsidRPr="003F61C5" w14:paraId="25DEF868" w14:textId="77777777" w:rsidTr="005C418D">
        <w:trPr>
          <w:cantSplit/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2E28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7FD6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FD4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39AD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741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30D28DA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1891D31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D5C818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0E3211E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47A516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3914CD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83D699D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37096488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7E628D98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</w:tr>
      <w:tr w:rsidR="00F16766" w:rsidRPr="003F61C5" w14:paraId="09DE7058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EBE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B6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2A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62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5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6BFA22A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7610F23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0329B042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715B79F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D62D618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3BC2DB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5327489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BAD884F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1B52FEB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5A01846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0741FEF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  <w:tr w:rsidR="00F16766" w:rsidRPr="003F61C5" w14:paraId="72706CAE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F0F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A0A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86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C41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2F7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387AB0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55C6260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2DAEFA9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CD172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7A167FC3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4C30645C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7786F57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F839A1E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46BC3A4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3E13A2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1258C45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</w:tbl>
    <w:p w14:paraId="7BA6FA65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after="240"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9EC3B5" w14:textId="77777777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OPIS DOŚWIADCZENIA WNIOSKODAWCY/ REALIZATORÓW W REALIZACJI DZIAŁAŃ PODOBNEGO TYPU</w:t>
      </w:r>
    </w:p>
    <w:p w14:paraId="42C6A80F" w14:textId="1940B92E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informację, czy </w:t>
      </w:r>
      <w:r w:rsidRPr="003064D6">
        <w:rPr>
          <w:rFonts w:ascii="Arial Narrow" w:eastAsia="Arial Narrow" w:hAnsi="Arial Narrow" w:cs="Arial Narrow"/>
          <w:i/>
          <w:color w:val="000000"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 posiada doświadczenie w zakresie wykonywania projektów o podob</w:t>
      </w:r>
      <w:r w:rsidR="00AE060A">
        <w:rPr>
          <w:rFonts w:ascii="Arial Narrow" w:eastAsia="Arial Narrow" w:hAnsi="Arial Narrow" w:cs="Arial Narrow"/>
          <w:i/>
          <w:color w:val="000000"/>
          <w:sz w:val="16"/>
          <w:szCs w:val="16"/>
        </w:rPr>
        <w:t>nym charakterze</w:t>
      </w:r>
      <w:r w:rsidR="0091218A">
        <w:rPr>
          <w:rFonts w:ascii="Arial Narrow" w:eastAsia="Arial Narrow" w:hAnsi="Arial Narrow" w:cs="Arial Narrow"/>
          <w:i/>
          <w:color w:val="000000"/>
          <w:sz w:val="16"/>
          <w:szCs w:val="16"/>
        </w:rPr>
        <w:t>.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przypadku braku doświadczenia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wymagane jest wskazanie doświadczenia poszczególnych realizatorów w tabeli 3C. We wszystkich przypadkach wymagane jest aby doświadczenie było zgodne z zakresem zadania, na które aplikuje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nioskodawca.</w:t>
      </w:r>
    </w:p>
    <w:p w14:paraId="5A2A0EDB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1A88D0D6" w14:textId="30AF5C13" w:rsidR="008E502C" w:rsidRDefault="00D157D3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sdt>
        <w:sdtPr>
          <w:tag w:val="goog_rdk_26"/>
          <w:id w:val="174858863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A. REALIZACJA PROJEKTÓW W ZAKRESIE PRZECIWDZIAŁANIA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UZALEŻNIENIOM</w:t>
      </w:r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ZE ŚRODKÓW BUDŻETOWYCH BĘDĄCYCH W DYSPOZYCJI MINISTRA ZDROWIA LUB  Z FUNDUSZU ROZWIĄZYWANIA PROBLEMÓW HAZARDOWYCH</w:t>
      </w:r>
      <w:r w:rsidR="00A43E25">
        <w:rPr>
          <w:rFonts w:ascii="Arial Narrow" w:eastAsia="Arial Narrow" w:hAnsi="Arial Narrow" w:cs="Arial Narrow"/>
          <w:b/>
          <w:color w:val="0000FF"/>
          <w:sz w:val="18"/>
          <w:szCs w:val="18"/>
        </w:rPr>
        <w:t xml:space="preserve"> </w:t>
      </w:r>
    </w:p>
    <w:p w14:paraId="0DC05D17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nie otrzymał dotychczas dofinansowania</w:t>
      </w:r>
    </w:p>
    <w:p w14:paraId="27BFE970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otrzymał dofinansowanie, zgodnie z informacjami w poniższej tabeli:</w:t>
      </w:r>
    </w:p>
    <w:tbl>
      <w:tblPr>
        <w:tblStyle w:val="aff9"/>
        <w:tblW w:w="1027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080"/>
        <w:gridCol w:w="1357"/>
        <w:gridCol w:w="2268"/>
        <w:gridCol w:w="1276"/>
        <w:gridCol w:w="2693"/>
        <w:gridCol w:w="992"/>
      </w:tblGrid>
      <w:tr w:rsidR="008E502C" w14:paraId="5B7C5F24" w14:textId="77777777">
        <w:trPr>
          <w:trHeight w:val="30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6B3C5E" w14:textId="6F6C3D40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F78A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Numer umowy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9BB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zadania konkursowego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016B0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własna zadania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A73AB0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743F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Krótki opis projektu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0C047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Liczba odbiorców projektu</w:t>
            </w:r>
          </w:p>
        </w:tc>
      </w:tr>
      <w:tr w:rsidR="008E502C" w14:paraId="1702B0D7" w14:textId="77777777">
        <w:trPr>
          <w:trHeight w:val="369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ABF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9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87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78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A9E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E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0E3E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139127E" w14:textId="77777777">
        <w:trPr>
          <w:trHeight w:val="417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6DEE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9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B6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BA1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22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28D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875A8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A865A1" w14:textId="77777777" w:rsidR="008E502C" w:rsidRDefault="00D157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28"/>
          <w:id w:val="-1991235995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B. DOŚWIADCZENIE W REALIZACJI INNYCH PROJEKTÓW O PODOBNYM CHARAKTERZE </w:t>
      </w:r>
    </w:p>
    <w:tbl>
      <w:tblPr>
        <w:tblStyle w:val="affa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80"/>
        <w:gridCol w:w="1641"/>
        <w:gridCol w:w="1701"/>
        <w:gridCol w:w="1701"/>
        <w:gridCol w:w="3543"/>
      </w:tblGrid>
      <w:tr w:rsidR="008E502C" w14:paraId="2EAD75C2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4F85A4" w14:textId="25691311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C6A83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106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projektu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DF9E4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C6CFA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19CB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13B7A37F" w14:textId="77777777">
        <w:trPr>
          <w:trHeight w:val="37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B6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F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98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C0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B53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4E041F4" w14:textId="77777777">
        <w:trPr>
          <w:trHeight w:val="409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80DF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38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D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A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D8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6413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A4F1437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26C77572" w14:textId="57347C57" w:rsidR="008E502C" w:rsidRDefault="00D157D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30"/>
          <w:id w:val="504565456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C. DOŚWIADCZENIE REALIZATORÓW W ZAKRESIE PROBLEMATY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>KI  PRZECIWDZIAŁANIA UZALEŻNIENIOM</w:t>
      </w:r>
    </w:p>
    <w:p w14:paraId="4CF16CBB" w14:textId="566D0BFD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wypełnić w przypadku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nioskodawców, których nie dotyczy tabela 3A lub 3B. Wymagane jest wskazanie doświadczeń poszczególnych realizatorów,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szczególności w odniesieniu do działań realizowanych w zakresie problematyki przeciwdziałania </w:t>
      </w:r>
      <w:r w:rsidR="00336C01">
        <w:rPr>
          <w:rFonts w:ascii="Arial Narrow" w:eastAsia="Arial Narrow" w:hAnsi="Arial Narrow" w:cs="Arial Narrow"/>
          <w:i/>
          <w:color w:val="000000"/>
          <w:sz w:val="16"/>
          <w:szCs w:val="16"/>
        </w:rPr>
        <w:t>uzależnieniom.</w:t>
      </w:r>
      <w:sdt>
        <w:sdtPr>
          <w:tag w:val="goog_rdk_31"/>
          <w:id w:val="2119255771"/>
          <w:showingPlcHdr/>
        </w:sdtPr>
        <w:sdtEndPr/>
        <w:sdtContent>
          <w:r w:rsidR="0094240D">
            <w:t xml:space="preserve">     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64E5255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Style w:val="affb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154"/>
        <w:gridCol w:w="1984"/>
        <w:gridCol w:w="1985"/>
        <w:gridCol w:w="3543"/>
      </w:tblGrid>
      <w:tr w:rsidR="008E502C" w14:paraId="6D01B259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D73C0C" w14:textId="3273ED44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277B5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Realizator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B3906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B8549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9187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0BB661FF" w14:textId="77777777">
        <w:trPr>
          <w:trHeight w:val="352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404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21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1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1B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27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3FB29BB5" w14:textId="77777777">
        <w:trPr>
          <w:trHeight w:val="41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A210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A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69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D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20C54C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6E1E4BC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1B4F306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4800779F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……………………………..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………………………………………</w:t>
      </w:r>
    </w:p>
    <w:p w14:paraId="54F9DBF0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Pieczęć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Data i podpis osoby/osób upoważnionych </w:t>
      </w:r>
    </w:p>
    <w:p w14:paraId="1077637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do składania oświadczeń woli </w:t>
      </w:r>
    </w:p>
    <w:p w14:paraId="4F2FF84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w imieniu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</w:p>
    <w:p w14:paraId="7E54245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t>CZĘŚĆ V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OŚWIADCZENIE WNIOSKODAWCY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9"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</w:p>
    <w:p w14:paraId="7D02FD1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31D2B4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bookmarkStart w:id="1" w:name="_Hlk203727556"/>
      <w:r w:rsidRPr="00413A78">
        <w:rPr>
          <w:rFonts w:ascii="Arial Narrow" w:eastAsia="Arial Narrow" w:hAnsi="Arial Narrow" w:cs="Arial Narrow"/>
          <w:color w:val="000000"/>
        </w:rPr>
        <w:t>W</w:t>
      </w:r>
      <w:bookmarkStart w:id="2" w:name="_Hlk203727632"/>
      <w:r w:rsidRPr="00413A78">
        <w:rPr>
          <w:rFonts w:ascii="Arial Narrow" w:eastAsia="Arial Narrow" w:hAnsi="Arial Narrow" w:cs="Arial Narrow"/>
          <w:color w:val="000000"/>
        </w:rPr>
        <w:t xml:space="preserve"> związku z ubieganiem się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</w:t>
      </w:r>
    </w:p>
    <w:p w14:paraId="6112287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(nazwa i adres </w:t>
      </w:r>
      <w:r w:rsidRPr="00413A78">
        <w:rPr>
          <w:rFonts w:ascii="Arial Narrow" w:eastAsia="Arial Narrow" w:hAnsi="Arial Narrow" w:cs="Arial Narrow"/>
          <w:i/>
          <w:sz w:val="16"/>
          <w:szCs w:val="16"/>
        </w:rPr>
        <w:t>w</w:t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nioskodawcy)</w:t>
      </w:r>
    </w:p>
    <w:p w14:paraId="10A7701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o dofinansowanie ze środków Funduszu Rozwiązywania Problemów Hazardowych na realizację zadania konkursowego: </w:t>
      </w:r>
      <w:r>
        <w:rPr>
          <w:rFonts w:ascii="Arial Narrow" w:eastAsia="Arial Narrow" w:hAnsi="Arial Narrow" w:cs="Arial Narrow"/>
          <w:color w:val="000000"/>
        </w:rPr>
        <w:t>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</w:p>
    <w:p w14:paraId="0283FCCC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______________________________________________________________________________________________________________</w:t>
      </w:r>
    </w:p>
    <w:p w14:paraId="1C85DACE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zaplanowanego do wykonania w okresie od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do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składamy następujące oświadczenie: </w:t>
      </w:r>
    </w:p>
    <w:bookmarkEnd w:id="1"/>
    <w:p w14:paraId="5627C942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4F60D134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Niżej podpisane osoby, posiadające prawo do składania oświadczeń woli i wiedzy w imieniu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 xml:space="preserve">nioskodawcy oświadczają, że ww.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nioskodawca:</w:t>
      </w:r>
    </w:p>
    <w:p w14:paraId="504684C4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Posiada rachunek bankowy w </w:t>
      </w:r>
      <w:r>
        <w:rPr>
          <w:rFonts w:ascii="Arial Narrow" w:eastAsia="Arial Narrow" w:hAnsi="Arial Narrow" w:cs="Arial Narrow"/>
          <w:color w:val="000000"/>
        </w:rPr>
        <w:t xml:space="preserve">______________________________________________________________________________ 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nr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_____________________________________________________________,</w:t>
      </w:r>
      <w:r w:rsidRPr="00413A78">
        <w:rPr>
          <w:rFonts w:ascii="Arial Narrow" w:eastAsia="Arial Narrow" w:hAnsi="Arial Narrow" w:cs="Arial Narrow"/>
          <w:color w:val="000000"/>
        </w:rPr>
        <w:t xml:space="preserve"> nie zajęty z jakiegokolwiek tytułu egzekucyjnego.</w:t>
      </w:r>
    </w:p>
    <w:p w14:paraId="3C603AFB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płatnościami w Zakładzie Ubezpieczeń Społecznych.</w:t>
      </w:r>
    </w:p>
    <w:p w14:paraId="52C3789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podatkami we właściwym dla wnioskodawcy Urzędzie Skarbowym.</w:t>
      </w:r>
    </w:p>
    <w:p w14:paraId="2FF6F92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Jest zdolny do terminowej spłaty ciążących na nim zobowiązań.</w:t>
      </w:r>
    </w:p>
    <w:bookmarkEnd w:id="2"/>
    <w:p w14:paraId="30C1FA8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CB4FC50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Jednocześnie oświadczam, że:</w:t>
      </w:r>
    </w:p>
    <w:p w14:paraId="664058C9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Proponowane zadanie całości mieści się w zakresie działalności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nioskodawcy.</w:t>
      </w:r>
    </w:p>
    <w:p w14:paraId="4D9AFB0C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Wnioskodawca posiada zasoby rzeczowe i kadrowe zapewniające prawidłowe wykonanie zadania.</w:t>
      </w:r>
    </w:p>
    <w:p w14:paraId="4D9DE801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bookmarkStart w:id="3" w:name="_heading=h.gjdgxs" w:colFirst="0" w:colLast="0"/>
      <w:bookmarkEnd w:id="3"/>
      <w:r w:rsidRPr="00413A78">
        <w:rPr>
          <w:rFonts w:ascii="Arial Narrow" w:eastAsia="Arial Narrow" w:hAnsi="Arial Narrow" w:cs="Arial Narrow"/>
          <w:color w:val="000000"/>
        </w:rPr>
        <w:t xml:space="preserve">W zakresie związanym z naborem wniosków, w tym z gromadzeniem, przetwarzaniem i przekazywaniem danych osobowych, a także wprowadzaniem ich do systemów informatycznych, osoby, których te dane dotyczą, złożyły stosowne oświadczenia zgodnie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z Rozporządzeniem Parlamentu Europejskiego i Rady (UE) 2016/679 z dnia 27 kwietnia 2016 r. w sprawie ochrony osób fizycznych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w związku z przetwarzaniem danych osobowych i w sprawie swobodnego przepływu takich danych oraz uchylenia dyrektywy 95/46/WE (ogólne rozporządzenie o ochronie danych, </w:t>
      </w:r>
      <w:r w:rsidRPr="00413A78">
        <w:rPr>
          <w:rFonts w:ascii="Arial Narrow" w:hAnsi="Arial Narrow"/>
        </w:rPr>
        <w:t xml:space="preserve">Dz. U. UE. L. z 2016 r. Nr 119, str. 1 z </w:t>
      </w:r>
      <w:proofErr w:type="spellStart"/>
      <w:r w:rsidRPr="00413A78">
        <w:rPr>
          <w:rFonts w:ascii="Arial Narrow" w:hAnsi="Arial Narrow"/>
        </w:rPr>
        <w:t>późn</w:t>
      </w:r>
      <w:proofErr w:type="spellEnd"/>
      <w:r w:rsidRPr="00413A78">
        <w:rPr>
          <w:rFonts w:ascii="Arial Narrow" w:hAnsi="Arial Narrow"/>
        </w:rPr>
        <w:t>. zm.</w:t>
      </w:r>
      <w:r w:rsidRPr="00413A78">
        <w:rPr>
          <w:rFonts w:ascii="Arial Narrow" w:eastAsia="Arial Narrow" w:hAnsi="Arial Narrow" w:cs="Arial Narrow"/>
          <w:color w:val="000000"/>
        </w:rPr>
        <w:t>, dalej: RODO oraz ustawą z dnia 10 maja 2018 r. o ochronie danych osobowych (</w:t>
      </w:r>
      <w:r w:rsidRPr="00413A78">
        <w:rPr>
          <w:rFonts w:ascii="Arial Narrow" w:hAnsi="Arial Narrow"/>
        </w:rPr>
        <w:t>Dz. U. z 2019 r. poz. 1781</w:t>
      </w:r>
      <w:r w:rsidRPr="00413A78">
        <w:rPr>
          <w:rFonts w:ascii="Arial Narrow" w:eastAsia="Arial Narrow" w:hAnsi="Arial Narrow" w:cs="Arial Narrow"/>
          <w:color w:val="000000"/>
        </w:rPr>
        <w:t>).</w:t>
      </w:r>
    </w:p>
    <w:p w14:paraId="3DDA56BD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Dane określone w części I niniejszego wniosku są zgodne z Krajowym Rejestrem Sądowym/właściwym rejestrem lub ewidencją.</w:t>
      </w:r>
    </w:p>
    <w:p w14:paraId="7C3E6B78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Wszystkie podane we wniosku oraz załącznikach informacje są zgodne z aktualnym stanem prawnym i faktycznym i nie naruszają praw osób trzecich. </w:t>
      </w:r>
    </w:p>
    <w:p w14:paraId="01ADE07F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b/>
          <w:color w:val="000000"/>
        </w:rPr>
        <w:t xml:space="preserve">W przypadku przyjęcia wniosku do realizacji </w:t>
      </w:r>
      <w:r w:rsidRPr="00413A78">
        <w:rPr>
          <w:rFonts w:ascii="Arial Narrow" w:eastAsia="Arial Narrow" w:hAnsi="Arial Narrow" w:cs="Arial Narrow"/>
          <w:b/>
        </w:rPr>
        <w:t>w</w:t>
      </w:r>
      <w:r w:rsidRPr="00413A78">
        <w:rPr>
          <w:rFonts w:ascii="Arial Narrow" w:eastAsia="Arial Narrow" w:hAnsi="Arial Narrow" w:cs="Arial Narrow"/>
          <w:b/>
          <w:color w:val="000000"/>
        </w:rPr>
        <w:t>nioskodawca zobowiązuje się do założenia wyodrębnionego rachunku bankowego, przeznaczonego wyłącznie do rozliczeń związanych z przyznaną dotacją.</w:t>
      </w:r>
    </w:p>
    <w:p w14:paraId="068A0C08" w14:textId="77777777" w:rsidR="003C35A4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Wnioskodawca nie ubiega się o środki finansowe z innych źródeł na realizację działań zaplanowanych do realizacji w ramach niniejszego wniosku. </w:t>
      </w:r>
    </w:p>
    <w:p w14:paraId="4DBFB197" w14:textId="7A4C0037" w:rsidR="00C26F0E" w:rsidRDefault="00C26F0E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C26F0E">
        <w:rPr>
          <w:rFonts w:ascii="Arial Narrow" w:eastAsia="Arial Narrow" w:hAnsi="Arial Narrow" w:cs="Arial Narrow"/>
          <w:color w:val="000000"/>
        </w:rPr>
        <w:t>Wnioskodawca oświadcza, że w okresie ostatnich 2 lat przed złożeniem niniejszego wniosku nie otrzymał żadnego wsparcia finansowego, rzeczowego ani organizacyjnego od podmiotów związanych z przemysłem alkoholowym oraz nie pozostaje z nimi w żadnej relacji sponsorowania lub współpracy oraz że nie będzie pozostawał w takiej relacji przez okres 2 lat liczony od dnia zakończenia realizacji zadania publicznego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8FC429B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28618C1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Osoby składające oświadczenie:</w:t>
      </w:r>
    </w:p>
    <w:p w14:paraId="3D705830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1.</w:t>
      </w:r>
      <w:r>
        <w:rPr>
          <w:rFonts w:ascii="Arial Narrow" w:eastAsia="Arial Narrow" w:hAnsi="Arial Narrow" w:cs="Arial Narrow"/>
          <w:color w:val="000000"/>
        </w:rPr>
        <w:t xml:space="preserve"> ____________________________________</w:t>
      </w:r>
      <w:r w:rsidRPr="006B399F">
        <w:rPr>
          <w:rFonts w:ascii="Arial Narrow" w:eastAsia="Arial Narrow" w:hAnsi="Arial Narrow" w:cs="Arial Narrow"/>
          <w:color w:val="000000"/>
        </w:rPr>
        <w:t xml:space="preserve"> </w:t>
      </w:r>
    </w:p>
    <w:p w14:paraId="19F40C7F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 xml:space="preserve">2. </w:t>
      </w:r>
      <w:r>
        <w:rPr>
          <w:rFonts w:ascii="Arial Narrow" w:eastAsia="Arial Narrow" w:hAnsi="Arial Narrow" w:cs="Arial Narrow"/>
          <w:color w:val="000000"/>
        </w:rPr>
        <w:t>____________________________________</w:t>
      </w:r>
    </w:p>
    <w:p w14:paraId="42901C8F" w14:textId="77777777" w:rsidR="003C35A4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___________________________________________ </w:t>
      </w:r>
    </w:p>
    <w:p w14:paraId="2DA46B2C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Data i podpis osoby/osób składających oświadczenie</w:t>
      </w:r>
    </w:p>
    <w:p w14:paraId="07987337" w14:textId="7E88BE26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5EF3A858" w14:textId="448E3194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1E10CD0A" w14:textId="0596BD0C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2DF229F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03599D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  <w:r w:rsidRPr="00C560D3">
        <w:rPr>
          <w:rFonts w:ascii="Arial Narrow" w:eastAsia="Arial Narrow" w:hAnsi="Arial Narrow" w:cs="Arial Narrow"/>
          <w:b/>
          <w:color w:val="000000"/>
          <w:u w:val="single"/>
        </w:rPr>
        <w:t>KOMPLET SKŁADANEJ DOKUMENTACJI ZAWIERA: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</w:p>
    <w:p w14:paraId="235B7BC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2032"/>
      </w:tblGrid>
      <w:tr w:rsidR="008E502C" w14:paraId="6D2B183E" w14:textId="77777777">
        <w:tc>
          <w:tcPr>
            <w:tcW w:w="10220" w:type="dxa"/>
            <w:gridSpan w:val="3"/>
            <w:shd w:val="clear" w:color="auto" w:fill="D9D9D9"/>
            <w:vAlign w:val="center"/>
          </w:tcPr>
          <w:p w14:paraId="07A8AE15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Wniosek i załączniki:</w:t>
            </w:r>
          </w:p>
        </w:tc>
      </w:tr>
      <w:tr w:rsidR="008E502C" w14:paraId="351623C2" w14:textId="77777777">
        <w:trPr>
          <w:trHeight w:val="659"/>
        </w:trPr>
        <w:tc>
          <w:tcPr>
            <w:tcW w:w="817" w:type="dxa"/>
            <w:vAlign w:val="center"/>
          </w:tcPr>
          <w:p w14:paraId="294E00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7371" w:type="dxa"/>
            <w:vAlign w:val="center"/>
          </w:tcPr>
          <w:p w14:paraId="307DCEBC" w14:textId="412638A6" w:rsidR="008E502C" w:rsidRDefault="000E3EAB" w:rsidP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 xml:space="preserve"> egzemplarze wniosku 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podpisan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przez osobę/ osoby upoważnione</w:t>
            </w:r>
          </w:p>
        </w:tc>
        <w:tc>
          <w:tcPr>
            <w:tcW w:w="2032" w:type="dxa"/>
            <w:vAlign w:val="center"/>
          </w:tcPr>
          <w:p w14:paraId="6570D7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C868FBE" w14:textId="77777777">
        <w:tc>
          <w:tcPr>
            <w:tcW w:w="817" w:type="dxa"/>
            <w:vAlign w:val="center"/>
          </w:tcPr>
          <w:p w14:paraId="2D66A7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7371" w:type="dxa"/>
            <w:vAlign w:val="center"/>
          </w:tcPr>
          <w:p w14:paraId="563804BA" w14:textId="74B10A7C" w:rsidR="008E502C" w:rsidRDefault="00B35A88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B35A88">
              <w:rPr>
                <w:rFonts w:ascii="Arial Narrow" w:eastAsia="Arial Narrow" w:hAnsi="Arial Narrow" w:cs="Arial Narrow"/>
                <w:color w:val="000000"/>
              </w:rPr>
              <w:t>Skan ostatecznej i podpisanej wersj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i elektronicznej wniosku </w:t>
            </w:r>
            <w:r w:rsidRPr="00B35A88">
              <w:rPr>
                <w:rFonts w:ascii="Arial Narrow" w:eastAsia="Arial Narrow" w:hAnsi="Arial Narrow" w:cs="Arial Narrow"/>
                <w:color w:val="000000"/>
              </w:rPr>
              <w:t xml:space="preserve">oraz załącznika nr 1 do  wniosku złożony na </w:t>
            </w:r>
            <w:r w:rsidR="005A69D0">
              <w:rPr>
                <w:rFonts w:ascii="Arial Narrow" w:eastAsia="Arial Narrow" w:hAnsi="Arial Narrow" w:cs="Arial Narrow"/>
                <w:color w:val="000000"/>
              </w:rPr>
              <w:t>nośniku elektronicznym.</w:t>
            </w:r>
          </w:p>
        </w:tc>
        <w:tc>
          <w:tcPr>
            <w:tcW w:w="2032" w:type="dxa"/>
            <w:vAlign w:val="center"/>
          </w:tcPr>
          <w:p w14:paraId="3E1A28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7BF12D2" w14:textId="77777777">
        <w:trPr>
          <w:trHeight w:val="599"/>
        </w:trPr>
        <w:tc>
          <w:tcPr>
            <w:tcW w:w="817" w:type="dxa"/>
            <w:vAlign w:val="center"/>
          </w:tcPr>
          <w:p w14:paraId="21452ED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7371" w:type="dxa"/>
            <w:vAlign w:val="center"/>
          </w:tcPr>
          <w:p w14:paraId="762388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1 do wniosku - Informacja na temat projektu</w:t>
            </w:r>
          </w:p>
        </w:tc>
        <w:tc>
          <w:tcPr>
            <w:tcW w:w="2032" w:type="dxa"/>
            <w:vAlign w:val="center"/>
          </w:tcPr>
          <w:p w14:paraId="4C3E93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2236AE1" w14:textId="77777777">
        <w:tc>
          <w:tcPr>
            <w:tcW w:w="817" w:type="dxa"/>
            <w:vAlign w:val="center"/>
          </w:tcPr>
          <w:p w14:paraId="1841BC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</w:t>
            </w:r>
          </w:p>
        </w:tc>
        <w:tc>
          <w:tcPr>
            <w:tcW w:w="7371" w:type="dxa"/>
            <w:vAlign w:val="center"/>
          </w:tcPr>
          <w:p w14:paraId="2CEC861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Recenzje, porozumienia lub inne dokumenty wymagane zgodnie z opisem zadania na które aplikuje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nioskodawca</w:t>
            </w:r>
          </w:p>
        </w:tc>
        <w:tc>
          <w:tcPr>
            <w:tcW w:w="2032" w:type="dxa"/>
            <w:vAlign w:val="center"/>
          </w:tcPr>
          <w:p w14:paraId="08E19BD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2FE0A7D" w14:textId="77777777">
        <w:trPr>
          <w:trHeight w:val="712"/>
        </w:trPr>
        <w:tc>
          <w:tcPr>
            <w:tcW w:w="817" w:type="dxa"/>
            <w:vAlign w:val="center"/>
          </w:tcPr>
          <w:p w14:paraId="33C81E4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</w:t>
            </w:r>
          </w:p>
        </w:tc>
        <w:tc>
          <w:tcPr>
            <w:tcW w:w="7371" w:type="dxa"/>
            <w:vAlign w:val="center"/>
          </w:tcPr>
          <w:p w14:paraId="1F3EF3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Inne, istotne z punktu widzenia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nioskodawcy (wymienić jakie).</w:t>
            </w:r>
          </w:p>
        </w:tc>
        <w:tc>
          <w:tcPr>
            <w:tcW w:w="2032" w:type="dxa"/>
            <w:vAlign w:val="center"/>
          </w:tcPr>
          <w:p w14:paraId="4D2156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FAE24A5" w14:textId="77777777">
        <w:tc>
          <w:tcPr>
            <w:tcW w:w="10220" w:type="dxa"/>
            <w:gridSpan w:val="3"/>
            <w:shd w:val="clear" w:color="auto" w:fill="D9D9D9"/>
          </w:tcPr>
          <w:p w14:paraId="36E5244B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Dokumenty formalno-prawne</w:t>
            </w:r>
          </w:p>
        </w:tc>
      </w:tr>
      <w:tr w:rsidR="008E502C" w14:paraId="4492FBED" w14:textId="77777777">
        <w:tc>
          <w:tcPr>
            <w:tcW w:w="817" w:type="dxa"/>
            <w:vAlign w:val="center"/>
          </w:tcPr>
          <w:p w14:paraId="26C087CA" w14:textId="2DFE6F0B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</w:t>
            </w:r>
          </w:p>
        </w:tc>
        <w:tc>
          <w:tcPr>
            <w:tcW w:w="7371" w:type="dxa"/>
            <w:vAlign w:val="center"/>
          </w:tcPr>
          <w:p w14:paraId="43260C8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Kopia aktualnego odpisu z Krajowego Rejestru Sądowego, innego rejestru lub ewidencji</w:t>
            </w:r>
          </w:p>
        </w:tc>
        <w:tc>
          <w:tcPr>
            <w:tcW w:w="2032" w:type="dxa"/>
            <w:vAlign w:val="center"/>
          </w:tcPr>
          <w:p w14:paraId="25BC519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EC908C8" w14:textId="77777777">
        <w:tc>
          <w:tcPr>
            <w:tcW w:w="817" w:type="dxa"/>
            <w:vAlign w:val="center"/>
          </w:tcPr>
          <w:p w14:paraId="4459BD88" w14:textId="21D48E89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</w:t>
            </w:r>
          </w:p>
        </w:tc>
        <w:tc>
          <w:tcPr>
            <w:tcW w:w="7371" w:type="dxa"/>
            <w:vAlign w:val="center"/>
          </w:tcPr>
          <w:p w14:paraId="41C8F2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2 do wniosku - Oświadczenia Wnioskodawcy</w:t>
            </w:r>
          </w:p>
        </w:tc>
        <w:tc>
          <w:tcPr>
            <w:tcW w:w="2032" w:type="dxa"/>
            <w:vAlign w:val="center"/>
          </w:tcPr>
          <w:p w14:paraId="55057E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DC9F6F" w14:textId="77777777">
        <w:tc>
          <w:tcPr>
            <w:tcW w:w="817" w:type="dxa"/>
            <w:vAlign w:val="center"/>
          </w:tcPr>
          <w:p w14:paraId="1162CEF4" w14:textId="1AA75E2C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</w:t>
            </w:r>
          </w:p>
        </w:tc>
        <w:tc>
          <w:tcPr>
            <w:tcW w:w="7371" w:type="dxa"/>
            <w:vAlign w:val="center"/>
          </w:tcPr>
          <w:p w14:paraId="16AA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3 – Oświadczenie o kwalifikowalności podatku od towarów i usług.</w:t>
            </w:r>
          </w:p>
        </w:tc>
        <w:tc>
          <w:tcPr>
            <w:tcW w:w="2032" w:type="dxa"/>
            <w:vAlign w:val="center"/>
          </w:tcPr>
          <w:p w14:paraId="18E0A9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72796" w:rsidRPr="004B4761" w14:paraId="61228D99" w14:textId="77777777">
        <w:tc>
          <w:tcPr>
            <w:tcW w:w="817" w:type="dxa"/>
            <w:vAlign w:val="center"/>
          </w:tcPr>
          <w:p w14:paraId="706643CC" w14:textId="515DE858" w:rsidR="00D72796" w:rsidRPr="004B4761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4.</w:t>
            </w:r>
          </w:p>
        </w:tc>
        <w:tc>
          <w:tcPr>
            <w:tcW w:w="7371" w:type="dxa"/>
            <w:vAlign w:val="center"/>
          </w:tcPr>
          <w:p w14:paraId="69C1B2F8" w14:textId="03BE483A" w:rsidR="00D72796" w:rsidRPr="004B4761" w:rsidRDefault="00D72796" w:rsidP="00D72796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position w:val="0"/>
              </w:rPr>
            </w:pPr>
            <w:r w:rsidRPr="004B4761">
              <w:rPr>
                <w:rFonts w:ascii="Arial Narrow" w:eastAsia="Arial Narrow" w:hAnsi="Arial Narrow" w:cs="Arial Narrow"/>
              </w:rPr>
              <w:t>Załącznik nr 4 do wniosku – Oświadczenie Wnioskodawcy o spełnieniu warunków służących zapewnieniu dostępności osobom ze szczególnymi potrzebami.</w:t>
            </w:r>
          </w:p>
          <w:p w14:paraId="1E43E724" w14:textId="77777777" w:rsidR="00D72796" w:rsidRPr="004B4761" w:rsidRDefault="00D72796" w:rsidP="00B0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32" w:type="dxa"/>
            <w:vAlign w:val="center"/>
          </w:tcPr>
          <w:p w14:paraId="2E0717A3" w14:textId="77777777" w:rsidR="00D72796" w:rsidRPr="004B4761" w:rsidRDefault="00D72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0C59B413" w14:textId="77777777">
        <w:tc>
          <w:tcPr>
            <w:tcW w:w="817" w:type="dxa"/>
            <w:vAlign w:val="center"/>
          </w:tcPr>
          <w:p w14:paraId="194EEA2E" w14:textId="7631F28A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5.</w:t>
            </w:r>
          </w:p>
        </w:tc>
        <w:tc>
          <w:tcPr>
            <w:tcW w:w="7371" w:type="dxa"/>
            <w:vAlign w:val="center"/>
          </w:tcPr>
          <w:p w14:paraId="037AAAFA" w14:textId="75CA130C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hAnsi="Arial Narrow" w:cs="Arial"/>
                <w:color w:val="000000"/>
                <w:position w:val="0"/>
              </w:rPr>
            </w:pPr>
            <w:r w:rsidRPr="004B4761">
              <w:rPr>
                <w:rFonts w:ascii="Arial Narrow" w:hAnsi="Arial Narrow" w:cs="Arial"/>
                <w:sz w:val="18"/>
                <w:szCs w:val="18"/>
              </w:rPr>
              <w:t>Załącznik nr 5 do wniosku – oświadczenie dotyczące tajemnicy przedsiębiorstwa (fakultatywnie)</w:t>
            </w:r>
          </w:p>
        </w:tc>
        <w:tc>
          <w:tcPr>
            <w:tcW w:w="2032" w:type="dxa"/>
            <w:vAlign w:val="center"/>
          </w:tcPr>
          <w:p w14:paraId="13FDD825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4E57E970" w14:textId="77777777">
        <w:tc>
          <w:tcPr>
            <w:tcW w:w="817" w:type="dxa"/>
            <w:vAlign w:val="center"/>
          </w:tcPr>
          <w:p w14:paraId="3B263584" w14:textId="7B3B04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6.</w:t>
            </w:r>
          </w:p>
        </w:tc>
        <w:tc>
          <w:tcPr>
            <w:tcW w:w="7371" w:type="dxa"/>
            <w:vAlign w:val="center"/>
          </w:tcPr>
          <w:p w14:paraId="43DFEF01" w14:textId="19DD40CB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</w:rPr>
            </w:pPr>
            <w:r w:rsidRPr="004B4761">
              <w:rPr>
                <w:rFonts w:ascii="Arial Narrow" w:hAnsi="Arial Narrow" w:cs="Arial"/>
                <w:color w:val="000000"/>
                <w:position w:val="0"/>
              </w:rPr>
              <w:t>Kopia porozumienia/umowy potwierdzającej podjęcie wspólnej realizacji zadania w przypadku składania oferty wspólnej (konsorcjum/partnerstwo)</w:t>
            </w:r>
          </w:p>
        </w:tc>
        <w:tc>
          <w:tcPr>
            <w:tcW w:w="2032" w:type="dxa"/>
            <w:vAlign w:val="center"/>
          </w:tcPr>
          <w:p w14:paraId="00E0E258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CB5452D" w14:textId="77777777" w:rsidR="008E502C" w:rsidRPr="004B4761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2216DF1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4B4761">
        <w:rPr>
          <w:rFonts w:ascii="Arial Narrow" w:hAnsi="Arial Narrow" w:cstheme="minorHAnsi"/>
          <w:b/>
          <w:bCs/>
          <w:color w:val="004E9A"/>
          <w:sz w:val="22"/>
          <w:szCs w:val="22"/>
        </w:rPr>
        <w:t>UWAGA</w:t>
      </w:r>
      <w:r w:rsidRPr="004B4761">
        <w:rPr>
          <w:rFonts w:ascii="Arial Narrow" w:eastAsia="Arial Narrow" w:hAnsi="Arial Narrow" w:cs="Arial Narrow"/>
          <w:b/>
          <w:bCs/>
          <w:color w:val="004E9A"/>
          <w:sz w:val="22"/>
          <w:szCs w:val="22"/>
        </w:rPr>
        <w:t xml:space="preserve">! </w:t>
      </w:r>
    </w:p>
    <w:p w14:paraId="6279FD07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4B4761">
        <w:rPr>
          <w:rFonts w:ascii="Arial Narrow" w:eastAsia="Arial Narrow" w:hAnsi="Arial Narrow" w:cs="Arial Narrow"/>
          <w:color w:val="000000"/>
        </w:rPr>
        <w:t>Wnioskodawca zobowiązany jest do zweryfikowania poprawności i kompletności składanej dokumentacji oraz oznaczenia w powyższej tabeli rodzaju dokumentu, który składa.</w:t>
      </w:r>
    </w:p>
    <w:p w14:paraId="7CECD6C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hAnsi="Arial Narrow" w:cs="Arial"/>
        </w:rPr>
      </w:pPr>
      <w:r w:rsidRPr="004B4761">
        <w:rPr>
          <w:rFonts w:ascii="Arial Narrow" w:hAnsi="Arial Narrow" w:cs="Arial"/>
        </w:rPr>
        <w:t xml:space="preserve">Załącznik nr 5 – </w:t>
      </w:r>
      <w:r w:rsidRPr="004B4761">
        <w:rPr>
          <w:rFonts w:ascii="Arial Narrow" w:hAnsi="Arial Narrow" w:cs="Arial"/>
          <w:u w:val="single"/>
        </w:rPr>
        <w:t>oświadczenie dotyczące tajemnicy przedsiębiorstwa nie jest załącznikiem obowiązkowym.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5"/>
      </w:tblGrid>
      <w:tr w:rsidR="008D3314" w14:paraId="0A37AE13" w14:textId="77777777" w:rsidTr="00A95815">
        <w:trPr>
          <w:trHeight w:val="457"/>
        </w:trPr>
        <w:tc>
          <w:tcPr>
            <w:tcW w:w="7795" w:type="dxa"/>
            <w:vAlign w:val="bottom"/>
          </w:tcPr>
          <w:p w14:paraId="24F94779" w14:textId="77777777" w:rsidR="008D3314" w:rsidRDefault="008D3314" w:rsidP="00A95815">
            <w:pPr>
              <w:tabs>
                <w:tab w:val="left" w:pos="1701"/>
              </w:tabs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b/>
                <w:color w:val="000000"/>
              </w:rPr>
              <w:t>Dokumenty formalno-prawne należy złożyć w odrębnym skoroszycie!</w:t>
            </w:r>
          </w:p>
        </w:tc>
      </w:tr>
    </w:tbl>
    <w:p w14:paraId="151DBC76" w14:textId="77777777" w:rsidR="008D3314" w:rsidRPr="006B399F" w:rsidRDefault="008D3314" w:rsidP="008D3314">
      <w:pP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7CD18C85" w14:textId="655251BE" w:rsidR="008E502C" w:rsidRDefault="008E502C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8E5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50" w:right="746" w:bottom="709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9EB5" w14:textId="77777777" w:rsidR="006B3B31" w:rsidRDefault="006B3B31">
      <w:pPr>
        <w:spacing w:line="240" w:lineRule="auto"/>
        <w:ind w:left="0" w:hanging="2"/>
      </w:pPr>
      <w:r>
        <w:separator/>
      </w:r>
    </w:p>
  </w:endnote>
  <w:endnote w:type="continuationSeparator" w:id="0">
    <w:p w14:paraId="749E2516" w14:textId="77777777" w:rsidR="006B3B31" w:rsidRDefault="006B3B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C133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F26C9C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DF5F" w14:textId="53AE38FA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57D3">
      <w:rPr>
        <w:noProof/>
        <w:color w:val="000000"/>
      </w:rPr>
      <w:t>1</w:t>
    </w:r>
    <w:r>
      <w:rPr>
        <w:color w:val="000000"/>
      </w:rPr>
      <w:fldChar w:fldCharType="end"/>
    </w:r>
  </w:p>
  <w:p w14:paraId="497A021F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6AC8" w14:textId="77777777" w:rsidR="00AA5473" w:rsidRDefault="00AA547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FA78" w14:textId="77777777" w:rsidR="006B3B31" w:rsidRDefault="006B3B31">
      <w:pPr>
        <w:spacing w:line="240" w:lineRule="auto"/>
        <w:ind w:left="0" w:hanging="2"/>
      </w:pPr>
      <w:r>
        <w:separator/>
      </w:r>
    </w:p>
  </w:footnote>
  <w:footnote w:type="continuationSeparator" w:id="0">
    <w:p w14:paraId="08CAACDB" w14:textId="77777777" w:rsidR="006B3B31" w:rsidRDefault="006B3B31">
      <w:pPr>
        <w:spacing w:line="240" w:lineRule="auto"/>
        <w:ind w:left="0" w:hanging="2"/>
      </w:pPr>
      <w:r>
        <w:continuationSeparator/>
      </w:r>
    </w:p>
  </w:footnote>
  <w:footnote w:id="1">
    <w:p w14:paraId="40CBA1B4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2">
    <w:p w14:paraId="5F074091" w14:textId="7777777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3">
    <w:p w14:paraId="3444F423" w14:textId="7A04658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Style w:val="Odwoanieprzypisudolnego"/>
        </w:rPr>
        <w:t>1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wypełnia Krajowe Centrum Przeciwdziałania Uzależnieniom</w:t>
      </w:r>
    </w:p>
  </w:footnote>
  <w:footnote w:id="4">
    <w:p w14:paraId="5456A70C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W przypadku składania wniosku wspólnego każdy z podmiotów zobowiązany jest do wypełnienia odrębnie części I. wniosku.</w:t>
      </w:r>
    </w:p>
  </w:footnote>
  <w:footnote w:id="5">
    <w:p w14:paraId="1B536A60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Dotyczy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 będących osobami fizycznymi prowadzącymi działalność gospodarczą w formie jednoosobowej działalności lub spółki cywilnej. Do wypełnienia tej części zobowiązany jest każdy ze wspólników oddzielnie.</w:t>
      </w:r>
    </w:p>
  </w:footnote>
  <w:footnote w:id="6">
    <w:p w14:paraId="6A24B7BE" w14:textId="79FFD994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Rozporządzenie Ministra Zdrowia z dnia 31 października 2017 r. w sprawie uzyskiwania dofinansowania realizacji zadań ze środków Funduszu Rozwiązywania Problemów Hazardowych.</w:t>
      </w:r>
    </w:p>
    <w:p w14:paraId="1DA9F02F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</w:footnote>
  <w:footnote w:id="7">
    <w:p w14:paraId="1B6FEDB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rzeczowych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8">
    <w:p w14:paraId="2FFFCA52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kadrowych i kompetencjach osób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9">
    <w:p w14:paraId="030165C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Wnioskodawcy składający wniosek wspólny zobowiązani są do złożenia Części V odrębnie.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949F8" w14:textId="77777777" w:rsidR="00AA5473" w:rsidRDefault="00AA547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8827" w14:textId="44E4D74B" w:rsidR="00AA5473" w:rsidRPr="00163430" w:rsidRDefault="00AA5473" w:rsidP="008345DB">
    <w:pPr>
      <w:pStyle w:val="Nagwek"/>
      <w:ind w:leftChars="0" w:left="0" w:firstLineChars="0" w:firstLine="0"/>
      <w:jc w:val="both"/>
      <w:rPr>
        <w:position w:val="0"/>
      </w:rPr>
    </w:pPr>
    <w:r w:rsidRPr="003476BB">
      <w:rPr>
        <w:rFonts w:ascii="Arial Narrow" w:eastAsia="Arial Narrow" w:hAnsi="Arial Narrow" w:cs="Arial Narrow"/>
        <w:i/>
        <w:sz w:val="16"/>
        <w:szCs w:val="16"/>
      </w:rPr>
      <w:t xml:space="preserve">Załącznik nr 1 do </w:t>
    </w:r>
    <w:r w:rsidRPr="003476BB">
      <w:rPr>
        <w:rFonts w:ascii="Arial Narrow" w:hAnsi="Arial Narrow"/>
        <w:i/>
        <w:sz w:val="16"/>
        <w:szCs w:val="16"/>
      </w:rPr>
      <w:t xml:space="preserve">Ogłoszenia </w:t>
    </w:r>
    <w:r w:rsidR="00163C57">
      <w:rPr>
        <w:rFonts w:ascii="Arial Narrow" w:hAnsi="Arial Narrow"/>
        <w:i/>
        <w:sz w:val="16"/>
        <w:szCs w:val="16"/>
      </w:rPr>
      <w:t xml:space="preserve">do </w:t>
    </w:r>
    <w:r w:rsidR="00163C57" w:rsidRPr="00D157D3">
      <w:rPr>
        <w:rFonts w:ascii="Arial Narrow" w:hAnsi="Arial Narrow"/>
        <w:i/>
        <w:sz w:val="16"/>
        <w:szCs w:val="16"/>
      </w:rPr>
      <w:t xml:space="preserve">Zarządzenia nr </w:t>
    </w:r>
    <w:r w:rsidR="00D157D3" w:rsidRPr="00D157D3">
      <w:rPr>
        <w:rFonts w:ascii="Arial Narrow" w:hAnsi="Arial Narrow"/>
        <w:i/>
        <w:sz w:val="16"/>
        <w:szCs w:val="16"/>
      </w:rPr>
      <w:t>70</w:t>
    </w:r>
    <w:r w:rsidR="00163C57" w:rsidRPr="00D157D3">
      <w:rPr>
        <w:rFonts w:ascii="Arial Narrow" w:hAnsi="Arial Narrow"/>
        <w:i/>
        <w:sz w:val="16"/>
        <w:szCs w:val="16"/>
      </w:rPr>
      <w:t xml:space="preserve">/2025 </w:t>
    </w:r>
    <w:r w:rsidRPr="00D157D3">
      <w:rPr>
        <w:rFonts w:ascii="Arial Narrow" w:hAnsi="Arial Narrow"/>
        <w:i/>
        <w:sz w:val="16"/>
        <w:szCs w:val="16"/>
      </w:rPr>
      <w:t>Dyrektora</w:t>
    </w:r>
    <w:r w:rsidRPr="003476BB">
      <w:rPr>
        <w:rFonts w:ascii="Arial Narrow" w:hAnsi="Arial Narrow"/>
        <w:i/>
        <w:sz w:val="16"/>
        <w:szCs w:val="16"/>
      </w:rPr>
      <w:t xml:space="preserve"> Krajowego Centrum Przeciwdziałania </w:t>
    </w:r>
    <w:r w:rsidR="00163C57">
      <w:rPr>
        <w:rFonts w:ascii="Arial Narrow" w:hAnsi="Arial Narrow"/>
        <w:i/>
        <w:sz w:val="16"/>
        <w:szCs w:val="16"/>
      </w:rPr>
      <w:t xml:space="preserve">Uzależnieniom </w:t>
    </w:r>
    <w:r w:rsidRPr="003476BB">
      <w:rPr>
        <w:rFonts w:ascii="Arial Narrow" w:hAnsi="Arial Narrow"/>
        <w:i/>
        <w:sz w:val="16"/>
        <w:szCs w:val="16"/>
      </w:rPr>
      <w:t>z dnia</w:t>
    </w:r>
    <w:r>
      <w:rPr>
        <w:rFonts w:ascii="Arial Narrow" w:hAnsi="Arial Narrow"/>
        <w:i/>
        <w:sz w:val="16"/>
        <w:szCs w:val="16"/>
      </w:rPr>
      <w:t xml:space="preserve"> </w:t>
    </w:r>
    <w:r w:rsidR="006A662E">
      <w:rPr>
        <w:rFonts w:ascii="Arial Narrow" w:hAnsi="Arial Narrow"/>
        <w:i/>
        <w:sz w:val="16"/>
        <w:szCs w:val="16"/>
      </w:rPr>
      <w:t>2</w:t>
    </w:r>
    <w:r w:rsidR="00220A79">
      <w:rPr>
        <w:rFonts w:ascii="Arial Narrow" w:hAnsi="Arial Narrow"/>
        <w:i/>
        <w:sz w:val="16"/>
        <w:szCs w:val="16"/>
      </w:rPr>
      <w:t>1</w:t>
    </w:r>
    <w:r w:rsidR="00525379">
      <w:rPr>
        <w:rFonts w:ascii="Arial Narrow" w:hAnsi="Arial Narrow"/>
        <w:i/>
        <w:sz w:val="16"/>
        <w:szCs w:val="16"/>
      </w:rPr>
      <w:t xml:space="preserve"> </w:t>
    </w:r>
    <w:r w:rsidR="00870F29">
      <w:rPr>
        <w:rFonts w:ascii="Arial Narrow" w:hAnsi="Arial Narrow"/>
        <w:i/>
        <w:sz w:val="16"/>
        <w:szCs w:val="16"/>
      </w:rPr>
      <w:t>października</w:t>
    </w:r>
    <w:r w:rsidR="00DD65A4">
      <w:rPr>
        <w:rFonts w:ascii="Arial Narrow" w:hAnsi="Arial Narrow"/>
        <w:i/>
        <w:sz w:val="16"/>
        <w:szCs w:val="16"/>
      </w:rPr>
      <w:t xml:space="preserve"> 2025</w:t>
    </w:r>
    <w:r w:rsidR="00525379">
      <w:rPr>
        <w:rFonts w:ascii="Arial Narrow" w:hAnsi="Arial Narrow"/>
        <w:i/>
        <w:sz w:val="16"/>
        <w:szCs w:val="16"/>
      </w:rPr>
      <w:t xml:space="preserve"> </w:t>
    </w:r>
    <w:r w:rsidR="00DD65A4">
      <w:rPr>
        <w:rFonts w:ascii="Arial Narrow" w:hAnsi="Arial Narrow"/>
        <w:i/>
        <w:sz w:val="16"/>
        <w:szCs w:val="16"/>
      </w:rPr>
      <w:t>r</w:t>
    </w:r>
    <w:r w:rsidR="00525379">
      <w:rPr>
        <w:rFonts w:ascii="Arial Narrow" w:hAnsi="Arial Narrow"/>
        <w:i/>
        <w:sz w:val="16"/>
        <w:szCs w:val="16"/>
      </w:rPr>
      <w:t>.</w:t>
    </w:r>
    <w:r w:rsidR="00163C57">
      <w:rPr>
        <w:rFonts w:ascii="Arial Narrow" w:hAnsi="Arial Narrow"/>
        <w:i/>
        <w:sz w:val="16"/>
        <w:szCs w:val="16"/>
      </w:rPr>
      <w:t xml:space="preserve">  </w:t>
    </w:r>
    <w:r>
      <w:rPr>
        <w:rFonts w:ascii="Arial Narrow" w:hAnsi="Arial Narrow"/>
        <w:i/>
        <w:sz w:val="16"/>
        <w:szCs w:val="16"/>
      </w:rPr>
      <w:t xml:space="preserve">w sprawie ogłoszenia o konkursie wniosków na realizację w </w:t>
    </w:r>
    <w:r w:rsidR="00D52952">
      <w:rPr>
        <w:rFonts w:ascii="Arial Narrow" w:hAnsi="Arial Narrow"/>
        <w:i/>
        <w:sz w:val="16"/>
        <w:szCs w:val="16"/>
      </w:rPr>
      <w:t>roku</w:t>
    </w:r>
    <w:r w:rsidRPr="004B4761">
      <w:rPr>
        <w:rFonts w:ascii="Arial Narrow" w:hAnsi="Arial Narrow"/>
        <w:i/>
        <w:sz w:val="16"/>
        <w:szCs w:val="16"/>
      </w:rPr>
      <w:t xml:space="preserve"> 202</w:t>
    </w:r>
    <w:r w:rsidR="00163C57" w:rsidRPr="004B4761">
      <w:rPr>
        <w:rFonts w:ascii="Arial Narrow" w:hAnsi="Arial Narrow"/>
        <w:i/>
        <w:sz w:val="16"/>
        <w:szCs w:val="16"/>
      </w:rPr>
      <w:t xml:space="preserve">6 </w:t>
    </w:r>
    <w:r w:rsidRPr="004B4761">
      <w:rPr>
        <w:rFonts w:ascii="Arial Narrow" w:hAnsi="Arial Narrow"/>
        <w:i/>
        <w:sz w:val="16"/>
        <w:szCs w:val="16"/>
      </w:rPr>
      <w:t>zadań z zakresu ZDROWIA PUBLICZNEGO dofinansowanych ze środków Funduszu Rozwiązywania Problemów Hazardowych pozostających</w:t>
    </w:r>
    <w:r w:rsidR="00D157D3">
      <w:rPr>
        <w:rFonts w:ascii="Arial Narrow" w:hAnsi="Arial Narrow"/>
        <w:i/>
        <w:sz w:val="16"/>
        <w:szCs w:val="16"/>
      </w:rPr>
      <w:t xml:space="preserve"> w dyspozycji Ministra Zdrowia 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AC6F" w14:textId="77777777" w:rsidR="00AA5473" w:rsidRDefault="00AA547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8E7"/>
    <w:multiLevelType w:val="multilevel"/>
    <w:tmpl w:val="F7A294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0C11F4"/>
    <w:multiLevelType w:val="hybridMultilevel"/>
    <w:tmpl w:val="294E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A68"/>
    <w:multiLevelType w:val="multilevel"/>
    <w:tmpl w:val="7368B8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B70"/>
    <w:multiLevelType w:val="multilevel"/>
    <w:tmpl w:val="5066BA46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6D23EA"/>
    <w:multiLevelType w:val="hybridMultilevel"/>
    <w:tmpl w:val="ABEC22FC"/>
    <w:lvl w:ilvl="0" w:tplc="B1E63C5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31465"/>
    <w:multiLevelType w:val="multilevel"/>
    <w:tmpl w:val="3476F6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3E3201"/>
    <w:multiLevelType w:val="multilevel"/>
    <w:tmpl w:val="F95A8CC6"/>
    <w:lvl w:ilvl="0">
      <w:start w:val="1"/>
      <w:numFmt w:val="bullet"/>
      <w:lvlText w:val="❏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  <w:vertAlign w:val="baseline"/>
      </w:rPr>
    </w:lvl>
  </w:abstractNum>
  <w:abstractNum w:abstractNumId="7" w15:restartNumberingAfterBreak="0">
    <w:nsid w:val="3B6974C2"/>
    <w:multiLevelType w:val="hybridMultilevel"/>
    <w:tmpl w:val="EA9AC9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1BA3B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59233D"/>
    <w:multiLevelType w:val="multilevel"/>
    <w:tmpl w:val="FCB448C2"/>
    <w:lvl w:ilvl="0">
      <w:start w:val="7"/>
      <w:numFmt w:val="decimal"/>
      <w:lvlText w:val="%1."/>
      <w:lvlJc w:val="left"/>
      <w:pPr>
        <w:ind w:left="840" w:hanging="4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61726C4"/>
    <w:multiLevelType w:val="multilevel"/>
    <w:tmpl w:val="B5D2B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7EA27B3"/>
    <w:multiLevelType w:val="multilevel"/>
    <w:tmpl w:val="68E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3F7B83"/>
    <w:multiLevelType w:val="multilevel"/>
    <w:tmpl w:val="62281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336059E"/>
    <w:multiLevelType w:val="multilevel"/>
    <w:tmpl w:val="71DE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7C616E"/>
    <w:multiLevelType w:val="hybridMultilevel"/>
    <w:tmpl w:val="0AB6430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7C051D9E"/>
    <w:multiLevelType w:val="multilevel"/>
    <w:tmpl w:val="B8529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D6E39C0"/>
    <w:multiLevelType w:val="multilevel"/>
    <w:tmpl w:val="C93C8D5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13"/>
  </w:num>
  <w:num w:numId="9">
    <w:abstractNumId w:val="6"/>
  </w:num>
  <w:num w:numId="10">
    <w:abstractNumId w:val="16"/>
  </w:num>
  <w:num w:numId="11">
    <w:abstractNumId w:val="15"/>
  </w:num>
  <w:num w:numId="12">
    <w:abstractNumId w:val="1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C"/>
    <w:rsid w:val="00004040"/>
    <w:rsid w:val="000067B0"/>
    <w:rsid w:val="000207A8"/>
    <w:rsid w:val="00024A11"/>
    <w:rsid w:val="0002560F"/>
    <w:rsid w:val="000323C6"/>
    <w:rsid w:val="00035FA3"/>
    <w:rsid w:val="00040345"/>
    <w:rsid w:val="00046BF1"/>
    <w:rsid w:val="0005322A"/>
    <w:rsid w:val="00053A77"/>
    <w:rsid w:val="00074C53"/>
    <w:rsid w:val="00075F4A"/>
    <w:rsid w:val="00087799"/>
    <w:rsid w:val="00097193"/>
    <w:rsid w:val="000B3EED"/>
    <w:rsid w:val="000D132E"/>
    <w:rsid w:val="000D3EFF"/>
    <w:rsid w:val="000D424E"/>
    <w:rsid w:val="000D5D6A"/>
    <w:rsid w:val="000E116B"/>
    <w:rsid w:val="000E3EAB"/>
    <w:rsid w:val="000E5202"/>
    <w:rsid w:val="000E5DEB"/>
    <w:rsid w:val="000F12FD"/>
    <w:rsid w:val="000F1A8E"/>
    <w:rsid w:val="00101A1E"/>
    <w:rsid w:val="001105F2"/>
    <w:rsid w:val="00122B5D"/>
    <w:rsid w:val="001256E6"/>
    <w:rsid w:val="0015738F"/>
    <w:rsid w:val="00161CEF"/>
    <w:rsid w:val="00163430"/>
    <w:rsid w:val="00163C57"/>
    <w:rsid w:val="00167494"/>
    <w:rsid w:val="001708EA"/>
    <w:rsid w:val="00172141"/>
    <w:rsid w:val="001725E0"/>
    <w:rsid w:val="00180902"/>
    <w:rsid w:val="001853A6"/>
    <w:rsid w:val="00193992"/>
    <w:rsid w:val="00194EA3"/>
    <w:rsid w:val="001A4FAD"/>
    <w:rsid w:val="001A6BFA"/>
    <w:rsid w:val="001B0781"/>
    <w:rsid w:val="001B10F0"/>
    <w:rsid w:val="001B333A"/>
    <w:rsid w:val="001B3B91"/>
    <w:rsid w:val="001B44A0"/>
    <w:rsid w:val="001C2271"/>
    <w:rsid w:val="001C2A40"/>
    <w:rsid w:val="001C55D6"/>
    <w:rsid w:val="001D0AF6"/>
    <w:rsid w:val="001D13E7"/>
    <w:rsid w:val="001D7DA2"/>
    <w:rsid w:val="001E360F"/>
    <w:rsid w:val="001F02BF"/>
    <w:rsid w:val="001F1C30"/>
    <w:rsid w:val="001F750E"/>
    <w:rsid w:val="00201F3A"/>
    <w:rsid w:val="002066C8"/>
    <w:rsid w:val="00211115"/>
    <w:rsid w:val="0021441B"/>
    <w:rsid w:val="00215DB2"/>
    <w:rsid w:val="00220A79"/>
    <w:rsid w:val="002407AB"/>
    <w:rsid w:val="002417EA"/>
    <w:rsid w:val="00250B67"/>
    <w:rsid w:val="002562CC"/>
    <w:rsid w:val="002616F9"/>
    <w:rsid w:val="00275F05"/>
    <w:rsid w:val="002808EF"/>
    <w:rsid w:val="00281F9C"/>
    <w:rsid w:val="00286130"/>
    <w:rsid w:val="00287C5F"/>
    <w:rsid w:val="002B173F"/>
    <w:rsid w:val="002B4CBC"/>
    <w:rsid w:val="002B5F82"/>
    <w:rsid w:val="002B68BD"/>
    <w:rsid w:val="002C341B"/>
    <w:rsid w:val="002D05F6"/>
    <w:rsid w:val="002D6C1E"/>
    <w:rsid w:val="002E0169"/>
    <w:rsid w:val="002E0D57"/>
    <w:rsid w:val="002F1591"/>
    <w:rsid w:val="002F706B"/>
    <w:rsid w:val="002F7C1A"/>
    <w:rsid w:val="003045B3"/>
    <w:rsid w:val="003064D6"/>
    <w:rsid w:val="00306FB7"/>
    <w:rsid w:val="00312490"/>
    <w:rsid w:val="00336C01"/>
    <w:rsid w:val="00347163"/>
    <w:rsid w:val="003476BB"/>
    <w:rsid w:val="00357B2E"/>
    <w:rsid w:val="00362262"/>
    <w:rsid w:val="00363230"/>
    <w:rsid w:val="00367E70"/>
    <w:rsid w:val="0037598C"/>
    <w:rsid w:val="003824D9"/>
    <w:rsid w:val="00392789"/>
    <w:rsid w:val="00392B91"/>
    <w:rsid w:val="003935D5"/>
    <w:rsid w:val="00397A05"/>
    <w:rsid w:val="003A4B1B"/>
    <w:rsid w:val="003A4F91"/>
    <w:rsid w:val="003C35A4"/>
    <w:rsid w:val="003D1468"/>
    <w:rsid w:val="003D6FC4"/>
    <w:rsid w:val="003E502C"/>
    <w:rsid w:val="003E5CDB"/>
    <w:rsid w:val="004007C6"/>
    <w:rsid w:val="00405E4F"/>
    <w:rsid w:val="004100A9"/>
    <w:rsid w:val="00424530"/>
    <w:rsid w:val="00431967"/>
    <w:rsid w:val="00433592"/>
    <w:rsid w:val="00442B0E"/>
    <w:rsid w:val="00442CFC"/>
    <w:rsid w:val="0044486D"/>
    <w:rsid w:val="004505B5"/>
    <w:rsid w:val="00451876"/>
    <w:rsid w:val="004619C5"/>
    <w:rsid w:val="004624DD"/>
    <w:rsid w:val="00465F62"/>
    <w:rsid w:val="00467E3E"/>
    <w:rsid w:val="004716D4"/>
    <w:rsid w:val="00471DAC"/>
    <w:rsid w:val="004725D1"/>
    <w:rsid w:val="00486D0C"/>
    <w:rsid w:val="00490AC5"/>
    <w:rsid w:val="00492B17"/>
    <w:rsid w:val="00494CDD"/>
    <w:rsid w:val="0049671D"/>
    <w:rsid w:val="004A298E"/>
    <w:rsid w:val="004A33CF"/>
    <w:rsid w:val="004B1573"/>
    <w:rsid w:val="004B25BF"/>
    <w:rsid w:val="004B4761"/>
    <w:rsid w:val="004C3090"/>
    <w:rsid w:val="004D421F"/>
    <w:rsid w:val="004E1EC0"/>
    <w:rsid w:val="004E54D5"/>
    <w:rsid w:val="004F0893"/>
    <w:rsid w:val="004F5939"/>
    <w:rsid w:val="00500049"/>
    <w:rsid w:val="0050098C"/>
    <w:rsid w:val="00501841"/>
    <w:rsid w:val="00505F42"/>
    <w:rsid w:val="00511646"/>
    <w:rsid w:val="00525379"/>
    <w:rsid w:val="00533745"/>
    <w:rsid w:val="00537004"/>
    <w:rsid w:val="00542721"/>
    <w:rsid w:val="005439B0"/>
    <w:rsid w:val="005448B3"/>
    <w:rsid w:val="005459E9"/>
    <w:rsid w:val="00551937"/>
    <w:rsid w:val="00554DB4"/>
    <w:rsid w:val="00561805"/>
    <w:rsid w:val="00572D03"/>
    <w:rsid w:val="00585C80"/>
    <w:rsid w:val="00593B57"/>
    <w:rsid w:val="005A0EBB"/>
    <w:rsid w:val="005A31CB"/>
    <w:rsid w:val="005A69D0"/>
    <w:rsid w:val="005B0F51"/>
    <w:rsid w:val="005B50F7"/>
    <w:rsid w:val="005B520B"/>
    <w:rsid w:val="005B5222"/>
    <w:rsid w:val="005B62A8"/>
    <w:rsid w:val="005C289D"/>
    <w:rsid w:val="005C418D"/>
    <w:rsid w:val="005C47CF"/>
    <w:rsid w:val="005C60F0"/>
    <w:rsid w:val="005D207B"/>
    <w:rsid w:val="005D49EA"/>
    <w:rsid w:val="005D6143"/>
    <w:rsid w:val="005D7530"/>
    <w:rsid w:val="005F0325"/>
    <w:rsid w:val="005F2820"/>
    <w:rsid w:val="005F38B2"/>
    <w:rsid w:val="006006D3"/>
    <w:rsid w:val="00600F51"/>
    <w:rsid w:val="00601889"/>
    <w:rsid w:val="0060477C"/>
    <w:rsid w:val="006054E2"/>
    <w:rsid w:val="00622BAA"/>
    <w:rsid w:val="00630CDA"/>
    <w:rsid w:val="00641A74"/>
    <w:rsid w:val="00643D2E"/>
    <w:rsid w:val="0064422C"/>
    <w:rsid w:val="00644E48"/>
    <w:rsid w:val="006458CC"/>
    <w:rsid w:val="00661924"/>
    <w:rsid w:val="00661DCB"/>
    <w:rsid w:val="00664C70"/>
    <w:rsid w:val="00665BEC"/>
    <w:rsid w:val="00667398"/>
    <w:rsid w:val="0067089F"/>
    <w:rsid w:val="00673C42"/>
    <w:rsid w:val="00677EF2"/>
    <w:rsid w:val="00680C4C"/>
    <w:rsid w:val="00686BF8"/>
    <w:rsid w:val="0068704D"/>
    <w:rsid w:val="006976B0"/>
    <w:rsid w:val="006A2DA6"/>
    <w:rsid w:val="006A662E"/>
    <w:rsid w:val="006B1956"/>
    <w:rsid w:val="006B3B31"/>
    <w:rsid w:val="006B4E20"/>
    <w:rsid w:val="006B5186"/>
    <w:rsid w:val="006B55E0"/>
    <w:rsid w:val="006C6895"/>
    <w:rsid w:val="006D19CA"/>
    <w:rsid w:val="006D59CB"/>
    <w:rsid w:val="006D7CFE"/>
    <w:rsid w:val="006F4F46"/>
    <w:rsid w:val="006F6169"/>
    <w:rsid w:val="007051F2"/>
    <w:rsid w:val="00705F61"/>
    <w:rsid w:val="00711CCC"/>
    <w:rsid w:val="0071287C"/>
    <w:rsid w:val="007255A6"/>
    <w:rsid w:val="00732CED"/>
    <w:rsid w:val="00740705"/>
    <w:rsid w:val="00774D9D"/>
    <w:rsid w:val="007879E7"/>
    <w:rsid w:val="00790E4C"/>
    <w:rsid w:val="0079263E"/>
    <w:rsid w:val="007935C4"/>
    <w:rsid w:val="007A519B"/>
    <w:rsid w:val="007A5895"/>
    <w:rsid w:val="007B0FC4"/>
    <w:rsid w:val="007B35EE"/>
    <w:rsid w:val="007B5663"/>
    <w:rsid w:val="007B78EB"/>
    <w:rsid w:val="007B7D30"/>
    <w:rsid w:val="007C1FE3"/>
    <w:rsid w:val="007D6DDF"/>
    <w:rsid w:val="007F170D"/>
    <w:rsid w:val="007F3C42"/>
    <w:rsid w:val="007F66A0"/>
    <w:rsid w:val="007F72F7"/>
    <w:rsid w:val="00802C21"/>
    <w:rsid w:val="008042F5"/>
    <w:rsid w:val="008048A9"/>
    <w:rsid w:val="00804991"/>
    <w:rsid w:val="008136EC"/>
    <w:rsid w:val="00815BC9"/>
    <w:rsid w:val="00816B29"/>
    <w:rsid w:val="00832590"/>
    <w:rsid w:val="00832810"/>
    <w:rsid w:val="008345DB"/>
    <w:rsid w:val="00842961"/>
    <w:rsid w:val="0084394F"/>
    <w:rsid w:val="0084735A"/>
    <w:rsid w:val="0084749C"/>
    <w:rsid w:val="008478D9"/>
    <w:rsid w:val="00870F29"/>
    <w:rsid w:val="00884828"/>
    <w:rsid w:val="00893336"/>
    <w:rsid w:val="00897C87"/>
    <w:rsid w:val="008A3B94"/>
    <w:rsid w:val="008B070E"/>
    <w:rsid w:val="008B191F"/>
    <w:rsid w:val="008B468E"/>
    <w:rsid w:val="008B5D81"/>
    <w:rsid w:val="008C1422"/>
    <w:rsid w:val="008C1DAC"/>
    <w:rsid w:val="008C5EB2"/>
    <w:rsid w:val="008C7847"/>
    <w:rsid w:val="008D250E"/>
    <w:rsid w:val="008D3314"/>
    <w:rsid w:val="008E502C"/>
    <w:rsid w:val="008E6528"/>
    <w:rsid w:val="008E65C0"/>
    <w:rsid w:val="008F3E27"/>
    <w:rsid w:val="009005FD"/>
    <w:rsid w:val="009056AF"/>
    <w:rsid w:val="0091218A"/>
    <w:rsid w:val="00916C25"/>
    <w:rsid w:val="00923C10"/>
    <w:rsid w:val="00924096"/>
    <w:rsid w:val="00930907"/>
    <w:rsid w:val="00941F90"/>
    <w:rsid w:val="0094240D"/>
    <w:rsid w:val="00945EAB"/>
    <w:rsid w:val="009473A8"/>
    <w:rsid w:val="0094758A"/>
    <w:rsid w:val="00955132"/>
    <w:rsid w:val="00957F40"/>
    <w:rsid w:val="009600CE"/>
    <w:rsid w:val="00962119"/>
    <w:rsid w:val="00967FEC"/>
    <w:rsid w:val="009706E4"/>
    <w:rsid w:val="00971819"/>
    <w:rsid w:val="00983FA1"/>
    <w:rsid w:val="0099021F"/>
    <w:rsid w:val="009A11CC"/>
    <w:rsid w:val="009B064E"/>
    <w:rsid w:val="009B2A84"/>
    <w:rsid w:val="009B6F40"/>
    <w:rsid w:val="009C328B"/>
    <w:rsid w:val="009D32D3"/>
    <w:rsid w:val="009D3B22"/>
    <w:rsid w:val="009D5D8A"/>
    <w:rsid w:val="009E014B"/>
    <w:rsid w:val="009E34C6"/>
    <w:rsid w:val="009E3DED"/>
    <w:rsid w:val="00A10789"/>
    <w:rsid w:val="00A11087"/>
    <w:rsid w:val="00A11522"/>
    <w:rsid w:val="00A27FEE"/>
    <w:rsid w:val="00A35214"/>
    <w:rsid w:val="00A37600"/>
    <w:rsid w:val="00A43E25"/>
    <w:rsid w:val="00A46DC1"/>
    <w:rsid w:val="00A56D7F"/>
    <w:rsid w:val="00A572A8"/>
    <w:rsid w:val="00A60EFA"/>
    <w:rsid w:val="00A61C84"/>
    <w:rsid w:val="00A7039F"/>
    <w:rsid w:val="00A7457D"/>
    <w:rsid w:val="00A84B9B"/>
    <w:rsid w:val="00A8615E"/>
    <w:rsid w:val="00A91B16"/>
    <w:rsid w:val="00A9310D"/>
    <w:rsid w:val="00AA5473"/>
    <w:rsid w:val="00AA761F"/>
    <w:rsid w:val="00AB02E1"/>
    <w:rsid w:val="00AC049C"/>
    <w:rsid w:val="00AC18A8"/>
    <w:rsid w:val="00AC3E32"/>
    <w:rsid w:val="00AD5D13"/>
    <w:rsid w:val="00AE060A"/>
    <w:rsid w:val="00AE10C3"/>
    <w:rsid w:val="00AE1135"/>
    <w:rsid w:val="00AE38D9"/>
    <w:rsid w:val="00AE3E7C"/>
    <w:rsid w:val="00AE518A"/>
    <w:rsid w:val="00B02227"/>
    <w:rsid w:val="00B163FA"/>
    <w:rsid w:val="00B304ED"/>
    <w:rsid w:val="00B31FEE"/>
    <w:rsid w:val="00B34291"/>
    <w:rsid w:val="00B35A88"/>
    <w:rsid w:val="00B40F7B"/>
    <w:rsid w:val="00B44931"/>
    <w:rsid w:val="00B50705"/>
    <w:rsid w:val="00B61E3B"/>
    <w:rsid w:val="00B755F3"/>
    <w:rsid w:val="00BA7D4F"/>
    <w:rsid w:val="00BB3E22"/>
    <w:rsid w:val="00BB55CB"/>
    <w:rsid w:val="00BE3055"/>
    <w:rsid w:val="00BF31FA"/>
    <w:rsid w:val="00BF3BAC"/>
    <w:rsid w:val="00C13712"/>
    <w:rsid w:val="00C2253F"/>
    <w:rsid w:val="00C26F0E"/>
    <w:rsid w:val="00C27F60"/>
    <w:rsid w:val="00C3176C"/>
    <w:rsid w:val="00C31BB6"/>
    <w:rsid w:val="00C33051"/>
    <w:rsid w:val="00C337DB"/>
    <w:rsid w:val="00C3532E"/>
    <w:rsid w:val="00C457D9"/>
    <w:rsid w:val="00C540D2"/>
    <w:rsid w:val="00C560D3"/>
    <w:rsid w:val="00C64628"/>
    <w:rsid w:val="00C73653"/>
    <w:rsid w:val="00C80365"/>
    <w:rsid w:val="00C83304"/>
    <w:rsid w:val="00C83472"/>
    <w:rsid w:val="00CA667F"/>
    <w:rsid w:val="00CA6DE4"/>
    <w:rsid w:val="00CB0E68"/>
    <w:rsid w:val="00CB33C6"/>
    <w:rsid w:val="00CC1D1D"/>
    <w:rsid w:val="00CC23A3"/>
    <w:rsid w:val="00CC344E"/>
    <w:rsid w:val="00CC4530"/>
    <w:rsid w:val="00CC5658"/>
    <w:rsid w:val="00CD1EC0"/>
    <w:rsid w:val="00CD5264"/>
    <w:rsid w:val="00CE1256"/>
    <w:rsid w:val="00CF66A4"/>
    <w:rsid w:val="00D01E22"/>
    <w:rsid w:val="00D06335"/>
    <w:rsid w:val="00D157D3"/>
    <w:rsid w:val="00D270D4"/>
    <w:rsid w:val="00D321BE"/>
    <w:rsid w:val="00D35691"/>
    <w:rsid w:val="00D433B8"/>
    <w:rsid w:val="00D50C32"/>
    <w:rsid w:val="00D52952"/>
    <w:rsid w:val="00D55731"/>
    <w:rsid w:val="00D65CB1"/>
    <w:rsid w:val="00D66ADF"/>
    <w:rsid w:val="00D7135C"/>
    <w:rsid w:val="00D72796"/>
    <w:rsid w:val="00D8785C"/>
    <w:rsid w:val="00D90EF8"/>
    <w:rsid w:val="00DA2680"/>
    <w:rsid w:val="00DA2CC5"/>
    <w:rsid w:val="00DA7F08"/>
    <w:rsid w:val="00DB0B8F"/>
    <w:rsid w:val="00DB6F4D"/>
    <w:rsid w:val="00DC4BE3"/>
    <w:rsid w:val="00DC7C8C"/>
    <w:rsid w:val="00DD0C13"/>
    <w:rsid w:val="00DD65A4"/>
    <w:rsid w:val="00DE3248"/>
    <w:rsid w:val="00DE387C"/>
    <w:rsid w:val="00DE4C86"/>
    <w:rsid w:val="00DE7692"/>
    <w:rsid w:val="00DF0091"/>
    <w:rsid w:val="00DF2F2F"/>
    <w:rsid w:val="00E03EA0"/>
    <w:rsid w:val="00E057DF"/>
    <w:rsid w:val="00E05CFE"/>
    <w:rsid w:val="00E103E6"/>
    <w:rsid w:val="00E14FF5"/>
    <w:rsid w:val="00E16087"/>
    <w:rsid w:val="00E164E5"/>
    <w:rsid w:val="00E3119C"/>
    <w:rsid w:val="00E42201"/>
    <w:rsid w:val="00E46530"/>
    <w:rsid w:val="00E54876"/>
    <w:rsid w:val="00E56DE5"/>
    <w:rsid w:val="00E64D25"/>
    <w:rsid w:val="00E748E9"/>
    <w:rsid w:val="00E7523D"/>
    <w:rsid w:val="00E8330F"/>
    <w:rsid w:val="00E83DE4"/>
    <w:rsid w:val="00E96D7F"/>
    <w:rsid w:val="00EA681A"/>
    <w:rsid w:val="00EA771B"/>
    <w:rsid w:val="00EB4B10"/>
    <w:rsid w:val="00EB5BC3"/>
    <w:rsid w:val="00EB5F1D"/>
    <w:rsid w:val="00EC00CF"/>
    <w:rsid w:val="00ED1E03"/>
    <w:rsid w:val="00EE39F4"/>
    <w:rsid w:val="00EF0F06"/>
    <w:rsid w:val="00EF3BC1"/>
    <w:rsid w:val="00F00678"/>
    <w:rsid w:val="00F03D17"/>
    <w:rsid w:val="00F16766"/>
    <w:rsid w:val="00F16F95"/>
    <w:rsid w:val="00F27643"/>
    <w:rsid w:val="00F3661C"/>
    <w:rsid w:val="00F3730B"/>
    <w:rsid w:val="00F429F0"/>
    <w:rsid w:val="00F52846"/>
    <w:rsid w:val="00F54710"/>
    <w:rsid w:val="00F65460"/>
    <w:rsid w:val="00F65F25"/>
    <w:rsid w:val="00F768D0"/>
    <w:rsid w:val="00F81768"/>
    <w:rsid w:val="00F82956"/>
    <w:rsid w:val="00F87A0A"/>
    <w:rsid w:val="00F941D0"/>
    <w:rsid w:val="00F948C7"/>
    <w:rsid w:val="00F95096"/>
    <w:rsid w:val="00F951E4"/>
    <w:rsid w:val="00FA7316"/>
    <w:rsid w:val="00FB394A"/>
    <w:rsid w:val="00FB4C55"/>
    <w:rsid w:val="00FC23C1"/>
    <w:rsid w:val="00FC4B54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9C9092"/>
  <w15:docId w15:val="{CDAA6E1D-E418-4B4B-A4BF-E5D0F1B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pPr>
      <w:keepNext/>
      <w:jc w:val="both"/>
      <w:outlineLvl w:val="1"/>
    </w:pPr>
    <w:rPr>
      <w:rFonts w:ascii="Arial" w:hAnsi="Arial"/>
      <w:b/>
      <w:sz w:val="24"/>
      <w:u w:val="single"/>
    </w:rPr>
  </w:style>
  <w:style w:type="paragraph" w:styleId="Nagwek3">
    <w:name w:val="heading 3"/>
    <w:basedOn w:val="Normalny"/>
    <w:next w:val="Normalny"/>
    <w:pPr>
      <w:keepNext/>
      <w:jc w:val="both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Nagwek6">
    <w:name w:val="heading 6"/>
    <w:basedOn w:val="Normalny"/>
    <w:next w:val="Normalny"/>
    <w:pPr>
      <w:keepNext/>
      <w:jc w:val="right"/>
      <w:outlineLvl w:val="5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pPr>
      <w:keepNext/>
      <w:tabs>
        <w:tab w:val="left" w:pos="720"/>
      </w:tabs>
      <w:jc w:val="both"/>
      <w:outlineLvl w:val="7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tabs>
        <w:tab w:val="num" w:pos="360"/>
      </w:tabs>
      <w:ind w:left="360" w:hanging="360"/>
      <w:jc w:val="both"/>
    </w:pPr>
    <w:rPr>
      <w:rFonts w:ascii="Arial" w:hAnsi="Arial"/>
      <w:b/>
      <w:sz w:val="24"/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widowControl w:val="0"/>
    </w:pPr>
    <w:rPr>
      <w:b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egenda">
    <w:name w:val="caption"/>
    <w:basedOn w:val="Normalny"/>
    <w:next w:val="Normalny"/>
    <w:rPr>
      <w:rFonts w:ascii="Arial" w:hAnsi="Arial"/>
      <w:sz w:val="24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</w:style>
  <w:style w:type="character" w:customStyle="1" w:styleId="Tekstpodstawowy3Znak">
    <w:name w:val="Tekst podstawowy 3 Znak"/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gwek8Znak">
    <w:name w:val="Nagłówek 8 Znak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ekstpodstawowywcityZnak">
    <w:name w:val="Tekst podstawowy wcięty Znak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Zwykytekst">
    <w:name w:val="Plain Text"/>
    <w:basedOn w:val="Normalny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004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1287C"/>
    <w:rPr>
      <w:vertAlign w:val="superscript"/>
    </w:rPr>
  </w:style>
  <w:style w:type="paragraph" w:styleId="Poprawka">
    <w:name w:val="Revision"/>
    <w:hidden/>
    <w:uiPriority w:val="99"/>
    <w:semiHidden/>
    <w:rsid w:val="00802C21"/>
    <w:rPr>
      <w:position w:val="-1"/>
    </w:rPr>
  </w:style>
  <w:style w:type="character" w:customStyle="1" w:styleId="Teksttreci">
    <w:name w:val="Tekst treści_"/>
    <w:basedOn w:val="Domylnaczcionkaakapitu"/>
    <w:link w:val="Teksttreci0"/>
    <w:locked/>
    <w:rsid w:val="006458C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58CC"/>
    <w:pPr>
      <w:widowControl w:val="0"/>
      <w:shd w:val="clear" w:color="auto" w:fill="FFFFFF"/>
      <w:suppressAutoHyphens w:val="0"/>
      <w:spacing w:line="276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 Narrow" w:eastAsia="Arial Narrow" w:hAnsi="Arial Narrow" w:cs="Arial Narro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sGJFBZ6+05wExaZ4YwqJ0CbOw==">AMUW2mVbtUFco+iGgl14VYXMa1EKvqPwtny3qppM+nUR70Qz6fofpYIkqM7FtcPmVVaAwxwCYz0DugbNTMwJqsauVDiL7SP8IfpwCjxak+oyji34GWFm6pgFmeJkTMfG6DoZJW1bi2GhBNqLUw52At0ahSSLaoDcbIzkEivve7ZoLD+uKOcHL8Y+Gy8zolOZ1zYqK7hgJGQHMB29AREeqMuCLPYdesfvOCedxEFzwJSYfsdUDQCG6i17Q8U4HNCzefnSj2ApR8Xu3eAeCKaTigxLZtsY+IPMKuvCQUhuSXsoT+GQKsFCj1lBaPJ4vGChlw8Ier0EQHuWLll4o+cshq/dPKJstDipNRvu2F4jTd6jDuRVMuBbTX4CWI27qc9oW9HBgd8FzxbO/XDtnZy5MvLvC4YR+WUNpRkhuXKSgw8n0s/5WaHhRDUtg7M6fmeEtFS+z4Oa9IeTs96vbv2ZAfCBtIph0cUSAC/P6DeE6DseXlmm2EFSP0pkTMakbGz+1ycJKFyr2fL1vAoCbXEr86W2xoHD7IC+Dy0TCMQJU0q86a4eaiCKtQVBftIDE1QkCSXJ9zsbheO3XyODG42d2tuFKPvXFDd7eIch9sfKfu9LjrOeTTrgCV3nXpT3ChYUBrfjwE5ZPoVMBhTQZ6oi0wkYyx8siC46uGI4cmbV/0W/O0QgrgO7m1ZiUV6p1TlD0K+awe+48w+l+aJ9O1ALlSSA4Tf8BwlFXAzRzvGI5/sS3RUvjJyG35GQXc7eCeEMmX0Tk8PMkBoQWs8Odk8ynFX6XvwqDDGzc6H3fTn7WQ5Kt222Ouq9X+54WWNY8AblU4LuG+RbwNRyWEBNjx28sZr23gMGIp2vGpNGu+7XE5rwqfhh5D6e6Oyp77+fac99lVumH3NltgEqdJ/qzJRjPkhUdgkuE/U4x3GhPzkdhpG9RjxQwWrQ/F4PBkE+aQlW2TRffk3DpKYVRRrXAR9gTw9i6ItpKgF3FSmMhJzAjXqlslT5VfZKlEp4UVnXGiIWXguC0jhRpWNuIOretcjIWrqKre6AyjQT0GTiwM8Uhn1R4M3sPa+NLwS9NKB1ihtzmrsIrJHoibAzmK2QT/ttKpEEk/gj4rcTwVFGtZMy7vqptS7Os2r5yYxO5DG3skj8yCF6uMU1WZWlplGFBIaKdprw7GQa3nPLkNJ35bA3Q/HJAoiPMnHF4bNnRp+8Ku27tn0mflMIA8AqCuo+vIi4rtGZ0X/i7mPSSQUqIuiuEREElZ+JYxNGvI055wtEA8q4K1m1UZqm2CAlWRSSlcz46xMsNdz4rfyHQMFnoQk/JU5ey9VRL63PS0UUaeSBQfHUm0htEc/zi1zB4PhQoAu7u0rj1Sg7F+m8AsdY/ExD4KrjHorH1n2aF65Ye25ijhP1JmvoicUrckJJPTa/L+WdV8S48xeyqaLC9yoxkWmXatzOGRNf0w9AolS8KsaumJSAhMwGf4KNHZUot0VnBA6q/rrMsHr/RSEHgvaSVJbeTbGqWusftHFTRetWGL8EpD1avU08vUwgTnsLBfL7d5uhozAxtJFrgFLMicmz2jE4rv/g5kaNje9FBM8LAf9+6bRuRepd2GdhtxsJQqT6/8/8yHSxHx3vPNBcNW8mToK89mE3rV6F6q1b7cN3tvuUYrVdeZdRWkunDkOZxDyMjwAr4dbzFQDubb43nPwUutysIXxnIvj6KH+I9oJjkTe6pYetjA+lCE0VQemd4uHU7laMHeTsXbn4K9BXa6RKw/1xrg56OJRKIUvIKJ9AUZNe+GIJ2z+/0FiHNuTPX9vfKLT328tFvmYfBBKwkOAjLJDoDAvxtgCH+yLpCiYH4kUzO5+F+DewRPIfY1EJ2RXROuNU+RsElSu/mApSzljdjmQ4uWtp2ao8bsq9bcBCwXDOb5JOQRGcWYHbeaMcFubkZ+jGINmzc2Kb6y1vtrOct7UuMHk3A1LI8qlb/beQTN0AfzpEm+g7lVXr18EOW14+qEIk1fR9Vvp/AfKIMU/VWJ1TsDUtGrm7KrVZYpBF9DSOWcdCacAH7KgeG15VE8TMj8Fy2iDCEIb+3c79AWxcDVOr8fF07VjRAOXL0tHXEhj2ctVWlmwVTK65G0qU2eVhkfvxKD3OhP2I0X5iEU9YqtxKyK9cnYkvUxhfr7JlkJOR36EvEzJj14+Q3ee5krj+FQC1z0GYtJxnYoapADrnwHdKt0U23NuLHyI/Mwne0J64zyXxsR23J1klvzWAEUTbn8HbAM74TxhJDY7rwC6w0gwHFJoxiZC9NTkJnlvOvFk4j27iS0RJZzi26MB9jXXu3RwbtV8PY10GErPlJfe2QXGCLG2G/g7mCmfg3UNxHTw02QdIlSju22azAUIFyIJUWxD48S4YmIBO1SDDmQJ9C9K220h1pqqCPjd/xPoy7MRF2K9pDL66Y5Ylr5Nw1opOCwroqW2V6fFEP57Mw/MxY8P4x9sOL9Il/mXa6yIx33v11R2pdRcyie2LSs8c0Vm2ZX2+BolqehZZo9Vn/GKzN35vHpaz1G+lmN6KH50SmFSNrZFLU5xuanQyJF6LHaGAm7T6bMgV54Di2VSurQmSnUb3r5+c+y/q14UdDmx/9nIBIndH11NaGvyFAgV2XSZhql1l2JNeRyjM+1/y/yK+eWoHGt3hUhG5HnUGmuk9i0yvKIQLYKAHeyOYWjlc047qFpepSbHRzPL1bwRzVnyTOPlC8AQziVurCQzeTlEnrLy1yq3hMrE+e/uotQG57yQy1Zytxv6N9dJoIlXVLKMvO2MFNYYO0qN4eKQA12TzSs/418jYirloE/BgJvG6+k4t2mrvHQnMTpRIGiNLhJaQMvK/uPqcHG1i51k5p/MvOafdJ9utz9LNh0kiFZxYI7g/PhWaBPfww0OETMXV4gf06PfgXi36AhEn++PAKgT9pxtUhHCCi5ypnmUpskKC7Tjp/k7jLi/vq4POAOoeqQymMU4+TvAq3w8IK3fRIux0D90Po8qbZGozoeCAn77yYj2AnWJAesK+cGr9Fvzyra7CwlXw62KVo1Byf+YeOjPvszoLnTCZ2oP0epm4OoheMkTe52eCp90lHyRGLRdmTMS9vWh2xMftRYh7LHfJADByBol1OqRt5ay0ZnhWttB4MWbBADiRIOhxXVLsJSW3N62X2MxHU6gI5+yd1n+lniopLYlna4MEfT7avSmRIUHrVycud8A9weXcy4rOz+4oA4UHOpUiSEPzo/G/5L/lRx//aF80QZ+59i+ZYRGOdpwC20L17tLZ9luGQpbCpsGmHt+7sOuqh213QD4VlE9An+Bro/cPOg/6INrkCV/kZwF7rZ2g1JZiiYAlQFamY7v6852xZa3DkEi6ljnDE/2CbhuFLeLfH535T08V5+/TFt3wgp5EL7yRSzpJB1cwg4mht3KAoMg7wsAlzosLuZeEbZzFVVSsanCpvxlNP9GnzrSnTWPAo4tqqRQlxUjoR2Tmnfn238BcYAxXRfcqyRRlwO64bT4RSiWZXt7HPLegaykWxThb8CbjGO6C8Ax4pVBCNZdeyhV3LagyPsPQHRcBw5tU9/P+dzKwxkRkyAvhbTXC2jFAClM2+NB0s6fsnZuV2zlAbUJzgZvwu0928MpT/Sc1ej6r04K7oVpYBXQWoW/Ts77Ec7zL+9JwC9SnGUO2G+Gu0W7n/BlGZq2mhKABMk1Ue8FmfGSlkzwCR6E31wUGEIEuIBrY7vHUraJVy9uLaonj5DVf+B8k5l09GY3ArBghpbwzXDH2Wests6zbN1t8YJpVFVyZNHbpyEKRbhWzEb6mKGW5Pr7UrJfsXoJhtlBmUSvvdsReftTfKtIbQvLvsix49ifFMWdr6uY1R2kxchyT4biltSda3dwjglO63pspDYNjqQO+5SPJSUNCt0zUe6j++TMBwM9WuJBL+yKeLB80DLyXPARSlx4QNOwhylLWlOUBc4oHoDVzzBYA0q+jFMqI58Kr8EHY6VWCqOhhPc7pR9Q6aWjHIfmh4+R9JWX+HqLMQ6+rMBDPr032vU80zwl2y3TICGgAt3qW9O5GRYag8MQFwW1/IVcYIhZkCD5ug9yWRnzH1K/YaxBzrX1xOEar/fwjMMcK2XdP4mcbestbekQzppliAyA4R5n3J4R8EZzqIbNXKi6ryu4mivUyKFPig7oxoMocNbExFcTirc5EUKdb2qiez0X8ZNDekQN8AHwLe/zRR8IAN2Y3opoUnX70BxhE0nq1a3/PpuR5QPHsxBXyV84d4vhLenDA9H7PvmUjIofM2XQIVJ8T0RH5PCcC2GVVGhTcDFzbo+78b4L3Zpm0K6xbXEsutrqi7v/EUePB7eJi91nyrZhz4Z9HZRLzS+fHXfe/WdWe/vwX/BYfnt1bKPSaMS9X3k8TYJ7EW5ltDs4BTIHzXMSsfOuUrU1idlLn2YYKXCKuP4+1tCs9+alC8rBTDp//OL0D7dBkKR4CvAe/PK03qKaIWKbTtqOLogFRRNRchduQPaWmiz6807yXOX06SyLDTtDzp+CeiYmx6KRTxpb1Zjp8T72WQ7b6Qr77dVmVZrgBI6TqTen/KXNWVe+lB6KBiUTT4+8dwI73dn+xpgtbZ3BuldeHr8/qeXsrHshBgq9k+Bg//wcvAbGyqcMcrpdJN1p/LuEzwcEvQX0HT03vjYcFussJTJsZFTVjJEYSZCJ92NC/V+OdlwPri4SJfu8WDScasy++cihQD35Wc7jy4sZgN/bFHkoGmd4x/aHhiK8lHbCSKIWQ7IMx0I9kVjXGzt2nKPwxDe9KZS1trI8tXwR3B2sxjwkDKgMZZsbwVnb4f+0/BqrjJyxA3zpIl+sXRNSoL0nY0AxMUvgb4bvdEW29LLidVmtDyV2ePNksXlLAK6VpHD/1x9Av0cJVpkH68neNJ8ox7vzdBNzX/9b5rtx1MZKqDi0tLkSbrZhOKB/XFG0STYkgsC1atn8VzFtX4AcqJia1bYUnYVyXwLx2M3ucn9WmzJfY118iY7z5uMf7xLbzk53BY49W2ft/QOwpLytS8KC9rV1/fucBgjHN11nUU9tW0H/kzujLLmoudbxvjm62ec/mpXs2BYaBX3k+19SGyH0QxuTBmUikSUZG/S0wCHedFiaJU2BBVcuABpl/mnFbOMBmJGJe71czy1zuzpF6a9pL00OQ11jBNO9mx2K+D0BOcbSukORx9aJfFETr+HxjRBx0fY7ol/qDP2YAYIBLZibsQih2Ua5kAcI7FMQTOwbGEj0AgbguVMZkJZDRc1DLCpcSuvhnxpwF0tuMG4cDcY+45AgZlkvTCAcf1pkjYcKcVGDHrWyFn56+ksx25GuMiqTwNN2vO+ey35nxKnCqcc/AsMA/aIBDfxI6AYzogUyLGCcjOPCTHQ1U5tPC1GNug7Vvd8LPXOQewVhZ85YekmIND96v89I1yzdz7Ku2ByAd4q6K5E6qxZPQTrIwOrPOIRtVVqWCDp9H+yme85BPVbrDVA6BeiaIKlZVy8jewPyVRfcHDjL+gjcULHoQdNN8Tb45/GdA/cFsFjzVb7y5WjvgnVAKOoNgem1XgaXihvYCrJC9OIuuGAaB7PYtAwQzcQFVgq1DTqkzCCJSz9aGZQbn8cEWU7ig2Nu5aKuaO+eHwsVJXyOguZH3zY0JUqNLJKlDJrSU5hrb4kwDZKNMD4Fp8TVQwWyvQLW9RHJ9dvy7IOC7T/Sy5Ayvt6t814K1X02frW4iCgqdUkPTUo4w9t/ITYJXqdn2JycGU9bciTmqWNCEii+BkzyI9Akx0WtlO2BNz+FGftLpOmMyKOoUN0scabWmoKSgu9yEKXhVB0pq87W1mzgjUtVhI/V2LUOOYs6eLUNnCHymyMDoJaQzc4Zx3KVi3RSKK9mUOEEFapBG6swHZZe/kb9c6/QCVA0tmkmS8QYA+cbINQ0togd3ZM4h5ArucIohymMtp1ZNikYHXJbGyujrXZD5RskHvl2mtRB4+EytySNBASL9tYCqi+6GNLDpZTAGqQuFet1NtSC+88MKKO/GTerT28QLq8EXxl8w3X5zZi0ceLj4yrTkdcvWaCI7qBbrlsHe3tpYoknwEuPiQJeW0k98AGwVNAPatxAiVT6hn/AkXK3yvaC2GGL4PJEZfbmb5sydBytfcVEKSYM7DUnalNTFt0hHXty7C20T+Mlyh2jcIJKHr8iKlBMP5W/XAbFUU0xtHkVgWbt3ip/fUi814qXSeI05MkaFIzduI7hZlpdMrMDU6IXgR1UCNRP0bDsun7dfH3unMMey5bu9GWvPOeOZlyUvdHU6acBRTrdf3eCgrlPqYA4GWBDyW9qcqlhzdwCndeE8xK1W3tdwWz+uHOjlW1hJDph7oCptuga5ZBj/bbK9OYQMMunI/HaWcUbtkyAZVGKpUMSWRFn7uGb1vHmsCGNK/dHDkNuSZBCvGPPux6J/2J+ZyXnHT4cSC8c+TWajqS+/Ma1dcu92MvrqUrd06SytgYkTshNGYBgHn+jUSCtVKmZc7LyAFX+AErOW1Db9bjnZF6OdlSYbP/HUjw+2alIU/nkqGvR3cRNXsNvVr7qYx1t1N6szcfPttKDWqrMUY//M9KLQHSUNhT8reJeTwdHi2hSuiFAdrQiT47/mEGaCuu95C0C/lLjdj/vOdK9gwLV5Ch5bnlRc+I/UdVJgaQjGhGbWwrZ0EB7uXvWi6sUhO3FgHWY6EY03tyOjnTcZ7CzsryxxX2Mq1yG6OMcn5wWigWxlWN2Moaj3OliULRk9ipjOGMCuviNhkeEiQT5vWJBy8i3bj6t7wXb6+kQ1hiBqjhhasgQJ+YAz8L8mAl5n/52vt8bWqq7XyHKL+o+sLQXjmXJ+6YajGzjZ3EOgECfoVs/zEz19R1lx1yAyPeRCLJ8UO4hy7Zf4V9qH9h1TXeuA+4Gl6bfe+sfyM9Bm9ndC5f9ylXKF++hh0I3b9+XEPNo8Pk383EzJuYHYx4kbv+6snRl9J6QnK/AsWCxslPl+D286cKnG4I4dDRDPWCvwjFzGM0e0jlhS1yRiFmSL6GZRvuWzyCUQRfQYj4OBZgVFsaR2Lo3WmWAVCfwWTp/I4xsnVy26VApslusrizYEGWKqePm+tx9yjnmMzrq2nli+cl1OXtOxGu9JNULifLEJaTLk0ixB5HK9rmbQfrwQjV7bUPjXmynzEIFd9av1xk3su825QQEW1hLoOdvgIZDjMBMQ94vfhQrsIo6uy7o4bLXzpgutHSfuWCnx4drYclw183hBhwENIaSMKaZ9AVOHiWpG4TQIRo+oBNBaddfjACcN136b4g0REUHgD844tLqqtykHC4oCvARSactuJfyjwbUsvUJdeR7UKT3S9dm/lHnFnAtqfOZwczIOVvnXBlX/GekCtTBDuON+OIH6rrTAV/yO52SvHAqZaMa4zG9el8yh3Xifk53Azy4oHPmzIOio1Nzz3rgd4uIFLX1OOcNkL2gHslIwypqU5DSgOx+XOZei3fBQ0/7wXM39+98lE/uqA+vG45o4ZY00+i2iTxZclFVpocRSD7LGLyFgyDAEyLsnXfxCnsUVm4ZJBGsatzSa8Ol8N4E9ZCRMAGH4OF7ANJIUoAE+2Kg28XtuFt7Ky3Y07e3l6HUFoxFr6DSWtioCYBRsmD/f4jxAvg0rYpyzHrg3IEvWTdvyt7nHHbk3Syf0dDJzGH/eUhj5eYMug1Z9kxOCSjQVBduYtYneqpptFQuJnSvFUqpznfP2zl2a2n/hL4dH1KiodDnNZO4+gWG1w+nRgK/1iAhmYvG7/RvxYSXnlZ1+J7/MHnEVXN7TBbibqMLcylCDgQshjX3TlA6o4cIlIY0aZh6kPE+uesEtVjMyywnRP+a5vpsb2l36Sxm5IgjqEf1ouDu5ue14bGZ0924uSNbvR10iKwJBL2UyvLpPVlSMkqn22amArpKHPdn7Wnvs176r4cDX78ldsa8uS+0+OIXbDerkXaepMq7NQtFgq1S1Unh+Zxm7ockKMXG81OgXq5z9S7eXZdafu3bG7w227ulPJanYTPJodKz3C5tQQBXcW7p5MxFRXLC+MOFwsjldDN1K4sDnghDj77fXviz6A1VaaOaI5n/QNzvh9gxesfwuSrF/+ivjX9lBRXNEnlgNg4LQHohv7rSnqUtK4ORiIFzb/Aj8AAlS+5Y/RS1dc7vxyrmmFoU0HBiS590LRcINYPdM+kYjHt6BS9zmyIMZ/KbCdEGw5Ufcp3koi07T5A0YoGQvuRip77lDauHCZjxrVUKCe3veFLk62xzkjebqBNiNHDGAh4zGuGbftCgOO23BJM8xFv6pJt9JgSvkdXqWEpTHZQFcvtHeExqF4kUAlHMwOzWzfyklAB3bnBHljo5tlUCYNzD4RWpmJjkS5rViK94R1LNnUNFnAz/W6At40srSThBJQK5G3AU88LemmsY0AVgSB6vdWlY6x680RD/T7Y5HYeizEA9zaU2DCDEhhylFwxPQpYdRALrX43GHtkMLaltDeGvAST64pp7DY6egfZ2df8e7fSkzByXPhl6UriKNVn/iHP0nnkQR6TVcSDFvs4NBlin0KEPJMNSBevCgL/vjU3rScE2PwFIO1eGNXLMuqzVenba+5odvTOXtXtxm2hUBQi00yncK27lu8kp5qtY6Seds53szpZWmqXT+jiQm8KoqjzkVa/RkHX8+x2Snxsjmtgk1UIGDrjJNp+6e2MzQDWdULIQ1xQHRRPTvGHuWfQC6VuNZfnrJ+aMhtJ62DvfYbJ50z77kNtTT9v5TTMot3uguM0YLYRHKimxEYE2kKJSrsNEx9b21RPhbUBuIJchKs+sPlEevVJ9VtHTvk/tfHg3lr29qmA+tcJRNMtrKVov27AHcFr5w2ZBDrZVyRs8vdXgm9Hv3JZpis5sZVqIBmkB/cXfapCoVuiFJX1+Ik5U3lIJ//sw+lk289rWyFDC0mY6dm0KJHwU83Y7GEzxYhot6zTDuq2sKWLooimcupaI8NjasQ1/LQcGQ8POtl3dS/Ui/qiTQMmwIp4ZE+BkVQ31A4Y5eoL9eTNNoXhelZBrHXf6HOaunJsjSQCHGwPZ8yEujfgb8ahtNEki0hDNsDrv08EaYkU05H7J6GCNY0969sZhtvr8J9YFwSwrRdjWbVIndu3av1UOOFMYHmvnP8LJ6S2sm/tl+lgE04Z3XjXMRMNHJMnsurT8LHs3TJYzvG2gLNATMPrttmtiWgp7ciIjH6qU7ai7nhcrEDEFPUg5SfiPGlG6fwBWWerSqvVllxXPuTUxPmNfwI2PVcLm8q8wbHj1/8LHq2TKggXQ01R/9tQFm0l6t8tEvAJyZskUc2aR+l2hMDeTh4bPamqkZGzkxDmpElVDkLTM0AtJBffYg7ure/hAtJ1TsXSHE5j3kmoSyvZG0idhH0pzVtmXABrEMerfkRoB2rLlb327LGd+r17sr1vxrEox14pRaV6jlu9Lp30Ge7h/WwUsCj6KEGJ6YXDN3UWWUkpOQsBXViXY/IKzBFN4DRGJhsSU2AZTYM02J2pZMKA6JNlROJcKna+OP98OSZ6hT2SXVELoXIL9rYDpbATOaqtY49JSDxD1UYmDs3nb1ndbkqoDlHGYF/rX5s1g1pkoOhT9mbf/CqsJAz3lDpW3S1+OegnvLdKEVu42fmvGOf0Poo8Pxw9gLaOLpqbVtFueDG7UOCX/QRqPlZa5FSid9kVKHqP23xDlP5r/fRxsv+ViIkEUjC3nYEborNgoiXtm7UqhAYfET823VgS8x+nRvW+rs3EBebwgHaxNW8Ba5we+ZQjahARQqOqtyGL40mOG2NjdK7Kur0XQYBKYMsROPOZ/X5vHmismip+J8HTP4GLuazD99spmMnGz8+k3Z3+o9wSl+luS9BamVXRiX8gMYHRjaTTeWxMkkCocncBHyPzZrOOVCqZbZL1LpnIU8DkX+aQAgaq5aRkGUkqYPnIRRyQNR8XxLtM3E0KtDKG2RFJVsyvm47weRSv0VjkK3crV+LILrecWvs1yEDzDvF16Gg58z3T4Nm0NISD4MirC8OO1MJXpddjZEN+PEbsBy06TpXcjsDzSwyFd0HFS2aMB2rD/Dvxx/qHJkvoK4ADX/GFYrqtGYpEddG6LKbUlRON0daISgWKUkUJxjkFr3e9M2xywmZztZZ9lQrf5R/4ktlA65gpMkJ9CL8RPzHX8ZWQl/f66WBcnv3Hb7lHTLuGcKWX3JkyXMi17yNHVMsWSw5H7qjo4bk4tbY9Ns/yjfU7WnJ1+A+WFz13j+TPp9HuFxTZaw8d/hBlEUAydBmTvJfAtt7R/3W8G6W3BmwFIkkVcSFAGQUtiV1ooSYDdWQm0mwkbzlmtQahaw58rx5/E4r/n6sU1q0cBx0mzoXpE5sqa9/vdQr0qtFeCLiESLcMPFSU6Zsz9NLPIzp8vnFsuxOGA6YpkS556D1DxnVphpTaCnjiNTp+EPPa6ofZO2lG8HiVJBF8fQqV5bg8SOdocnjZwmKbC63foP6inZzSnE9THY60PmHW60HwhsBXyPCKflhHGIRIwVHd0oS4oARCrdQ5CTqnvEn3L7MFDl1t3RVXHJz/DPy8gpb+yntL1pSSJTV02AfrrKd8YozrOA35qvhi+eudbco9ZPahJ3LC6o/SfiqaoNVuaM1NSKS0eOLd/7kVEMw7Ezl91xgB/pIYLlIHcaQPegBedf35VAWs5AZ8ohwNLmBu6DcNJ2y1ZQS+2J4f7+DY4UsLzv1uz00DZ9kk675yOFZs3TopUyopuBsa15X+Vv8YvHHEuHqe1naTJ54IEv72NKvvR/ttfUiMItAhuDk6rDrRUbTfM76/acaDHf6kfO7diwtamT91Z7VSPzAmlWsJVLid38Cxx88YSAK4YNUpYnBPw0mWu/f9shezXBoWqhfJHZjrXbyC7FYCjHGa168uPblD/LxUa0s3LZns91eJkSz9bmyzU+GCo4+tcMSfR55Sk+O3669AX9d4f4DrEv2kI+EFMHxKf2FgVf/LruQSoS8g0AVASBaA8FO6TN+VYPScEsdhbQdKuGKLOEl1VQpN+4rGZsDJLetJ9JSinYDgDlnHbmPaOtwN2+B1IH4puK1gVIuDgA2oLJztDkULJP2wR2VM82e23IHbUDJvDL3ohEPyiWZZtp3FFhIXEfoeWdkRiAmf4/euc5Awytt0nYxeftiiqBhs+TK70YXqt+6mC3fA0QP+RE+kq835eYQav/fqzvQobZSrQHWudOB5+7e2FcSKzRDdJ6vkSFHLd6p8SMMW+hEq0yN2XcUm7lWrCp6i88hp8COfdycJ3ltk+BaTKkeBBp9OkP7jMv1IrismP8wnDW6WRmuAcV0hauvBXAJggdC57k/ClPDRhTjQ7+TD9eYwevPOWaJX6MIcN2HIp4TbTy83WoUaNYHTt/zY2EjZxLBQg8oZ0qglmmk6KWLLP0qNIphxfUZcsP2FKmud/c74c9bejmTFdSOVAtYlFeDSIgswZ853jHEdcTG8DOnZjVSfD2W6MmfLiNZmkf4u6j4J/nlciljQrc+hBt/FMuU+jF7bgWfvPIZpg8Kqf39le9Ddg3pKTi7v/KHmM76iGbvGDQhi1T2V74xJQwPFWiuMtqHnEZxvfmOb2pzkak/wlmtNoQnkkO1uU9CL8/estjvO8EzYIPrZhGR61VYGQJUSTbh84CE2ddPyrwN/T9JuEtC+wTAFvqiCOsWG1/otFB8sC0X0H236zo80KC7sRkra27AWBSvPolCCunDdEVgwpVW3L4LdetfVk1vC5ED4oYUZRTAwPX42DNvH5EhbYRSFsIx+yUXqh0XPQ79ohWyY3vQveh7Xlk6Kc6q9gOYvj/7HmFE+NQ2PbEpbSF6bsdh01DkGQrEGCEbIfrG45TrLRfMS17JFTHOeLxeE+MR15Tpvqj5tIgmBRdwLnwn1G865/TGWC80C0vVHRNMFatwljMaVOLZV/RaWeH8oc+De9qJMDe/rZBlv5FIwXq15ux+zGWS3+ADnnpfbtsq4ie4rP9cSA0EszGmj7U50wzRlYMrExBPE9t1eHk27jFPjxngKDjsxOJe5YnmnbSZezbZHJXQfPrirv8QXdDAnk8m3mRPl2CmZQ4r/YKuyB2klFF8UskS9csaBpcMo2cGxBpoItbs1Y6xQyrK3Zs2oMZURLC26fIQUogDx39Z3LLdojLKv9eI/zqMSxjOtRikHvMR2jQpz5c79pi47ersEyeqHPpA7yxQBpTXai9MPYTWCwGqNyoKZx9dyUbCoEHcLuipjmueAKu2X7QzuOnLk/cBX2p1a5HNqULQhxIHuaTIHz8mI3RD25vXOm9niyULDeqHKonxawD7c5uUrhOqbu6H7dvZFhw+rX3olgetL1yhsTnAyT7Ylt3n+xhsA6SITSjv3shBVQ8KVl9n1ulkNpsn98TNEaZCjDprTAS3WPra6qe0OF+SC9GRJk3umR8uCh/giUWeq+D0p5qY7ip9M8KVLzeaVVEn7qfC+WlLCgQmDEmARY36vORB9jOSuaRfR6ahRqNxIo0WUIE9hOgVvD/VbnOXSQ6raXFQGeUOc4CMMVtlCamkJCAQaANUF5G/N9OucR25f7kbXiaJvDPzLBjRzaVQDvekgtUsqpR8vNw3peU9VbihBHU4XJEJ/c46n+LoMN8NrSf4XOMGvtYD583mGoHvETKNzA9U7rniIEaHbtdJ2gfg12FqrbN9RJOUQaVdWv5q807WSMHaqra/PKoX/JOQPC35FEUX9uU10zjqkLhJFleoMbDYO/fDtJeHpxAUMnoSPw3MP0Z1b8WZE0jvJ6eZWrAyxwSbbL7CPvxkFMDaf+tEPCmfmd9gdbiQq7vNH/HIMxWcoNudDHwOLNwsrZN6R3PTm2KkCzskuDXetR3wLi/tWBW9CDGp/i5VEJ+4iLrNevpOkwiJyoI40lUROd2dZP8u9fjGkzjx3uUaSccyPYow0nkwP3C4Cw5LXzl5lJ6TSX8q+I5NQkQaQ5klhAP1XaRrpR+MaNhMy3HhEYgtMKy5UAR7ePgp2Y/cLOlg2l9i2rJ2BG3vs6V6C+/yPg0Ma8iL0BmiO3KOrB4NYViP85qA8FbICjNTMt/75VRVwuAUHUviMX4wyhabnpHB2d/r0bw5FKaZEHC+bs5k/Lc4LZ6GS9YaNRkO0Sp7C+er24RTY/LoAh97UsY6MsrGUEkZ8HfUHObgUUqQYJIvRxzz22xOnwNCTYgaVBKc6mEvu4jV1PPvgFjx/S8p5yTxBNJCO9icBD23X1g2ap222RvpkRYs4NN6UMcvi7KpLB+ni0IIskRpv1mgBBwRGSTzJdCtGMl0tc/sdV7KA5y4Tdh4gGfIHmDy5aLFvjyD2Fuc6IH7VS12NJSeCPLsl4bsD56JSlfVhXB1Y1Tenb0Obl/4r89+hrBfmtqYqigVrTOYytstrJu45rLdWXeCXWzufCNw89DhWC2XXujq2sj++EigrT3RAetpXdR4uBoHmgFNHpKalnwdKZx9/AbrqAJwMsljbuJxC9uuKJIN36+EOS+SKWaips0zAhVK9T/iiYtk8TZZN2LLmwE7Z+xYI9Ew8eztcm+/7EK916aT529nNHVJiNTC5hPkBvCYsFPzM2AZrbjc6PBHz6MsTtPqLOwAak0GWnyUix+diG+YIumXFL9hUd2bC/Dkbpe2plLb6jxlJ509Hiz16pl4wPKewbm3IN+x4TfunNWXAigH+b883nLkWJpFES1k978V4p82eyr6WEOZDfdSErNB+aqTFPJwbnvhIipuabXFEMrHFW4q9YS/H6gjEWnVb2rFoXCrmIrSCSdeL+pyPny/5LkGDhvZQqu+buHAOSUpVUzLwkN7Zid1x6jUhaMr9DBouUilveTIEiQiodk1b9VoStB18BuQC+ftwYu3KTA8esVzG4IDD0I32z5Q4OQDv/YCOrQXIWRSNihgoUPILYMrfh+jL9x+/JHT1AoZiOyBqI5xvpknZn1olvKXzpofj7wEPBur4EqdzTgmruKH0XqYSwihY5oJJh/ANcZMqUQeP/7FPNMGnW7SM3yCPbkkswpe4xr9LyMP1zSr075kGcqVcg9VshYiUM+2/wQmQd/qm9UVfg58wzSBywAkoP2n7uMvJ4je9jYdA5nfmZacAyX6iWh3T8P3h/wf2BIvCAgqj8GCRcek3yqeVP9DeNhKVjfTE8sgxHJCKou8f0vWvzbdxoG7OvjakDtlnnuO/qt3xGExw92dmx1MgUFrCwBNlE6bOSIEKyRDGdLF3KzUyDGTDy9si2mhh4Leza6Y9oGZdvyFan86TeJracHsnGEwIoJENjylPw7Iz662gb2BiFmrTC4TEczaYErhrDBsbJqK46QicFjPsE4smTyq9oe195QpZcZp+LCojmcfHM2v3hGXI8UJfGiSAoKWQZdmB4NdqRROazHB8OUY6C3kZp1RGq1hHPVGnYH4atK2Q0eJyZcD6+2elk3qIYNtZE2g88lWMeSJXzS9WHxjs8Lf8oUz6nDYugu+vYlAGXa9Jbs56Mi07A4z5fgl7+cT2CwJlYwxtsN+KSxNzP0ULDZFvzP1EAbabyLdnWatzwMRPeQQ+T772NcBkwE87k/pIozjNuhwOczzDnlBiJVROY2FQVJJ7C5kSpFdxKrDcJR6vkD5EM2J6b5u+ybn/SE7+xaFM8aukbbaxdZLi1bkavqcdhEBZZjEKzoUTzPApKe7oR/viEyOfsuZwrg1TLa1r6s4ysW9q5vRn1i7PQyT95miQBowXYfocxu3y/7xBABOmJ+SGKu20bk2J2hIxhpgAc2eUXXggZIB8knUZvu8yXKqSxF2zSCZOj30Y7tNMWrqP0Pp7h+qVcLjuKha5MS4d+qP+wQDi0HD9fs9KXuAQg2flJoZS1IPUJpclCOhBDrP5jNLCty9kLeR/Nz/LOkUCfpKQHB5CemquZ5eic/g0GX+c0ejHTz/TdybzDbuSPCR4N7vn/S9EJhP66OfA5vxu+JMKIf5cq4Et1HKNLhODaquGPPSlmoWZXvTMto/GQw4Kxzy1n3RrGZDXsFCf1SFRlPC0eCe7pQ+LXWGjmsNO1xpd4MjlAVdQHQdMtV6jRz/OJRzKZE8V1cRQ5VKIv26tTZWlY5JXjqpmXWGpzeKn2Dc2lAfD+WH76r2SzZEOUpqTyTIx2CeRKvhycAxBvEvjdtZNEgqVDThpU2o8uWmJOS1Zy6M1JSaGgF7cghWRkLjEA4m9u8yP/nmzVC2abhahJxe/hI/jittRYobFO0o/FFmh2HosszrZdCPPW7ZrPv+hQPEaJ/B9p/jx9mQqs2L8KWSlboxdvPNuEYZJH9wgBnWf8jnHYM1KIAVD+0lqA5/uT2jQZ6YOHHqtz+anBZMLX9cPzDFiCMSRjOcig8qNEHMb7kbLgc8hjZgquG2ziHf4rPVtEkUlLz9YGUuLxvO++HRUvrQES5EXYkwbsOCgYHu+gAadbYY3FxwSnlyKIGYkhk2eygn17AsVNW7aKiNl12KAavtqu+1qzXdUo12v74Vam33LKyTtDSjyg+MUeEmB6RL76QnEdb3WZfeqFB8JeSDBrA9m1uZDLpGarHV/zSeOsJUUsqB6RHMQgjVVeZK5LVgxQUjGnioSJl6FCN5wifPeUnGv0YKqDhd4jWvhvjRs69JjWOKESAd/ZoBWDGkYQtjjxxFXYw/WpALfTuFyolY3LJFqHXZxQgAt132qDW4jkfo+ryTz/ZrKgJTYejTUSHFj39J/Pf74kDbInGW65LYENbCHrFChLiNWlPnnNC/vRXQ4ovf6rcBm4Cd9DU18fiffu98OPAp6hF9twKuwROwa5Lfu6oIuzidQ8DlXN3aXdQDQcqoiuNKNDSdKy6KvPV3G56yU5M0tm2ZFrCbXvY3v3LP2RGXJyt83cVwbFdHXUCOi5AsUqasY4DdiNUzg2uJDcZJwfBsT0X1foktvCODJtkPUWPOzlm+WHVvx8YwRuBRNR8Is8RBQ3mTMj3UvR4ilKDsyXJ6CXRoSh4FEatNY+8n3M8qZqy7qTdMQPMpegWYt4Lcx+vsgkatONaPN/Bkf6KL53g07oqqzsZ1rCuv25AsG7b3AiwEpVfrnoOdxnd0xjqVmSynqo0d79EoUHrE43+pdjp4AOqowXwh1oKAZklpE7R29Vu0yrP0fVIyMktJ/q+wXmx66abUJXI5A3y7NZzmOBzYjPq9W98qqwn6PJnjsySwdO7WsJLg/tG1Nwmsb7H81KzQ6Wflfbof1/F9E0OvgeqygOIoD/ZpYcybDviPWuPqLnd+0f2iM6sKzGSm+EQuLo++ClDDeSBgd8plIsopGK6dBfBDf6+4Tf/35xp8G7CmereQEW1lBYcBJCySCkV5wOrbCKd5WVdqaBCi/Nb9qUSvrZ3CC0DqgA9+bKHjcDJt2SplSvpb0y2guY6sPqsui6lJleJdgGX4v/MiGmDwsBJ5E1TLhgchNPzLyx6ZU+IghOket1TDd//ehjlSDk+BBQcdn3WoXLXoTKzzEeT9y/G4MeBFlGgyyy97d3PfDoqF19flSClyElalwFmR8v/jtZ5JYw8qTDf5Z2gfDz3SwSxgiV3qoDnsluOeXtFQCZjzow6TSES/MzwaAHXrmZ6WP3KOMDUtXVpj/ivMf2LTupYW91+Y+U8s9jILpDfhkuwzRyXBIG0V/3STLd3EJvMlJyJVspSbcqtUEVxVZUWGdpgQDeIbc3VYXiGDjIb7zKy8QfaXbYC9TQCQznTaR/x6kEp+jjqKJbpUpez2exuJhWrfRsu4U5+mXskxUyJtFyCWW5tr5g36vAkWmkzuxUwqlhgWXWgVi8H1+h8uJtyKk2rLIwTO+22tPAv3l18Y/ajCN+86bwOtTaA15JhjCS3gE6hW+rPVXsfvx/CjFtPf3wAaQU9b1u+ovq4ofHLR7NsMWM2INCndr1fiPdhPFUJpjxoVuxdf4tWOJytRZuZjQSZYi6ntQ01XRkkx0oCHl3fZdBKCB86eQaHMKx8A5mBWZM5Sc1Wb7tJnv3eWWSwPK4shl6wFMvZtInJ8omBfdVPQoc99DoGqgqJPRxWq1hh10uN6CuMSE4rL6ngHZZncbva54RYvvkULK9IHkAeQPOThCJBsIlaHT/yUKF3Cjof0WZfBIREgce6clB77X+LgyO9C38MUbY/NYI8z9JhgXfw/Mw+b/p6XIJSw2J79S8t6muY77gAUTMyb55rVwZHJWVe43NQe9/6bpCwV3/k0RGnL065E7Pz+W8gd0OT69AfmLY9l5MMgeOrJARs0W5BSTMGUuw+soffU/Q7W8KkIw3Nz9wm0eKq1Hg51LLvofqMy6DG/kQFlDIznvO+z0egXzKqdFk7QCrSsQxNEYeRe59TqxMenSRrqjiPp5mGVSujqs9U9l3/n6CfPqKcWD1DAusBE8UO/0Cd3PPRidKu7bpAy6G1+xR4xqyQ0fcSMLsmFeBkgte0qatraNWvsbBbHcqi8+SlkPEupl1pNzh0E2Dd7FN6kZSSDLF+8WHja678jRPpLvTqQq47uYPhQyqyd+yfRy7mQeWKs6GwzS2CYNVWw5/cryBTagofXAiSdM2o+TBCPX7T44b0Q9iFb4rP4aFzNv6cG2ZGuGN5ARdAoQt1UVVZWIiDmCowqZsrf4NCHIR+1sc29HG5yDe+/sTPi2+1YhkPFWQCDnPFuTi7ATpjDq+3EXsKnR+FTrMehISaxgAk/I4GyE4nKkHTGD1xtOl2nPali5Y7PE7OfqfsNJf7Wpp+9+cO1fjj0VJcB2V9g+plyII03K5xCthNob3U2OQl5KJ7aJ54+LeMSZu7rvWAJ+uSw5mc5BgSTHTERFMWH+96r/1BmqTm3eOlyU5EGdyK22ICb3BVzYFymWFKg74qu9LxbLq/nMN9hD/YqqKrbpXD6oLxnmRm3Pna0m3WwX0xdIDD30UnPLW29LLXmXfBFd0+coI5mAD8/V+LmfA9AY+pzSgJMbJcAiXC40ObxYGAZJuJ9+dHV6VsvrL/sH3dlP/tmRjhyaa5/563qNhd9C2eGCJhlX65uaZaJ7Yocm3ACO08zsXY9nrCcuCaee397b/SJXUKgVd1FvgwZAdYgD5qZInCRTa83JvcS5IjzWmFlEe0B/KF3TbCOsRQxhymHbtO5wuEj//2o7LBLyWWi08niuhCM122IWdqJHsp15e4/3D3MT/TqBr3cpbUxxxgEc804Qz6cGs13MYmiUcYAltUyhh/65eavqvrLS7gA33+RRWKhTJM8tyZGQ9amItHHfi9anNAAuhaBDZ346wLQm4TXnXtBMF1xR1GB1MRU+lSAH3o5BhQYOuGyEjcgH4xW1LrZmeO2XcCf9GA7Onmrul/CPUBgN+6CaTAgZx7XnYkxuw69ZPACqdD5+GsQXAgT3jO0uhbrOesz345VkTm0PsDs2lGCrZOs/tcQLMGYXc9zUNhru92cfj3JLtURMabCiozY0oeCMJSBCWHfHhR2VYPWrCX2nOXXwMBnp+YcEBpaew5YV+6MrLowmWZNaYNyjspzU8dVt52Si3Bi2LE190x01VI5ADghwGA0TJVTByHhdOpxzLYhLH6QOGIHkl9FWJfEYFBOXh9QRPSf1LWHEHwwV3xJdqIAssGariARb3mNN4fF6frwS+1LgaNvTurfS0xW7kYbvgtU9+QxPBWL2UPngz13CiOZ21KJvV8ERTLnf1x9YcDdDHQ9c40TBZ6TJMYljpsBnuw375FgrWam7Dyq/DdFSEWvLP98dtuVqlueMNuptZjWu7kbV4cV1pZftmMkeYGFj32drIGml40L2MCjpKlhK8EolqtswMZgxW5WG/DdWgMDAyjlneZ9jh1kmkxP9XbRL3VaZK05OCr/xYEkSCxnhW5XZzeahOJrqBm+l4rD+UKr+ka9vqQmZ8txHozQl8/Wy3iIidkEQvU7m4ca9RhSUewjyA7tWy1pXI2zRhCnXM70+7LNq0AxCTyvpAsYFM6VH5MX0+iIB9wpOejH4IVsaZPc+09070ClLYd0k/D5fp4YhG2a49iXDUuRwSMXgIGs8RMiyg3VpIYFCLu062yz3RFWshZ0wQuMohg+OEi0LYd8v6sexS7/q7O8TBZueNcAQgw9MgeittKZfUlRRTc3uWCideN1fJrYssFY6s0gyXR1IaOCAwd7wTsz8R8LIf4rLyCbo7x2Ba7485OVRbcPdAcu5dqqk3ykW4QgjCyVyyXiTXF47JwFYXcyMoCjwMTONmMqI5gQNfPkPHQVPeq+OQg7bmwSW/+oOzsDtN8XYFgw2UrgM1LfGo/lECjovjO9PX12hfs9X6pJvEhOE8Yiry29QwctOMM/6tbsKlJDqZrKrOO8VSC6CM1IXgSLImiV/Cs9+OEChkGsvJYB0+ufxChSYsx4t39aKi0M4RYuea82JfzLzAxIPKOP5YfAJfOBg72jneV/r4rSQ0/tYnA6TAmb0E8jYs/TEkoX6yixxySOKHnXJNZcJmFXDHfIljGh/NnSIMp51oFRfaIJDTe81MO4HYMl0Vj5XQ30Tt06Xx1R0KzD0M6bO77YzXoY0sdYnpYk2c2GyApTeWaT+ErrjrgXVLF6YwOXUW2yZpXYZIAU9nT5kTUZkLSOZnCkEyenWg1lcvLTIp0PJFsROOoY+46hkmSFEa2Co40XMIKGCfU+I/GtBKLhUby6cqVUJUHPSugsIV4YRfaAfg18UuqNlCeMQWhZ5BtU4Fu29PeRfGTVewWnSDop4wu/61rp6ZoXG5i1XpHHrRz/OXmKf+P56zGO0jZxwiEzwj4yztelXw5KF3s3qCIhTZL1vLYNtKG3ON1vguHpu1g99of/1ph4Q3lW7s7KU3WtG5EZ89/LGHvyLU5iEocjw/kErES6B9dS1L7seUZC14eyrWtZxAkmo2Yb73goB2qWY6rHRMLax/PIQOXK4tRa02IGOCuK85Nrffaooz4TRTmDnZbMGwIs0WClnX/PrUQKQqIEaWLnfJjOVk/h0DhBj4T35JdbTzgqADFaLe7Vv0mexereP25R50KsD6Tmc9DliR4UctyjR17We4AkIM9rJOcecLggafNfJlpjyXAunkgCpDzGjFZlQG61NsrlGf80YwS68KelFRIGI9V2Dz2e2F0liDEH/JjNguA2bWY8XT5ehiCB6oFN3BCq7O6STC9XGknGiLOBYtAtsQDi+ycwpIse8eRoAwFbYl/3mKAPoesrsWaf/qM1ofGHcn+O6AfsTe9tXkz1IFMdXlsIvpha9maSDc5MiAcL1s8bYadlhLnWuUT5Esyv0T5NF7P2IR65CpYGyDmtNL9A08t9srimSaCEZHfw9Jb2Ry84FHQlCygrOk1HJWoZ3s7C0aK9Fkex1JP435HrgPsPNs09SZD2HYA5A+ZfnvI6PX/UPlBCK9Y2N1Gm899AmuKYZPxZ+f133jmrqH0JHrD5RPQkWGGw+v53gM0DzONP40VgUwr0ek6C58UMCdgc31cwAJHHHJ/ivUF4B97cz/kbNXUSssgmtZuG3BecLIQLQO/wlgvI2uQpaI1TJ4zcy0cYMCE542rWf15/NB3uZ+HsrNaZsV94Xry+9xgXcXlWAC5nPQSaPulz3rdMxrzusLSKItVjXSMhKiFep7vs+r4b2YJTDWnLc5p4d7t+O37S8kPMSDJCPG4obdzKzifPcQfaNb8I+Zjj56Ozq1KxQZXcUBNkshw1YTRrhTkOEBe3y5crKwOvQaeL7zw3wfbgxbk5fo9RgcD0ykG8eo+QEkG0DXl/CTZ612fY1VzuwquR9SEjBgbMlom5edhcAWvAyS42lG2eE0hSf1negr+/D4sVWyIeI+Oif3sNhHpWyHooCa7Zswd23867v/h0SrO/j4HqKo7W/fYcLEjeSM6Lq74uYlcD6j1fCxufvRuZELnTYQBZc3DLNFZChefCeWK13Vce0Ke9TFf5Oiumf7ZzTkKJtxSKrqZoDu7P92Qy44EeT7nZFVW4PPMYC9TaeBn1mo6MjNOTh3Yzmc6IQ8NJ3DQe82mytDT7cWaNRHloQ7AccyxfkjVU0wzN3N9uOTz9UP3joZDccDd7SPPCgmm+yItz3qOLVBY7E3iib3EQKwlKr9Rs7SDE7qcG42KZAvITXpD1rJpqnsgbqN2xm1tfnE17wmt9lmss65hyR+pq3EW7ZfccWK/77ntovAmdH5eOmnJoGAGAkP3q4H5mfR4cA+7VqdTX/4X7iwlW8cER30IxKjW8Ir90toE+EuEfLTXiTbNqjNUZcdMhdFK/jGujtwAr463eTZSg1jziY5yFasmPBwrer+o0wks42bHJ29ZdP2l5pFIB+nsWlAKg1UzJZSbyCmYGh+xJ5Lov/iPJrPY5coNvZJKJdBoL1d5ri6823BfCRtnb1CpWkxd/OgTby5paXE6wvD7E9ml/qpy428C4YQylGkl3H64I5DQHvK1lTDgzl58LD8B4GA7LGcrXQrk8L4dU5YzbB2Zq7fNfeeHGHHmMhr6gWU8kFPLe8DvQ+ohBUxMwxQYJnifwnV+99Zc+eDtb2CaDhslOpIVny1VyEtv9nNNRXbvz1kTnIHWtmKiiw+c4MBB5+4QykOFoxzdatSNXQDVrssv9QmVMZlf3ieBvKvrj9pCIyVNVH6Ffi/sCVSpwwUgvs3p64oe303sTRlX139VBdAJydX3IgireKTHT+FjoeRMWGj0kxslKee37geFaaGVxG2HJEM3LtOlE8sQzAtnweYIuFprOXHSLLIylorHsnNSloqaoGXVEv7xTsEvhpdwRwGB9KvxqzxkBvwYzuXxKe8UHo7deklzE1t70gXzAVQXdLEs8/aDv7Jyna7pUmdP1mD4oNe1CsBtRZ8H4XUHKXioJFHSge+5Xj4eFXWX/+pSZwoZj7NTEvbtdCkztKDo0AwhcxTcz867XPh2Op+mDz2747Sc0kUEgvM4GC9g/lnpgrYr2oXTTI1IPcJndJ+TSKga5u4J+l0dpJROh+vsNQAQxXeblEHjIN3qRQ650/qDXSL4IpwOo8v4pKhGqHnqaorcoidyCSv3NMW2xsKlcKv24p/MvtXJTHQHtRQDGDUGiKJxJJXkmC9CzIad4kjFji6i6RcZTZ/M3NBqo0MV7oSjaRv5TBCgIckr4WMRdCreDabp/lJDfjUbhrR0JdRtmSX4ulKXI3DomLGZSg1/4l1ZUgz4NyeVhVfs2rXqQ7qKBFvkx+JrqtNBqY8bfuaBWx4WddWR7JPIO/MEWC+KRug1ae6RLz88fKxgKl+M14Y8Rasf9Oyb4fdOUVZg7v6nUOFc0hLHWCqbuTt2dHR03LIZtfcLbvChjb2aI2Bq9kUuh+QwG1SsBiG7UI329VioKOd1sfS/n7cyK23zf6wsBz48zIBl3FsPv1jUvJV01oiWF1jb5SLD3D3HjAm4I7xPYbV3oUiUrW6N8O+dljgsol0LR9NdvtWOLnpXzNC0LBWHOPYT/iu6IdB6hsPXtzID0GpEcHEvXkiRr4GWeov3w8oaTtm/UlQNtZdG5it/6za2m5bv+9S+MZ6h0OK7P0kt67A3Iq9mkdSO8cfXZ43jlt+gINTdLIDsFj4cFXC1++hUlP26bELroYr2h9pg6O9o90MNkw1bzI7+530h/1983/EG1PAAkg7HN2w2oELH4vF2iPZrJXk7Ya1pyQ/F6sov5XwpSMpD3yxbuPaeTq7TYncIErB8dhBaLUKXBWiUNEcVVx/+x07U1NrXcZkVKIcuVQpzdvWCDwfIhH4uhaW88ArhEiWqwAujtkG9iN8dXZgJHLxS7H3q2BTb2pifsqti55y6kwBbY/CmLowuWlAh2KsgmdrMpUjTPWoSgZqdlviB0Ztp5PqvUi1HvY/fYoDGY27w2kmRUZLoY6U46oJrcXkrDZih1YLFmSY2MS7titNPCVOdkuU+/9eRhgxbm8wJLJlvuz5keR35JiHVHYR2Zv0EVpoIddLQ2XExlmQ8tmbQymrv9oRH1B6g6B5kAIzGkcMUgmhop4rrrMqOhQgamU82mN3K16W99qwBK9yQv/Iz9WDM2krjL5rE6RnYR8wKqnmgQPgc1Prv3xjB2Mhhyb9FvmyulQYr79QEwVscOKMNyFvDcd8P1unP8DmEq6oMvwpFDmc2+NA5949IO1NElKY5P6n1bxr5JiU8HLjDZh5O3LSAlOQzCjq+0/g+8rILqYg9SY7QcyaunUZ+VZv17yGC65YWH/n3s2xZIUumfSpOBPDL0rAMhjt6Vwd+oFJ8XBKNrm/rKN+vFeSwN1xQI12ynD6hjgV146LLGDi4sUQmp/L9EMg72AixUHjA8DbYJxcxsgjSUySpjLCkiU05FsGFD+4zeGI/5RzknoMMX9xZ8eiG9AMm+oUMJjsRBxshPFD7H6VHDYFyXIKZ5J84Xc3Nh2FWbY8DD/eEn3gAdgXHNErcK/L+qLhPW4RVDrSwhsXW6VxBqiRVRROfx1HzzHtIW+AIa3qzUjvbelo6nEjZhtDnvlSqrSQktIvsQvvkbzMRxN+nE92QqNahCkYvI4lK1fJLVgsb77cHoUashbOn06sOVI6AIoCjTCKPXnVq8FjNR2naQvH6OHB/FEhPnV2PoowJK52dOTepp3ZRwM02AwyJbYns2fKZ8X+++umx5P+F57e/aIXdzs963fyaMYLCLdxrVDuGjaT6JjgNPCypt4ZYR/7mzsQYMfVblazX7q3/MbL0mmjIy6SKsDTXH0DiNzdsCajAmtpC1O6ExLPw6zgeUmxR26YQFo0I4632sY5kPsl4T3NHvDgpXSeYimrTZai1fp4CZyaKBJHGv2/JiN9p08OwOU+otxXxkqA9wVgepIA22+8MlDmf/IIxHXVkfxIqVv9lIPP/MSwbQ6EW9H1MTKfwLezhb1kDqsQ31yoNAIezO7LVRx3raz/BIjrsYkzWS6gXvpeU1CAJ9wLxjzjCv5AKlOXIwC89XoW9PWHYMLf/4/N8myUFltypU1n/Z5krhok0g5H7HaUgN21Zo+i5zu1ZfUubf0QjthzUUu6T2tVvR9n0gDvf8JnofXYoqikmY5QhZqIE4mpWT+aEi2fLSVw9qZqhB0CRbmJfEzQjSRC8GUymWbKeG9NvjX9cwGfTpn2A32kWVKsaFWKQEDRxf8YQu18mOROu1DiSRj9QuyEz2tf9RgUnNepkn1raGKcFX4mH8IQvn8ReSkyrFy+lZPYR3NMQG4SAVAXb3VuXTWCU0QzH6csT3m9WPrJBKOcDrIkqVn5aDmgc9oxIre7YnQk2jYqVDqyWZCTvfl2JZ6SuvkVAPg77Sjpmr5+pzLg47RGeM4qHDLfYIM/Uqg8d7LKl5u6W9igS94p8bjQpigziPDueWLz1Lv6Fwvm4hotjLNicu7ggnl7CJo3z7yL5spVsWx3iQtbc0RP5ZSbYeOy3AdD0caWT4au0/TPL3jxbVqbMTETDLPSNZI5SGrYBe8FTJIJmhL6DslFMH4jjaj7a/cpdMC8fDp+zpQ+L1RMdYSbausTXeApzaDB+QPFA7Vmy2C1LbJY7H/piLVBNPDcdcfOXBTdFvG5dRwGuwHDGY2WHw2X0PBSCgdgg2czQxNqQ66UPcfLpja+x961BJd6YEtpOiM1D2LK/be9Co7BInk/3VCf/8eaq/ueio6NIcedNyLKYOIwWpYm0bsI32T9gDFRH8zd3qzYGx+WMMOUVWuzF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C53824-B511-4CFA-8B08-F815F50B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4208</Words>
  <Characters>25253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Chojecki</dc:creator>
  <cp:lastModifiedBy>Joanna Szmidt</cp:lastModifiedBy>
  <cp:revision>28</cp:revision>
  <cp:lastPrinted>2021-03-08T09:40:00Z</cp:lastPrinted>
  <dcterms:created xsi:type="dcterms:W3CDTF">2025-08-18T11:22:00Z</dcterms:created>
  <dcterms:modified xsi:type="dcterms:W3CDTF">2025-10-21T09:48:00Z</dcterms:modified>
</cp:coreProperties>
</file>